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1A" w:rsidRPr="00041EBC" w:rsidRDefault="00E0661A" w:rsidP="00E066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EBC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і методика документальних перевірок</w:t>
      </w:r>
    </w:p>
    <w:p w:rsidR="00E0661A" w:rsidRPr="00041EBC" w:rsidRDefault="00E0661A" w:rsidP="00E0661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EBC">
        <w:rPr>
          <w:rFonts w:ascii="Times New Roman" w:hAnsi="Times New Roman" w:cs="Times New Roman"/>
          <w:b/>
          <w:sz w:val="28"/>
          <w:szCs w:val="28"/>
          <w:lang w:val="uk-UA"/>
        </w:rPr>
        <w:t>1 Модуль : Загальні основи організації і методики документальних перевірок</w:t>
      </w:r>
    </w:p>
    <w:p w:rsidR="00E0661A" w:rsidRPr="001045B1" w:rsidRDefault="00E0661A" w:rsidP="00E0661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5B1">
        <w:rPr>
          <w:rFonts w:ascii="Times New Roman" w:hAnsi="Times New Roman" w:cs="Times New Roman"/>
          <w:b/>
          <w:sz w:val="28"/>
          <w:szCs w:val="28"/>
          <w:lang w:val="uk-UA"/>
        </w:rPr>
        <w:t>Тема 1.</w:t>
      </w:r>
      <w:r w:rsidRPr="001045B1">
        <w:rPr>
          <w:rFonts w:ascii="Times New Roman" w:hAnsi="Times New Roman" w:cs="Times New Roman"/>
          <w:b/>
          <w:sz w:val="28"/>
          <w:szCs w:val="28"/>
        </w:rPr>
        <w:t xml:space="preserve"> Суть, предмет, методи та класифікація контролю</w:t>
      </w:r>
      <w:r w:rsidRPr="001045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0661A" w:rsidRPr="00846151" w:rsidRDefault="00E0661A" w:rsidP="00E066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615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46151">
        <w:rPr>
          <w:rFonts w:ascii="Times New Roman" w:hAnsi="Times New Roman" w:cs="Times New Roman"/>
          <w:sz w:val="28"/>
          <w:szCs w:val="28"/>
        </w:rPr>
        <w:t>Суть та функції економічного контролю. Контроль як елемент управління</w:t>
      </w:r>
    </w:p>
    <w:p w:rsidR="00E0661A" w:rsidRDefault="00E0661A" w:rsidP="00E066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6151">
        <w:rPr>
          <w:rFonts w:ascii="Times New Roman" w:hAnsi="Times New Roman" w:cs="Times New Roman"/>
          <w:sz w:val="28"/>
          <w:szCs w:val="28"/>
        </w:rPr>
        <w:t>2. Класифікація організаційних форм, видів і методі</w:t>
      </w:r>
      <w:proofErr w:type="gramStart"/>
      <w:r w:rsidRPr="008461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6151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846151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t xml:space="preserve">Контроль як функція управління </w:t>
      </w:r>
      <w:proofErr w:type="gramStart"/>
      <w:r w:rsidRPr="001045B1">
        <w:rPr>
          <w:rFonts w:ascii="Times New Roman" w:hAnsi="Times New Roman" w:cs="Times New Roman"/>
          <w:sz w:val="28"/>
        </w:rPr>
        <w:t>п</w:t>
      </w:r>
      <w:proofErr w:type="gramEnd"/>
      <w:r w:rsidRPr="001045B1">
        <w:rPr>
          <w:rFonts w:ascii="Times New Roman" w:hAnsi="Times New Roman" w:cs="Times New Roman"/>
          <w:sz w:val="28"/>
        </w:rPr>
        <w:t xml:space="preserve">ідпорядкований вирішенню завдань системи управління. Тому призначення контролю відповідає цілям управління, які визначаються економічними і політичними закономірностями розвитку певної формації.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t>Суть контролю полягає в тому, щоб застосуванням певної системи перевірок забезпечити виконання господарських планів, раціональне використання матеріальних, трудових і фінансових ресурсі</w:t>
      </w:r>
      <w:proofErr w:type="gramStart"/>
      <w:r w:rsidRPr="001045B1">
        <w:rPr>
          <w:rFonts w:ascii="Times New Roman" w:hAnsi="Times New Roman" w:cs="Times New Roman"/>
          <w:sz w:val="28"/>
        </w:rPr>
        <w:t>в</w:t>
      </w:r>
      <w:proofErr w:type="gramEnd"/>
      <w:r w:rsidRPr="001045B1">
        <w:rPr>
          <w:rFonts w:ascii="Times New Roman" w:hAnsi="Times New Roman" w:cs="Times New Roman"/>
          <w:sz w:val="28"/>
        </w:rPr>
        <w:t>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  <w:lang w:val="uk-UA"/>
        </w:rPr>
        <w:t xml:space="preserve"> Функції економічного контролю залежать від дій економічних законів, форми і цілей суспільства, інтереси якого він забезпечує.</w:t>
      </w:r>
    </w:p>
    <w:p w:rsidR="00E0661A" w:rsidRPr="001045B1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  <w:lang w:val="uk-UA"/>
        </w:rPr>
        <w:t xml:space="preserve">Економічний контроль сприяє підвищенню ефективності виробничої і фінансово-господарської діяльності підприємств різних форм власності. </w:t>
      </w:r>
    </w:p>
    <w:p w:rsidR="00E0661A" w:rsidRPr="001045B1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t xml:space="preserve">При цьому поєднується державний і внутрішній контроль власників, зацікавлених у виконанні державних замовлень, контрактів. Через контроль держава захищає інтереси споживачів, перевіряє якість продукції, забезпечує доступність і вірогідність інформації </w:t>
      </w:r>
      <w:proofErr w:type="gramStart"/>
      <w:r w:rsidRPr="001045B1">
        <w:rPr>
          <w:rFonts w:ascii="Times New Roman" w:hAnsi="Times New Roman" w:cs="Times New Roman"/>
          <w:sz w:val="28"/>
        </w:rPr>
        <w:t>про</w:t>
      </w:r>
      <w:proofErr w:type="gramEnd"/>
      <w:r w:rsidRPr="001045B1">
        <w:rPr>
          <w:rFonts w:ascii="Times New Roman" w:hAnsi="Times New Roman" w:cs="Times New Roman"/>
          <w:sz w:val="28"/>
        </w:rPr>
        <w:t xml:space="preserve"> кількість і якість асортименту продукції.</w:t>
      </w:r>
    </w:p>
    <w:p w:rsidR="00E0661A" w:rsidRPr="001045B1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  <w:lang w:val="uk-UA"/>
        </w:rPr>
        <w:t xml:space="preserve"> Отже, контроль – це система спостереження і перевірки відповідності процесу функціонування об’єкта управління ухваленим управлінським рішенням, визначення результатів управлінського впливу на керований об’єкт з виявленням відхилень, допущених у ході виконання цих рішень. </w:t>
      </w:r>
    </w:p>
    <w:p w:rsidR="00E0661A" w:rsidRPr="001045B1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t xml:space="preserve">Функція економічного контролю поширюється на економічну діяльність усіх ланок </w:t>
      </w:r>
      <w:proofErr w:type="gramStart"/>
      <w:r w:rsidRPr="001045B1">
        <w:rPr>
          <w:rFonts w:ascii="Times New Roman" w:hAnsi="Times New Roman" w:cs="Times New Roman"/>
          <w:sz w:val="28"/>
        </w:rPr>
        <w:t>народного</w:t>
      </w:r>
      <w:proofErr w:type="gramEnd"/>
      <w:r w:rsidRPr="001045B1">
        <w:rPr>
          <w:rFonts w:ascii="Times New Roman" w:hAnsi="Times New Roman" w:cs="Times New Roman"/>
          <w:sz w:val="28"/>
        </w:rPr>
        <w:t xml:space="preserve"> господарства. Контроль </w:t>
      </w:r>
      <w:proofErr w:type="gramStart"/>
      <w:r w:rsidRPr="001045B1">
        <w:rPr>
          <w:rFonts w:ascii="Times New Roman" w:hAnsi="Times New Roman" w:cs="Times New Roman"/>
          <w:sz w:val="28"/>
        </w:rPr>
        <w:t>проявляється</w:t>
      </w:r>
      <w:proofErr w:type="gramEnd"/>
      <w:r w:rsidRPr="001045B1">
        <w:rPr>
          <w:rFonts w:ascii="Times New Roman" w:hAnsi="Times New Roman" w:cs="Times New Roman"/>
          <w:sz w:val="28"/>
        </w:rPr>
        <w:t xml:space="preserve"> як функція системи управління суспільними процесами (рис. 1.1).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t xml:space="preserve"> Це стосується переважно </w:t>
      </w:r>
      <w:proofErr w:type="gramStart"/>
      <w:r w:rsidRPr="001045B1">
        <w:rPr>
          <w:rFonts w:ascii="Times New Roman" w:hAnsi="Times New Roman" w:cs="Times New Roman"/>
          <w:sz w:val="28"/>
        </w:rPr>
        <w:t>соц</w:t>
      </w:r>
      <w:proofErr w:type="gramEnd"/>
      <w:r w:rsidRPr="001045B1">
        <w:rPr>
          <w:rFonts w:ascii="Times New Roman" w:hAnsi="Times New Roman" w:cs="Times New Roman"/>
          <w:sz w:val="28"/>
        </w:rPr>
        <w:t>іального управління, політичного керівництва держави.</w:t>
      </w:r>
    </w:p>
    <w:p w:rsidR="00E0661A" w:rsidRPr="00041EBC" w:rsidRDefault="00E0661A" w:rsidP="00E0661A">
      <w:pPr>
        <w:spacing w:line="240" w:lineRule="auto"/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1B0DAD7" wp14:editId="58C8673C">
            <wp:extent cx="5712031" cy="2010298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88" cy="20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lastRenderedPageBreak/>
        <w:t xml:space="preserve">Єдиного </w:t>
      </w:r>
      <w:proofErr w:type="gramStart"/>
      <w:r w:rsidRPr="001045B1">
        <w:rPr>
          <w:rFonts w:ascii="Times New Roman" w:hAnsi="Times New Roman" w:cs="Times New Roman"/>
          <w:sz w:val="28"/>
        </w:rPr>
        <w:t>п</w:t>
      </w:r>
      <w:proofErr w:type="gramEnd"/>
      <w:r w:rsidRPr="001045B1">
        <w:rPr>
          <w:rFonts w:ascii="Times New Roman" w:hAnsi="Times New Roman" w:cs="Times New Roman"/>
          <w:sz w:val="28"/>
        </w:rPr>
        <w:t>ідходу до визначення поняття «контроль» немає. Науковці розглядають його або як принципи, або як метод і форму, або як вид діяльності. Те саме можна сказати і про систему фінансово-господарського контролю. Здебільшого господарський контроль відокремлювався від фінансового, чим необґрунтовано порушувалася єдність системи.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t xml:space="preserve"> Фактично ж фінансово-господарський контроль як єдине ціле охоплює не тільки матеріальне виробництво, </w:t>
      </w:r>
      <w:proofErr w:type="gramStart"/>
      <w:r w:rsidRPr="001045B1">
        <w:rPr>
          <w:rFonts w:ascii="Times New Roman" w:hAnsi="Times New Roman" w:cs="Times New Roman"/>
          <w:sz w:val="28"/>
        </w:rPr>
        <w:t>а й</w:t>
      </w:r>
      <w:proofErr w:type="gramEnd"/>
      <w:r w:rsidRPr="001045B1">
        <w:rPr>
          <w:rFonts w:ascii="Times New Roman" w:hAnsi="Times New Roman" w:cs="Times New Roman"/>
          <w:sz w:val="28"/>
        </w:rPr>
        <w:t xml:space="preserve"> невиробничу сферу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  <w:lang w:val="uk-UA"/>
        </w:rPr>
        <w:t xml:space="preserve">Фінансово-господарський контроль – це творчий процес дослідження, спостереження, перевірки виробничої і невиробничої фінансової діяльності, які здійснюються відповідними суб’єктами управління, що наділені певними функціями контролю, з метою виявлення відхилень від установлених параметрів цієї діяльності, запобігання негативним явищам і тенденціям та усунення їх.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  <w:lang w:val="uk-UA"/>
        </w:rPr>
        <w:t xml:space="preserve">З одного боку, він зосереджує увагу на питаннях економічної ефективності діяльності підприємств, а з іншого – забезпечує перевірку дотримання законності використання фінансових ресурсів і збереження коштів підприємства.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  <w:lang w:val="uk-UA"/>
        </w:rPr>
        <w:t xml:space="preserve">Сутність фінансово-господарського контролю як однієї з функцій управління визначається системою спостереження і перевірки процесу функціонування та фактичного стану підприємства як об’єкта контролю з метою визначення обґрунтованості й ефективності управлінських рішень та їх результатів, виявлення відхилень від установлених критеріїв, усунення негативних ситуацій і запобігання недолікам у фінансово-господарській діяльності. </w:t>
      </w:r>
      <w:r w:rsidRPr="001045B1">
        <w:rPr>
          <w:rFonts w:ascii="Times New Roman" w:hAnsi="Times New Roman" w:cs="Times New Roman"/>
          <w:sz w:val="28"/>
        </w:rPr>
        <w:t xml:space="preserve">За сучасних умов фінансово-господарському контролю </w:t>
      </w:r>
      <w:proofErr w:type="gramStart"/>
      <w:r w:rsidRPr="001045B1">
        <w:rPr>
          <w:rFonts w:ascii="Times New Roman" w:hAnsi="Times New Roman" w:cs="Times New Roman"/>
          <w:sz w:val="28"/>
        </w:rPr>
        <w:t>п</w:t>
      </w:r>
      <w:proofErr w:type="gramEnd"/>
      <w:r w:rsidRPr="001045B1">
        <w:rPr>
          <w:rFonts w:ascii="Times New Roman" w:hAnsi="Times New Roman" w:cs="Times New Roman"/>
          <w:sz w:val="28"/>
        </w:rPr>
        <w:t xml:space="preserve">ідлягають процеси, пов’язані зі становленням і розвитком ринкової економіки.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  <w:lang w:val="uk-UA"/>
        </w:rPr>
        <w:t xml:space="preserve">Докорінна зміна форми і змісту менеджменту підприємств при формуванні ринкового середовища також вносить корективи в підсистеми управління, які його функціонально забезпечують. Це насамперед стосується фінансово-господарського контролю й аудиту, що обґрунтовують достовірність ухвалення управлінських рішень. </w:t>
      </w:r>
      <w:r w:rsidRPr="001045B1">
        <w:rPr>
          <w:rFonts w:ascii="Times New Roman" w:hAnsi="Times New Roman" w:cs="Times New Roman"/>
          <w:sz w:val="28"/>
        </w:rPr>
        <w:t xml:space="preserve">В умовах ринкового середовища зростає ризик прийняття неефективних </w:t>
      </w:r>
      <w:proofErr w:type="gramStart"/>
      <w:r w:rsidRPr="001045B1">
        <w:rPr>
          <w:rFonts w:ascii="Times New Roman" w:hAnsi="Times New Roman" w:cs="Times New Roman"/>
          <w:sz w:val="28"/>
        </w:rPr>
        <w:t>р</w:t>
      </w:r>
      <w:proofErr w:type="gramEnd"/>
      <w:r w:rsidRPr="001045B1">
        <w:rPr>
          <w:rFonts w:ascii="Times New Roman" w:hAnsi="Times New Roman" w:cs="Times New Roman"/>
          <w:sz w:val="28"/>
        </w:rPr>
        <w:t xml:space="preserve">ішень, чим також зумовлюється потреба вдосконалення форм і методів контролю.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t xml:space="preserve">У системі управління фінансово-господарський контроль є не надзвичайним заходом, а невід’ємною її частиною, оскільки неможливо управляти без систематичного контролю за матеріальними цінностями і грошовими коштами, їх раціональним використанням, операціями і процесами, що </w:t>
      </w:r>
      <w:proofErr w:type="gramStart"/>
      <w:r w:rsidRPr="001045B1">
        <w:rPr>
          <w:rFonts w:ascii="Times New Roman" w:hAnsi="Times New Roman" w:cs="Times New Roman"/>
          <w:sz w:val="28"/>
        </w:rPr>
        <w:t>пов’язан</w:t>
      </w:r>
      <w:proofErr w:type="gramEnd"/>
      <w:r w:rsidRPr="001045B1">
        <w:rPr>
          <w:rFonts w:ascii="Times New Roman" w:hAnsi="Times New Roman" w:cs="Times New Roman"/>
          <w:sz w:val="28"/>
        </w:rPr>
        <w:t xml:space="preserve">і з виробництвом і реалізацією продукції й сировини.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t xml:space="preserve">Для вдосконалення контролю на </w:t>
      </w:r>
      <w:proofErr w:type="gramStart"/>
      <w:r w:rsidRPr="001045B1">
        <w:rPr>
          <w:rFonts w:ascii="Times New Roman" w:hAnsi="Times New Roman" w:cs="Times New Roman"/>
          <w:sz w:val="28"/>
        </w:rPr>
        <w:t>п</w:t>
      </w:r>
      <w:proofErr w:type="gramEnd"/>
      <w:r w:rsidRPr="001045B1">
        <w:rPr>
          <w:rFonts w:ascii="Times New Roman" w:hAnsi="Times New Roman" w:cs="Times New Roman"/>
          <w:sz w:val="28"/>
        </w:rPr>
        <w:t xml:space="preserve">ідприємствах важливо чітко визначати функції різних контрольних органів та координувати їх діяльність. </w:t>
      </w:r>
    </w:p>
    <w:p w:rsidR="00E0661A" w:rsidRDefault="00E0661A" w:rsidP="00E0661A">
      <w:pPr>
        <w:spacing w:line="240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  <w:lang w:val="uk-UA"/>
        </w:rPr>
        <w:t>Це дає змогу усунути формалізм і дублювання у контрольноревізійній роботі, підвищує її дієвість та результативність.</w:t>
      </w:r>
    </w:p>
    <w:p w:rsidR="00E0661A" w:rsidRPr="00BD69B5" w:rsidRDefault="00E0661A" w:rsidP="00E0661A">
      <w:pPr>
        <w:spacing w:line="240" w:lineRule="auto"/>
        <w:ind w:firstLine="708"/>
        <w:rPr>
          <w:rFonts w:ascii="Times New Roman" w:hAnsi="Times New Roman" w:cs="Times New Roman"/>
          <w:sz w:val="28"/>
          <w:lang w:val="uk-UA"/>
        </w:rPr>
      </w:pP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  <w:lang w:val="uk-UA"/>
        </w:rPr>
        <w:lastRenderedPageBreak/>
        <w:t xml:space="preserve">Перехід економіки до ринкових відносин, створення нових суб’єктів господарювання з різними формами власності зумовили кардинальні зміни до колишньої системи фінансово-господарського контролю, яка відповідала потребам командно-адміністративної системи управління. </w:t>
      </w:r>
      <w:r w:rsidRPr="001045B1">
        <w:rPr>
          <w:rFonts w:ascii="Times New Roman" w:hAnsi="Times New Roman" w:cs="Times New Roman"/>
          <w:sz w:val="28"/>
        </w:rPr>
        <w:t xml:space="preserve">Як результат цих змін поряд з державною </w:t>
      </w:r>
      <w:proofErr w:type="gramStart"/>
      <w:r w:rsidRPr="001045B1">
        <w:rPr>
          <w:rFonts w:ascii="Times New Roman" w:hAnsi="Times New Roman" w:cs="Times New Roman"/>
          <w:sz w:val="28"/>
        </w:rPr>
        <w:t>контрольно-рев</w:t>
      </w:r>
      <w:proofErr w:type="gramEnd"/>
      <w:r w:rsidRPr="001045B1">
        <w:rPr>
          <w:rFonts w:ascii="Times New Roman" w:hAnsi="Times New Roman" w:cs="Times New Roman"/>
          <w:sz w:val="28"/>
        </w:rPr>
        <w:t>ізійною службою виникли нові галузі контролю, а саме: аудит, держ</w:t>
      </w:r>
      <w:r>
        <w:rPr>
          <w:rFonts w:ascii="Times New Roman" w:hAnsi="Times New Roman" w:cs="Times New Roman"/>
          <w:sz w:val="28"/>
        </w:rPr>
        <w:t>авна податкова служба, Державне</w:t>
      </w:r>
      <w:r w:rsidRPr="00041EBC">
        <w:rPr>
          <w:rFonts w:ascii="Times New Roman" w:hAnsi="Times New Roman" w:cs="Times New Roman"/>
          <w:sz w:val="28"/>
        </w:rPr>
        <w:t xml:space="preserve"> </w:t>
      </w:r>
      <w:r w:rsidRPr="001045B1">
        <w:rPr>
          <w:rFonts w:ascii="Times New Roman" w:hAnsi="Times New Roman" w:cs="Times New Roman"/>
          <w:sz w:val="28"/>
        </w:rPr>
        <w:t xml:space="preserve">казначейство, управління Пенсійного фонду, Антимонопольний комітет та ін.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t xml:space="preserve">За змістом економічного контролю, періодичністю, інформаційним забезпеченням і формами здійснення розрізняють фінансово-господарський і загальноекономічний контроль.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t xml:space="preserve">Фінансово-господарський контроль спрямований на фінансово-господарську діяльність </w:t>
      </w:r>
      <w:proofErr w:type="gramStart"/>
      <w:r w:rsidRPr="001045B1">
        <w:rPr>
          <w:rFonts w:ascii="Times New Roman" w:hAnsi="Times New Roman" w:cs="Times New Roman"/>
          <w:sz w:val="28"/>
        </w:rPr>
        <w:t>п</w:t>
      </w:r>
      <w:proofErr w:type="gramEnd"/>
      <w:r w:rsidRPr="001045B1">
        <w:rPr>
          <w:rFonts w:ascii="Times New Roman" w:hAnsi="Times New Roman" w:cs="Times New Roman"/>
          <w:sz w:val="28"/>
        </w:rPr>
        <w:t>ідприємств у сфері виробництва, обміну і споживання суспільно необхідного продукту на мікроекономічному рівні. Господарська діяльність підприємств в умовах ринкової економіки узагальнюється з використанням грошових показників, тобто фінансового критерію. Тому в системі економічного контролю сформувався фінансовий контроль, змі</w:t>
      </w:r>
      <w:proofErr w:type="gramStart"/>
      <w:r w:rsidRPr="001045B1">
        <w:rPr>
          <w:rFonts w:ascii="Times New Roman" w:hAnsi="Times New Roman" w:cs="Times New Roman"/>
          <w:sz w:val="28"/>
        </w:rPr>
        <w:t>ст</w:t>
      </w:r>
      <w:proofErr w:type="gramEnd"/>
      <w:r w:rsidRPr="001045B1">
        <w:rPr>
          <w:rFonts w:ascii="Times New Roman" w:hAnsi="Times New Roman" w:cs="Times New Roman"/>
          <w:sz w:val="28"/>
        </w:rPr>
        <w:t xml:space="preserve"> якого зумовлений виробничими відносинами і продуктивними силами у сфері макро- та мікроекономіки господарської діяльності.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>На рівні мікроекономіки функціонує фінансово-господарський контроль, який здійснюють Державна контрольно-ревізійна служба і контрольно-ревізійні підрозділи власників капіталу, а також, на їхнє замовлення, – незалежні аудиторські організації.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</w:t>
      </w:r>
      <w:r w:rsidRPr="001045B1">
        <w:rPr>
          <w:rFonts w:ascii="Times New Roman" w:hAnsi="Times New Roman" w:cs="Times New Roman"/>
          <w:sz w:val="28"/>
        </w:rPr>
        <w:t xml:space="preserve">Мета фінансово-господарського контролю – сприяння раціональному використанню засобів і предметів праці, а також самої праці у </w:t>
      </w:r>
      <w:proofErr w:type="gramStart"/>
      <w:r w:rsidRPr="001045B1">
        <w:rPr>
          <w:rFonts w:ascii="Times New Roman" w:hAnsi="Times New Roman" w:cs="Times New Roman"/>
          <w:sz w:val="28"/>
        </w:rPr>
        <w:t>п</w:t>
      </w:r>
      <w:proofErr w:type="gramEnd"/>
      <w:r w:rsidRPr="001045B1">
        <w:rPr>
          <w:rFonts w:ascii="Times New Roman" w:hAnsi="Times New Roman" w:cs="Times New Roman"/>
          <w:sz w:val="28"/>
        </w:rPr>
        <w:t xml:space="preserve">ідприємницькій діяльності для одержання максимального прибутку. </w:t>
      </w:r>
    </w:p>
    <w:p w:rsidR="00E0661A" w:rsidRPr="00E410F3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1045B1">
        <w:rPr>
          <w:rFonts w:ascii="Times New Roman" w:hAnsi="Times New Roman" w:cs="Times New Roman"/>
          <w:sz w:val="28"/>
        </w:rPr>
        <w:t xml:space="preserve">Завдання фінансово-господарського контролю поділяються на окремі й загальні. Розв’язання окремих завдань передбачає перевірку однієї зі сторін господарської діяльності; загальних – усієї господарської діяльності </w:t>
      </w:r>
      <w:proofErr w:type="gramStart"/>
      <w:r w:rsidRPr="001045B1">
        <w:rPr>
          <w:rFonts w:ascii="Times New Roman" w:hAnsi="Times New Roman" w:cs="Times New Roman"/>
          <w:sz w:val="28"/>
        </w:rPr>
        <w:t>п</w:t>
      </w:r>
      <w:proofErr w:type="gramEnd"/>
      <w:r w:rsidRPr="001045B1">
        <w:rPr>
          <w:rFonts w:ascii="Times New Roman" w:hAnsi="Times New Roman" w:cs="Times New Roman"/>
          <w:sz w:val="28"/>
        </w:rPr>
        <w:t>ідприємств із визначенням рентабельності та конкурентоспроможності продукції.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Важливі контрольні функції державного контролю виконує Головне контрольно-ревізійне управління України та його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>ідвідомчі структури в Автономній Республіці Крим, областях, містах, районах. ГоловКРУ – центральний орган виконавчої влади, який координує свою роботу з Кабінетом Міні</w:t>
      </w:r>
      <w:proofErr w:type="gramStart"/>
      <w:r w:rsidRPr="00E410F3">
        <w:rPr>
          <w:rFonts w:ascii="Times New Roman" w:hAnsi="Times New Roman" w:cs="Times New Roman"/>
          <w:sz w:val="28"/>
        </w:rPr>
        <w:t>стр</w:t>
      </w:r>
      <w:proofErr w:type="gramEnd"/>
      <w:r w:rsidRPr="00E410F3">
        <w:rPr>
          <w:rFonts w:ascii="Times New Roman" w:hAnsi="Times New Roman" w:cs="Times New Roman"/>
          <w:sz w:val="28"/>
        </w:rPr>
        <w:t>ів через міністра фінансів України.</w:t>
      </w:r>
    </w:p>
    <w:p w:rsidR="00E0661A" w:rsidRPr="00BD69B5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E410F3">
        <w:rPr>
          <w:rFonts w:ascii="Times New Roman" w:hAnsi="Times New Roman" w:cs="Times New Roman"/>
          <w:sz w:val="28"/>
        </w:rPr>
        <w:t xml:space="preserve"> Організаційні форми контролю визначаються його суб’єктами. За суб’єктами розрізняють контроль державний, муніципальний, незалежний та індивідуальний (тобто контроль власника) (рис. 1.2).</w:t>
      </w:r>
    </w:p>
    <w:p w:rsidR="00E0661A" w:rsidRPr="00041EBC" w:rsidRDefault="00E0661A" w:rsidP="00E0661A">
      <w:pPr>
        <w:spacing w:line="240" w:lineRule="auto"/>
        <w:ind w:firstLine="70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B2D4FAD" wp14:editId="34566263">
            <wp:extent cx="5415280" cy="53676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53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1A" w:rsidRDefault="00E0661A" w:rsidP="00E0661A">
      <w:pPr>
        <w:spacing w:line="240" w:lineRule="auto"/>
        <w:ind w:firstLine="708"/>
        <w:rPr>
          <w:rFonts w:ascii="Times New Roman" w:hAnsi="Times New Roman" w:cs="Times New Roman"/>
          <w:sz w:val="28"/>
          <w:lang w:val="uk-UA"/>
        </w:rPr>
      </w:pP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У здійсненні внутрішньогосподарського контролю на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ідприємствах головну роль відіграють працівники бухгалтерії, зокрема головні бухгалтери. Функції контролю головний бухгалтер здійснює особисто і через апарат бухгалтерії. На великих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ідприємствах є спеціалісти, на яких покладено обов’язки контролерів (економісти-ревізори, контролери-ревізори).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В умовах ринкової економіки функції управління тісно пов’язані із системою фінансово-господарського контролю на підприємствах, в установах, об’єднаннях та перевіркою виконання ухвалених рішень.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Фінансово-господарський контроль на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>ідприємствах може здійснюватися на різних рівнях управління.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 Загальноекономічний контроль класифікують </w:t>
      </w:r>
      <w:proofErr w:type="gramStart"/>
      <w:r w:rsidRPr="00E410F3">
        <w:rPr>
          <w:rFonts w:ascii="Times New Roman" w:hAnsi="Times New Roman" w:cs="Times New Roman"/>
          <w:sz w:val="28"/>
        </w:rPr>
        <w:t>за пер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іодиністю здійснення; за інформаційним забезпеченням; за формами здійснення.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За періодичністю процедур контролю на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ідприємстві, послідовністю і стадіями їх виникнення фінансово-господарський контроль поділяється на попередній; оперативний (поточний); підсумковий (ретроспективний).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lastRenderedPageBreak/>
        <w:t xml:space="preserve">Попередній контроль здійснюють усі органи </w:t>
      </w:r>
      <w:proofErr w:type="gramStart"/>
      <w:r w:rsidRPr="00E410F3">
        <w:rPr>
          <w:rFonts w:ascii="Times New Roman" w:hAnsi="Times New Roman" w:cs="Times New Roman"/>
          <w:sz w:val="28"/>
        </w:rPr>
        <w:t>державного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 і господарського управління, а також власники.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 Оперативний контроль проводять у процесі виконання господарських операцій. Основне його завдання – виявити відхилення у процесі виконання операцій з метою вжиття заходів щодо усунення негативних факторів і закріплення </w:t>
      </w:r>
      <w:proofErr w:type="gramStart"/>
      <w:r w:rsidRPr="00E410F3">
        <w:rPr>
          <w:rFonts w:ascii="Times New Roman" w:hAnsi="Times New Roman" w:cs="Times New Roman"/>
          <w:sz w:val="28"/>
        </w:rPr>
        <w:t>позитивного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 досвіду.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 Оперативний поточний контроль здійснюють інженери, технологи (інженери-технологи) за технологією виробництва, якістю сировини і продукції відповідно до стандартів і </w:t>
      </w:r>
      <w:proofErr w:type="gramStart"/>
      <w:r w:rsidRPr="00E410F3">
        <w:rPr>
          <w:rFonts w:ascii="Times New Roman" w:hAnsi="Times New Roman" w:cs="Times New Roman"/>
          <w:sz w:val="28"/>
        </w:rPr>
        <w:t>техн</w:t>
      </w:r>
      <w:proofErr w:type="gramEnd"/>
      <w:r w:rsidRPr="00E410F3">
        <w:rPr>
          <w:rFonts w:ascii="Times New Roman" w:hAnsi="Times New Roman" w:cs="Times New Roman"/>
          <w:sz w:val="28"/>
        </w:rPr>
        <w:t>ічних умов. Поточний контроль операцій виробництва продукції дає змогу своєчасно виявити порушення норм витрат сировини у процесі її переробки, дотримання технології виробництва.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ідсумковий (завершальний) контроль здійснюють після завершення перевірки господарських операцій усіма контрольними органами. На відміну від попереднього й поточного, він передбачає перевірку господарських операцій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ісля їх здійснення. Тому його ефективність у поточній господарській діяльності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ідприємств менша, ніж попереднього й поточного контролю. Але вимоги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>ідсумкового контролю до вивчення фінансово-господарської діяльності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410F3">
        <w:rPr>
          <w:rFonts w:ascii="Times New Roman" w:hAnsi="Times New Roman" w:cs="Times New Roman"/>
          <w:sz w:val="28"/>
        </w:rPr>
        <w:t xml:space="preserve">повніші і глибші. Його проводять на державному рівні, що дає змогу забезпечити всебічну і комплексну перевірку правильності й законності фінансово-господарських операцій на підприємствах, виявити порушення і зловживання, які інколи можуть приховуватися системою поточного контролю.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Основним завданням підсумкового (завершального) контролю є перевірка правильності та законності проведення господарських операцій на підприємствах, виявлення порушень і зловживань, а також розроблення заходів щодо усунення виявлених недоліків і запобігання їм у майбутньому.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Особливість його полягає у поглибленому і кваліфікованому вивченні всіх операцій і процесів виробничо-фінансової діяльності підприємства.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ідсумковий контроль здійснюють у вигляді ревізій, тематичних перевірок та перевірок достовірності показників звітності. Особливу роль при цьому відіграє ревізія фінансово-господарської діяльності, проведена державною контрольно-ревізійною службою.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Найважливішою формою підсумкового (завершального) контролю є ревізія виробничої і фінансово-господарської діяльності підприємств, яку проводить власник не частіш як один раз на рік відповідно до Закону України «Про підприємства в Україні». </w:t>
      </w:r>
      <w:r w:rsidRPr="00041EBC">
        <w:rPr>
          <w:rFonts w:ascii="Times New Roman" w:hAnsi="Times New Roman" w:cs="Times New Roman"/>
          <w:sz w:val="28"/>
          <w:lang w:val="uk-UA"/>
        </w:rPr>
        <w:t>Завдання її – остаточне оцінювання діяльності підприємства за минулий рік, виявлення резервів і надання допомоги підприємству у використанні їх, перевірка дотримання законодавства, збереження власності, достовірності обліку і звітності.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041EBC">
        <w:rPr>
          <w:rFonts w:ascii="Times New Roman" w:hAnsi="Times New Roman" w:cs="Times New Roman"/>
          <w:sz w:val="28"/>
          <w:lang w:val="uk-UA"/>
        </w:rPr>
        <w:t xml:space="preserve"> </w:t>
      </w:r>
      <w:r w:rsidRPr="00E410F3">
        <w:rPr>
          <w:rFonts w:ascii="Times New Roman" w:hAnsi="Times New Roman" w:cs="Times New Roman"/>
          <w:sz w:val="28"/>
        </w:rPr>
        <w:t xml:space="preserve">За інформаційним забезпеченням економічний контроль поділяють на документальний і фактичний.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Документальний контроль визначає суть і достовірність господарських операцій за даними первинної документації, </w:t>
      </w:r>
      <w:proofErr w:type="gramStart"/>
      <w:r w:rsidRPr="00E410F3">
        <w:rPr>
          <w:rFonts w:ascii="Times New Roman" w:hAnsi="Times New Roman" w:cs="Times New Roman"/>
          <w:sz w:val="28"/>
        </w:rPr>
        <w:t>обл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ікових реєстрів і звітності, в </w:t>
      </w:r>
      <w:r w:rsidRPr="00E410F3">
        <w:rPr>
          <w:rFonts w:ascii="Times New Roman" w:hAnsi="Times New Roman" w:cs="Times New Roman"/>
          <w:sz w:val="28"/>
        </w:rPr>
        <w:lastRenderedPageBreak/>
        <w:t>яких вони відображені в бухгалтерському, внутрішньогосподарському і статистичному обліку.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 Фактичний контроль допомагає з’ясувати реальний стан об’єкта вимірюванням, зважуванням,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>ідрахунками, лабораторним аналізом тощо.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 За формою здійснення економічного контролю розрізняють превентивні, поточні, тематичні контрольні заходи та ревізії (рис. 1.3).</w:t>
      </w:r>
    </w:p>
    <w:p w:rsidR="00E0661A" w:rsidRDefault="00E0661A" w:rsidP="00E0661A">
      <w:pPr>
        <w:spacing w:line="240" w:lineRule="auto"/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1092ED4" wp14:editId="08566412">
            <wp:extent cx="5118100" cy="465518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46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Превентивні (запобіжні) контрольні заходи здійснюють на стадіях попереднього контролю виробничої і фінансовогосподарської діяльності підприємств. </w:t>
      </w:r>
      <w:r w:rsidRPr="00E410F3">
        <w:rPr>
          <w:rFonts w:ascii="Times New Roman" w:hAnsi="Times New Roman" w:cs="Times New Roman"/>
          <w:sz w:val="28"/>
        </w:rPr>
        <w:t xml:space="preserve">Власник перевіряє оптимальність планів і збалансованість ресурсів згідно з </w:t>
      </w:r>
      <w:proofErr w:type="gramStart"/>
      <w:r w:rsidRPr="00E410F3">
        <w:rPr>
          <w:rFonts w:ascii="Times New Roman" w:hAnsi="Times New Roman" w:cs="Times New Roman"/>
          <w:sz w:val="28"/>
        </w:rPr>
        <w:t>техн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ічно обґрунтованими нормативами. Превентивні перевірки – найефективніший інструмент або засіб економічного контролю, адже вони дають змогу запобігти недолікам, перевитратам і втратам ресурсів у господарській діяльності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ідприємства.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Поточні контрольні заходи – інструмент або засіб оперативного систематичного контролю конкретних операцій господарської діяльності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 xml:space="preserve">ідприємств. Їх проводять усі контрольні органи з питань, що належать до їхньої компетенції.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</w:rPr>
        <w:t xml:space="preserve">Тематичні контрольні перевірки – інструмент або засіб періодичного оперативного економічного контролю за виконанням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>ідприємствами однорідних господарських операцій.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lastRenderedPageBreak/>
        <w:t>Ревізія – метод завершального (підсумкового) контролю, який дає змогу всебічно оцінити виробничу й фінансово-господарську діяльність підприємства та інших об’єктів підприємницької діяльності щодо виконання виробничих і фінансових планів, витрачання матеріальних і трудових ресурсів, результатів некомерційної діяльності за звітний період, забезпечення збереження власності, виявлення резервів підвищення ефективності виробництва.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 w:rsidRPr="00E410F3">
        <w:rPr>
          <w:rFonts w:ascii="Times New Roman" w:hAnsi="Times New Roman" w:cs="Times New Roman"/>
          <w:sz w:val="28"/>
        </w:rPr>
        <w:t>П</w:t>
      </w:r>
      <w:proofErr w:type="gramEnd"/>
      <w:r w:rsidRPr="00E410F3">
        <w:rPr>
          <w:rFonts w:ascii="Times New Roman" w:hAnsi="Times New Roman" w:cs="Times New Roman"/>
          <w:sz w:val="28"/>
        </w:rPr>
        <w:t>ід час проведення фінансово-господарського контролю сформувався і його метод, який ґрунтується на специфічних і загальнонаукових методах та прийомах вивчення об’єктів.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До специфічних прийомів контролю належать: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– інвентаризація – періодична перевірка наявності цінностей, що перебувають на балансі підприємства, їх стану та умов зберігання;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– контрольні заміри – фактичний контроль, який застосовують при виконанні будівельно-монтажних робіт;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– спостереження (вибіркове, суцільне) – це пасивний метод дослідження, при якому ревізор, тобто спостерігач не впливає на розвиток подій, а лише вивчає об’єкт та його зміни;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>– технологічний контроль – прийом контрольного запуску сировини і матеріалів у виробництво з метою перевірки оптимальності технології виробництва;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– експертиза – це форма застосування спеціальних знань, які застосовують у судово-бухгалтерській практиці;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– службове розслідування – перевірка діяльності керівництва підприємства;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– економічний аналіз – поділ господарських явищ і процесів на окремі складові та елементи, їх вивчення й оцінювання, обґрунтування закономірностей за наявними економічними фактами;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– експеримент – вивчення економічних явищ і процесів через їх відтворення у штучних умовах;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– економіко-статистичний аналіз – метод вивчення масових суспільно-економічних явищ; 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>– економіко-математичні методи – визначення найоптимальнішого варіанта вирішення економічного завдання за допомогою математичного моделювання; – перевірка документів із застосуванням нормативноправових, фактичних і спеціальних прийомів і способів;</w:t>
      </w:r>
    </w:p>
    <w:p w:rsidR="00E0661A" w:rsidRPr="00E410F3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>– камеральна перевірка документів та звітності, тобто без виїзду на місця розташування суб’єкта контролю</w:t>
      </w:r>
    </w:p>
    <w:p w:rsidR="00E0661A" w:rsidRDefault="00E0661A" w:rsidP="00E066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lang w:val="uk-UA"/>
        </w:rPr>
      </w:pPr>
      <w:r w:rsidRPr="00E410F3">
        <w:rPr>
          <w:rFonts w:ascii="Times New Roman" w:hAnsi="Times New Roman" w:cs="Times New Roman"/>
          <w:sz w:val="28"/>
          <w:lang w:val="uk-UA"/>
        </w:rPr>
        <w:t xml:space="preserve"> – фактична перевірка – це перевірка документів із застосуванням нормативно-правових, фактичних і спеціальних прийомів і способів.</w:t>
      </w:r>
    </w:p>
    <w:p w:rsidR="00E0661A" w:rsidRPr="00BD69B5" w:rsidRDefault="00E0661A" w:rsidP="00E066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1A" w:rsidRPr="00BD69B5" w:rsidRDefault="00E0661A" w:rsidP="00E066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1A" w:rsidRPr="00BD69B5" w:rsidRDefault="00E0661A" w:rsidP="00E066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C0" w:rsidRDefault="006E79C0">
      <w:bookmarkStart w:id="0" w:name="_GoBack"/>
      <w:bookmarkEnd w:id="0"/>
    </w:p>
    <w:sectPr w:rsidR="006E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FC"/>
    <w:rsid w:val="005B75FC"/>
    <w:rsid w:val="006E79C0"/>
    <w:rsid w:val="00E0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12002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Згурская Таня</dc:creator>
  <cp:keywords/>
  <dc:description/>
  <cp:lastModifiedBy>Згурская Таня</cp:lastModifiedBy>
  <cp:revision>2</cp:revision>
  <dcterms:created xsi:type="dcterms:W3CDTF">2020-10-23T11:34:00Z</dcterms:created>
  <dcterms:modified xsi:type="dcterms:W3CDTF">2020-10-23T11:34:00Z</dcterms:modified>
</cp:coreProperties>
</file>