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1D" w:rsidRPr="00775F1D" w:rsidRDefault="00775F1D" w:rsidP="00775F1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2.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Аспекти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 xml:space="preserve">Сексуальність є невід'ємною частиною людського життя і охоплює багато аспектів, які включають біологічні, психологічні, клінічні, поведінкові, правові і культурні аспекти. 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Біологічний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>Біологічний аспект сексуальності охоплює фізіологічні аспекти статевої діяльності. Він включає в себе багато аспектів, такі як біологічна стать, статевий розвиток, репродуктивна функція та статеву орієнтацію. Дослідження в цьому напрямку допомагають розуміти, як біологічні фактори впливають на наше сприйняття і вираження сексуальності.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Психологічний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>Психологічний аспект сексуальності вивчає емоційні, психологічні та когнітивні аспекти сексуальної діяльності. Це включає в себе сексуальні фантазії, статеві уподобання, сексуальну ідентичність, а також психологічні аспекти сексуальних відносин і задоволення від них. Дослідження цього аспекту допомагають нам розуміти, як наші емоції і психологічний стан впливають на сексуальне життя.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Клінічний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 xml:space="preserve">Клінічний аспект сексуальності зосереджений на діагностиці та лікуванні сексуальних розладів і проблем. Він вивчає різноманітні сексуальні розлади, такі як </w:t>
      </w:r>
      <w:proofErr w:type="spellStart"/>
      <w:r w:rsidRPr="00775F1D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 w:rsidRPr="00775F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5F1D">
        <w:rPr>
          <w:rFonts w:ascii="Times New Roman" w:hAnsi="Times New Roman" w:cs="Times New Roman"/>
          <w:sz w:val="28"/>
          <w:szCs w:val="28"/>
          <w:lang w:val="uk-UA"/>
        </w:rPr>
        <w:t>парафілії</w:t>
      </w:r>
      <w:proofErr w:type="spellEnd"/>
      <w:r w:rsidRPr="00775F1D">
        <w:rPr>
          <w:rFonts w:ascii="Times New Roman" w:hAnsi="Times New Roman" w:cs="Times New Roman"/>
          <w:sz w:val="28"/>
          <w:szCs w:val="28"/>
          <w:lang w:val="uk-UA"/>
        </w:rPr>
        <w:t xml:space="preserve">, і сексуальні </w:t>
      </w:r>
      <w:proofErr w:type="spellStart"/>
      <w:r w:rsidRPr="00775F1D">
        <w:rPr>
          <w:rFonts w:ascii="Times New Roman" w:hAnsi="Times New Roman" w:cs="Times New Roman"/>
          <w:sz w:val="28"/>
          <w:szCs w:val="28"/>
          <w:lang w:val="uk-UA"/>
        </w:rPr>
        <w:t>девіації</w:t>
      </w:r>
      <w:proofErr w:type="spellEnd"/>
      <w:r w:rsidRPr="00775F1D">
        <w:rPr>
          <w:rFonts w:ascii="Times New Roman" w:hAnsi="Times New Roman" w:cs="Times New Roman"/>
          <w:sz w:val="28"/>
          <w:szCs w:val="28"/>
          <w:lang w:val="uk-UA"/>
        </w:rPr>
        <w:t>. Клінічні дослідження допомагають психологам та лікарям розробляти ефективні методи лікування для осіб з сексуальними проблемами.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Поведінковий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>Поведінковий аспект сексуальності досліджує сексуальну поведінку та практики. Він включає в себе аналіз сексуальних звичок, стосунків, використання контрацепції, застосування сексуально обумовленої поведінки та інші аспекти, які визначають, як ми виражаємо свою сексуальність у практичних ситуаціях.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Правовий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Правовий аспект сексуальності стосується законодавства, яке регулює сексуальну поведінку та права осіб у сексуальних відносинах. Це включає в себе віковий </w:t>
      </w:r>
      <w:proofErr w:type="spellStart"/>
      <w:r w:rsidRPr="00775F1D">
        <w:rPr>
          <w:rFonts w:ascii="Times New Roman" w:hAnsi="Times New Roman" w:cs="Times New Roman"/>
          <w:sz w:val="28"/>
          <w:szCs w:val="28"/>
          <w:lang w:val="uk-UA"/>
        </w:rPr>
        <w:t>згі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права ЛГБТ</w:t>
      </w:r>
      <w:r w:rsidRPr="00775F1D">
        <w:rPr>
          <w:rFonts w:ascii="Times New Roman" w:hAnsi="Times New Roman" w:cs="Times New Roman"/>
          <w:sz w:val="28"/>
          <w:szCs w:val="28"/>
          <w:lang w:val="uk-UA"/>
        </w:rPr>
        <w:t xml:space="preserve"> спільноти, питання сексуального насильства і багато інших аспектів, які визначають легальний контекст сексуальності.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Культурний аспект сексуальності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>Культурний аспект сексуальності досліджує те, як сексуальність впливає на культурні норми, цінності, переконання та практики. Він включає в себе аналіз сексуальних стереотипів, сексуальних звичаїв у різних культурах, а також вплив релігії на сексуальну мораль і практику.</w:t>
      </w:r>
    </w:p>
    <w:p w:rsidR="00775F1D" w:rsidRPr="00775F1D" w:rsidRDefault="00775F1D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F1D">
        <w:rPr>
          <w:rFonts w:ascii="Times New Roman" w:hAnsi="Times New Roman" w:cs="Times New Roman"/>
          <w:sz w:val="28"/>
          <w:szCs w:val="28"/>
          <w:lang w:val="uk-UA"/>
        </w:rPr>
        <w:t>Всі ці аспекти сексуальності підлягають науковому дослідженню і аналізу. Важливо відзначити, що сексуальність є складною і багатогранною темою, і вона визначається не лише біологічними аспектами, але і соціальними, культурними та індивідуальними чинниками. Наукові дослідження допомагають нам розуміти сексуальну поведінку і функцію, виявляти фактори ризику та захищеність від сексуальних проблем, а також розробляти стратегії покращення сексуального здоров'я та задоволення.</w:t>
      </w:r>
    </w:p>
    <w:p w:rsidR="009D7C84" w:rsidRPr="00775F1D" w:rsidRDefault="009D7C84" w:rsidP="00775F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D7C84" w:rsidRPr="0077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775F1D"/>
    <w:rsid w:val="009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78697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571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786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02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7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57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714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836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94150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26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31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9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2980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62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60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0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4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7264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5022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063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6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74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0365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08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22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18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2449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2023-09-26T11:49:00Z</dcterms:created>
  <dcterms:modified xsi:type="dcterms:W3CDTF">2023-09-26T11:56:00Z</dcterms:modified>
</cp:coreProperties>
</file>