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5749" w14:textId="75B4DCB6" w:rsidR="005740F3" w:rsidRPr="005740F3" w:rsidRDefault="005740F3" w:rsidP="005740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 xml:space="preserve">Вимоги до есе на тему: </w:t>
      </w:r>
      <w:r w:rsidRPr="00805CF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«</w:t>
      </w:r>
      <w:r w:rsidRPr="005740F3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Вплив бойових дій на психічне здоров'я військовослужбовців: психологічні механізми та наслідки</w:t>
      </w:r>
      <w:r w:rsidRPr="00805CFB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»</w:t>
      </w:r>
    </w:p>
    <w:p w14:paraId="0A5D709A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 Структура есе</w:t>
      </w:r>
    </w:p>
    <w:p w14:paraId="3DB578B2" w14:textId="77777777" w:rsidR="005740F3" w:rsidRPr="005740F3" w:rsidRDefault="005740F3" w:rsidP="00531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Вступ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Представте</w:t>
      </w:r>
      <w:proofErr w:type="spellEnd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загальну інформацію про тему есе. Сформулюйте проблему та підготуйте читача до основного змісту. Визначте цілі вашої роботи та обґрунтуйте актуальність дослідження.</w:t>
      </w:r>
    </w:p>
    <w:p w14:paraId="75E419B4" w14:textId="77777777" w:rsidR="005740F3" w:rsidRPr="005740F3" w:rsidRDefault="005740F3" w:rsidP="00531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Основна частина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4ABB14D0" w14:textId="77777777" w:rsidR="005740F3" w:rsidRPr="005740F3" w:rsidRDefault="005740F3" w:rsidP="00531BD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Опис психологічних механізмів впливу бойових дій на психіку військовослужбовців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Розгляньте механізми розвитку стресу та </w:t>
      </w:r>
      <w:proofErr w:type="spellStart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психотравми</w:t>
      </w:r>
      <w:proofErr w:type="spellEnd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зосередьтеся на впливі бойового стресу, а також його наслідках для психічного здоров'я.</w:t>
      </w:r>
    </w:p>
    <w:p w14:paraId="061A444F" w14:textId="77777777" w:rsidR="005740F3" w:rsidRPr="005740F3" w:rsidRDefault="005740F3" w:rsidP="00531BD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Аналіз наслідків для психічного здоров'я військовослужбовців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Опишіть можливі психічні розлади (наприклад, посттравматичний стресовий розлад, депресія, тривожні розлади), а також поведінкові та соціальні наслідки.</w:t>
      </w:r>
    </w:p>
    <w:p w14:paraId="38BB4EE2" w14:textId="77777777" w:rsidR="005740F3" w:rsidRPr="005740F3" w:rsidRDefault="005740F3" w:rsidP="00531BD1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Особистий погляд на проблему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Поясніть своє бачення впливу бойових дій на психіку, спираючись на наукові дані та власний досвід (якщо доречно).</w:t>
      </w:r>
    </w:p>
    <w:p w14:paraId="04CE192F" w14:textId="77777777" w:rsidR="005740F3" w:rsidRPr="005740F3" w:rsidRDefault="005740F3" w:rsidP="00531BD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Висновки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Узагальніть основні ідеї та висновки, зроблені у вашому есе. Дайте рекомендації щодо подальших досліджень або дій у сфері психологічної допомоги військовослужбовцям.</w:t>
      </w:r>
    </w:p>
    <w:p w14:paraId="71A8D4D2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Обсяг роботи</w:t>
      </w:r>
    </w:p>
    <w:p w14:paraId="74F977B1" w14:textId="77777777" w:rsidR="005740F3" w:rsidRPr="005740F3" w:rsidRDefault="005740F3" w:rsidP="00531B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Есе повинно містити від 1000 до 1500 слів (приблизно 3-5 сторінок тексту формату А4, шрифт </w:t>
      </w:r>
      <w:proofErr w:type="spellStart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Times</w:t>
      </w:r>
      <w:proofErr w:type="spellEnd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New</w:t>
      </w:r>
      <w:proofErr w:type="spellEnd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Roman</w:t>
      </w:r>
      <w:proofErr w:type="spellEnd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розмір 12, інтервал 1,5).</w:t>
      </w:r>
    </w:p>
    <w:p w14:paraId="2171C7CD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Оформлення тексту</w:t>
      </w:r>
    </w:p>
    <w:p w14:paraId="250AB8C0" w14:textId="77777777" w:rsidR="005740F3" w:rsidRPr="005740F3" w:rsidRDefault="005740F3" w:rsidP="0053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Дотримуйтеся академічного стилю письма: використовуйте чіткі формулювання, логічну структуру та аргументацію.</w:t>
      </w:r>
    </w:p>
    <w:p w14:paraId="275E56D9" w14:textId="77777777" w:rsidR="005740F3" w:rsidRPr="005740F3" w:rsidRDefault="005740F3" w:rsidP="0053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Уникайте особистісних оцінок та неформальної лексики. У тексті можуть бути цитати та посилання на наукові джерела.</w:t>
      </w:r>
    </w:p>
    <w:p w14:paraId="6936860A" w14:textId="77777777" w:rsidR="005740F3" w:rsidRPr="005740F3" w:rsidRDefault="005740F3" w:rsidP="00531BD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Оформіть цитати та посилання згідно з науковим стилем (APA, MLA або інший затверджений стандарт).</w:t>
      </w:r>
    </w:p>
    <w:p w14:paraId="6BC12B36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Аргументація</w:t>
      </w:r>
    </w:p>
    <w:p w14:paraId="6CA3A0F0" w14:textId="77777777" w:rsidR="005740F3" w:rsidRPr="005740F3" w:rsidRDefault="005740F3" w:rsidP="00531B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Кожне твердження повинно бути підкріплене фактичними даними або науковими джерелами. Наприклад, використовуйте результати досліджень, статистику, клінічні приклади або теоретичні концепції.</w:t>
      </w:r>
    </w:p>
    <w:p w14:paraId="5C620DCC" w14:textId="77777777" w:rsidR="005740F3" w:rsidRPr="005740F3" w:rsidRDefault="005740F3" w:rsidP="00531BD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Обґрунтуйте свою точку зору, пояснивши, чому ви погоджуєтеся або не погоджуєтеся з певними підходами чи гіпотезами.</w:t>
      </w:r>
    </w:p>
    <w:p w14:paraId="38B839A1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Аналіз літератури</w:t>
      </w:r>
    </w:p>
    <w:p w14:paraId="0E87AC42" w14:textId="77777777" w:rsidR="005740F3" w:rsidRPr="005740F3" w:rsidRDefault="005740F3" w:rsidP="00531B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Використовуйте не менше 5-7 наукових джерел, які стосуються теми вашого есе. Це можуть бути книги, наукові статті, звіти, монографії та інші джерела.</w:t>
      </w:r>
    </w:p>
    <w:p w14:paraId="05E8207E" w14:textId="77777777" w:rsidR="005740F3" w:rsidRPr="005740F3" w:rsidRDefault="005740F3" w:rsidP="00531BD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Оцініть різні підходи до проблеми, висловлені в літературі, порівняйте їх та зробіть висновки щодо найефективніших методів вирішення проблеми.</w:t>
      </w:r>
    </w:p>
    <w:p w14:paraId="35334450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6. Оригінальність</w:t>
      </w:r>
    </w:p>
    <w:p w14:paraId="0AD06FEE" w14:textId="77777777" w:rsidR="005740F3" w:rsidRPr="005740F3" w:rsidRDefault="005740F3" w:rsidP="00531B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Уникайте плагіату. Робота повинна бути самостійною та містити власні думки, висновки та аналіз.</w:t>
      </w:r>
    </w:p>
    <w:p w14:paraId="7962C025" w14:textId="77777777" w:rsidR="005740F3" w:rsidRPr="005740F3" w:rsidRDefault="005740F3" w:rsidP="00531BD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Використання перевірки на унікальність (з допомогою </w:t>
      </w:r>
      <w:proofErr w:type="spellStart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антиплагіатних</w:t>
      </w:r>
      <w:proofErr w:type="spellEnd"/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систем) є бажаним перед поданням есе.</w:t>
      </w:r>
    </w:p>
    <w:p w14:paraId="5C723E9B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7. Оцінка есе</w:t>
      </w:r>
    </w:p>
    <w:p w14:paraId="25D8A131" w14:textId="77777777" w:rsidR="005740F3" w:rsidRPr="005740F3" w:rsidRDefault="005740F3" w:rsidP="00531B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Актуальність та глибина аналізу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Як добре ви дослідили тему і чи продемонстрували її важливість.</w:t>
      </w:r>
    </w:p>
    <w:p w14:paraId="02ACA953" w14:textId="77777777" w:rsidR="005740F3" w:rsidRPr="005740F3" w:rsidRDefault="005740F3" w:rsidP="00531B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Якість аргументації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Наскільки переконливою та обґрунтованою є ваша аргументація.</w:t>
      </w:r>
    </w:p>
    <w:p w14:paraId="34E8846F" w14:textId="77777777" w:rsidR="005740F3" w:rsidRPr="005740F3" w:rsidRDefault="005740F3" w:rsidP="00531B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Логічність викладу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Чи є структура есе логічною та послідовною.</w:t>
      </w:r>
    </w:p>
    <w:p w14:paraId="572D6167" w14:textId="77777777" w:rsidR="005740F3" w:rsidRPr="005740F3" w:rsidRDefault="005740F3" w:rsidP="00531B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Мова та стиль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Чи відповідає текст вимогам академічного письма, чи є він чітким, грамотним і зрозумілим.</w:t>
      </w:r>
    </w:p>
    <w:p w14:paraId="02FE9D6A" w14:textId="77777777" w:rsidR="005740F3" w:rsidRPr="005740F3" w:rsidRDefault="005740F3" w:rsidP="00531BD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Оформлення</w:t>
      </w: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Чи дотримані правила оформлення цитат, посилань і загальних вимог до тексту.</w:t>
      </w:r>
    </w:p>
    <w:p w14:paraId="7CE99BAF" w14:textId="77777777" w:rsidR="005740F3" w:rsidRPr="005740F3" w:rsidRDefault="005740F3" w:rsidP="00531B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740F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Есе дозволить вам продемонструвати своє розуміння теми, аналітичні здібності та вміння аргументувати власну точку зору на основі наукових даних.</w:t>
      </w:r>
    </w:p>
    <w:p w14:paraId="56CAED06" w14:textId="77777777" w:rsidR="00C75035" w:rsidRPr="00805CFB" w:rsidRDefault="00C75035">
      <w:pPr>
        <w:rPr>
          <w:lang w:val="uk-UA"/>
        </w:rPr>
      </w:pPr>
    </w:p>
    <w:sectPr w:rsidR="00C75035" w:rsidRPr="0080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879"/>
    <w:multiLevelType w:val="multilevel"/>
    <w:tmpl w:val="A9E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F1DF5"/>
    <w:multiLevelType w:val="multilevel"/>
    <w:tmpl w:val="FEB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44C0"/>
    <w:multiLevelType w:val="multilevel"/>
    <w:tmpl w:val="86D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C58FD"/>
    <w:multiLevelType w:val="multilevel"/>
    <w:tmpl w:val="53267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F291A"/>
    <w:multiLevelType w:val="multilevel"/>
    <w:tmpl w:val="01D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25A53"/>
    <w:multiLevelType w:val="multilevel"/>
    <w:tmpl w:val="B63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432C9B"/>
    <w:multiLevelType w:val="multilevel"/>
    <w:tmpl w:val="D26C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40"/>
    <w:rsid w:val="00531BD1"/>
    <w:rsid w:val="005740F3"/>
    <w:rsid w:val="00805CFB"/>
    <w:rsid w:val="00C75035"/>
    <w:rsid w:val="00F3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5396"/>
  <w15:chartTrackingRefBased/>
  <w15:docId w15:val="{E49FA528-7BB0-46B3-9AC5-9AD889C3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5</cp:revision>
  <dcterms:created xsi:type="dcterms:W3CDTF">2024-08-31T14:14:00Z</dcterms:created>
  <dcterms:modified xsi:type="dcterms:W3CDTF">2024-08-31T14:15:00Z</dcterms:modified>
</cp:coreProperties>
</file>