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0E66D" w14:textId="3CAC7A93" w:rsidR="00C1645F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  <w:r w:rsidRPr="00AF14D5">
        <w:rPr>
          <w:rFonts w:ascii="Times New Roman" w:hAnsi="Times New Roman" w:cs="Times New Roman"/>
          <w:b/>
          <w:bCs/>
        </w:rPr>
        <w:t>Життєвий світ українського козацтва</w:t>
      </w:r>
    </w:p>
    <w:p w14:paraId="6BD9D7D3" w14:textId="21ED9108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  <w:r w:rsidRPr="00AF14D5">
        <w:rPr>
          <w:rFonts w:ascii="Times New Roman" w:hAnsi="Times New Roman" w:cs="Times New Roman"/>
          <w:b/>
          <w:bCs/>
        </w:rPr>
        <w:t>2024</w:t>
      </w:r>
    </w:p>
    <w:p w14:paraId="01F29709" w14:textId="77777777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</w:p>
    <w:p w14:paraId="4DE8889B" w14:textId="77777777" w:rsidR="00D067ED" w:rsidRPr="00AF14D5" w:rsidRDefault="00D067ED" w:rsidP="00C1645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4"/>
        <w:gridCol w:w="391"/>
        <w:gridCol w:w="393"/>
        <w:gridCol w:w="393"/>
        <w:gridCol w:w="482"/>
        <w:gridCol w:w="393"/>
        <w:gridCol w:w="482"/>
        <w:gridCol w:w="393"/>
        <w:gridCol w:w="482"/>
        <w:gridCol w:w="393"/>
        <w:gridCol w:w="482"/>
        <w:gridCol w:w="392"/>
        <w:gridCol w:w="393"/>
      </w:tblGrid>
      <w:tr w:rsidR="00D55BC8" w:rsidRPr="00AF14D5" w14:paraId="3205C1F5" w14:textId="77777777" w:rsidTr="00BD7608">
        <w:trPr>
          <w:cantSplit/>
          <w:trHeight w:val="1134"/>
        </w:trPr>
        <w:tc>
          <w:tcPr>
            <w:tcW w:w="3074" w:type="dxa"/>
          </w:tcPr>
          <w:p w14:paraId="7604B651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A6FA1A4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3BFF0F3D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3159E765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F882F9D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50A957F2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02458B66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  <w:p w14:paraId="410184F9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725711C8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15227E3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7D0D741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extDirection w:val="btLr"/>
          </w:tcPr>
          <w:p w14:paraId="41DE9D66" w14:textId="28B1E43A" w:rsidR="00D55BC8" w:rsidRPr="00AF14D5" w:rsidRDefault="00BD7608" w:rsidP="00BD760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AF14D5">
              <w:rPr>
                <w:rFonts w:ascii="Times New Roman" w:hAnsi="Times New Roman" w:cs="Times New Roman"/>
              </w:rPr>
              <w:t>Участь в дискусіях</w:t>
            </w:r>
          </w:p>
        </w:tc>
        <w:tc>
          <w:tcPr>
            <w:tcW w:w="393" w:type="dxa"/>
          </w:tcPr>
          <w:p w14:paraId="14492228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54B012AD" w14:textId="79E8A070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Презентація</w:t>
            </w:r>
          </w:p>
        </w:tc>
        <w:tc>
          <w:tcPr>
            <w:tcW w:w="393" w:type="dxa"/>
          </w:tcPr>
          <w:p w14:paraId="01C94EE4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22E444B7" w14:textId="6D1081D1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Заліковий тест</w:t>
            </w:r>
          </w:p>
        </w:tc>
        <w:tc>
          <w:tcPr>
            <w:tcW w:w="393" w:type="dxa"/>
            <w:textDirection w:val="btLr"/>
          </w:tcPr>
          <w:p w14:paraId="2A2CE9B0" w14:textId="77777777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extDirection w:val="btLr"/>
          </w:tcPr>
          <w:p w14:paraId="180DE12D" w14:textId="0D526790" w:rsidR="00D55BC8" w:rsidRPr="00AF14D5" w:rsidRDefault="00D55BC8" w:rsidP="00D55BC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4D5">
              <w:rPr>
                <w:rFonts w:ascii="Times New Roman" w:hAnsi="Times New Roman" w:cs="Times New Roman"/>
                <w:b/>
                <w:bCs/>
              </w:rPr>
              <w:t>Залікова оцінка</w:t>
            </w:r>
          </w:p>
        </w:tc>
        <w:tc>
          <w:tcPr>
            <w:tcW w:w="392" w:type="dxa"/>
          </w:tcPr>
          <w:p w14:paraId="678445D3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58779E9F" w14:textId="77777777" w:rsidR="00D55BC8" w:rsidRPr="00AF14D5" w:rsidRDefault="00D55BC8" w:rsidP="006C6E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5BC8" w:rsidRPr="00AF14D5" w14:paraId="3CBB56CF" w14:textId="77777777" w:rsidTr="00D55BC8">
        <w:tc>
          <w:tcPr>
            <w:tcW w:w="3074" w:type="dxa"/>
          </w:tcPr>
          <w:p w14:paraId="22E78482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Гостренко Олексій </w:t>
            </w:r>
          </w:p>
        </w:tc>
        <w:tc>
          <w:tcPr>
            <w:tcW w:w="391" w:type="dxa"/>
          </w:tcPr>
          <w:p w14:paraId="26D3401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4DF25F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657D55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2A0589A" w14:textId="40428927" w:rsidR="00D55BC8" w:rsidRPr="00AF14D5" w:rsidRDefault="00560760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2</w:t>
            </w:r>
          </w:p>
        </w:tc>
        <w:tc>
          <w:tcPr>
            <w:tcW w:w="393" w:type="dxa"/>
          </w:tcPr>
          <w:p w14:paraId="7C73D84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33DB8F9" w14:textId="3791A3E4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68</w:t>
            </w:r>
          </w:p>
        </w:tc>
        <w:tc>
          <w:tcPr>
            <w:tcW w:w="393" w:type="dxa"/>
          </w:tcPr>
          <w:p w14:paraId="71EDE88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EFE1BC5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57C433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B2C3981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3AA6C22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A727C01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1F5BAA5" w14:textId="77777777" w:rsidTr="00D55BC8">
        <w:tc>
          <w:tcPr>
            <w:tcW w:w="3074" w:type="dxa"/>
          </w:tcPr>
          <w:p w14:paraId="0DD71C50" w14:textId="34047180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Жолобова Влада</w:t>
            </w:r>
          </w:p>
        </w:tc>
        <w:tc>
          <w:tcPr>
            <w:tcW w:w="391" w:type="dxa"/>
          </w:tcPr>
          <w:p w14:paraId="1065CFA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CDC020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F47720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EE776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1682DE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B584DB" w14:textId="426EF3ED" w:rsidR="00D55BC8" w:rsidRPr="00AF14D5" w:rsidRDefault="00BD760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71</w:t>
            </w:r>
          </w:p>
        </w:tc>
        <w:tc>
          <w:tcPr>
            <w:tcW w:w="393" w:type="dxa"/>
          </w:tcPr>
          <w:p w14:paraId="62B6972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1D1ABF5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3BE81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E8D924A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0831F06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DFAEB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6C92EF0" w14:textId="77777777" w:rsidTr="00D55BC8">
        <w:tc>
          <w:tcPr>
            <w:tcW w:w="3074" w:type="dxa"/>
          </w:tcPr>
          <w:p w14:paraId="2550DE0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Кононюк Юлія </w:t>
            </w:r>
          </w:p>
        </w:tc>
        <w:tc>
          <w:tcPr>
            <w:tcW w:w="391" w:type="dxa"/>
          </w:tcPr>
          <w:p w14:paraId="2A62FFE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300D5D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18F33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37A22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B559BB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E42E576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769CB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0C386DF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819EA50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53EB59D" w14:textId="2184F1FC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51CA0480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E1B92B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D309E92" w14:textId="77777777" w:rsidTr="00D55BC8">
        <w:tc>
          <w:tcPr>
            <w:tcW w:w="3074" w:type="dxa"/>
          </w:tcPr>
          <w:p w14:paraId="5F1A79F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Костоглод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Анастасія </w:t>
            </w:r>
          </w:p>
        </w:tc>
        <w:tc>
          <w:tcPr>
            <w:tcW w:w="391" w:type="dxa"/>
          </w:tcPr>
          <w:p w14:paraId="15C6BFB8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4B5C36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C15D37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C5DFA3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C54A0C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5A84D0E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4A0E15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AF26701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066707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4F4B283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0A71110D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EA7E1D0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6CF30543" w14:textId="77777777" w:rsidTr="00D55BC8">
        <w:tc>
          <w:tcPr>
            <w:tcW w:w="3074" w:type="dxa"/>
          </w:tcPr>
          <w:p w14:paraId="1E2FAB60" w14:textId="21BFF0FC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Ляхов Микита</w:t>
            </w:r>
          </w:p>
        </w:tc>
        <w:tc>
          <w:tcPr>
            <w:tcW w:w="391" w:type="dxa"/>
          </w:tcPr>
          <w:p w14:paraId="25CE4DDB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68D851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E3724C9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8B08AA" w14:textId="7F6A5321" w:rsidR="00D55BC8" w:rsidRPr="00AF14D5" w:rsidRDefault="00560760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2</w:t>
            </w:r>
          </w:p>
        </w:tc>
        <w:tc>
          <w:tcPr>
            <w:tcW w:w="393" w:type="dxa"/>
          </w:tcPr>
          <w:p w14:paraId="34D82CD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43CE7BB" w14:textId="1D4A238D" w:rsidR="00D55BC8" w:rsidRPr="00AF14D5" w:rsidRDefault="00560760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73</w:t>
            </w:r>
          </w:p>
        </w:tc>
        <w:tc>
          <w:tcPr>
            <w:tcW w:w="393" w:type="dxa"/>
          </w:tcPr>
          <w:p w14:paraId="0F92D08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E5735A6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2B1C9EA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99C0115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30E24BC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481361A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7F4DDC51" w14:textId="77777777" w:rsidTr="00D55BC8">
        <w:tc>
          <w:tcPr>
            <w:tcW w:w="3074" w:type="dxa"/>
          </w:tcPr>
          <w:p w14:paraId="4BB7D525" w14:textId="64B9C2A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Філоненко Андрій</w:t>
            </w:r>
          </w:p>
        </w:tc>
        <w:tc>
          <w:tcPr>
            <w:tcW w:w="391" w:type="dxa"/>
          </w:tcPr>
          <w:p w14:paraId="6678CE4C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38F1BF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431A5B4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FAEE0B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EF2BF6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C765CA7" w14:textId="2F07841E" w:rsidR="00D55BC8" w:rsidRPr="00356D7C" w:rsidRDefault="00356D7C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356D7C">
              <w:rPr>
                <w:bCs/>
                <w:noProof/>
                <w:sz w:val="22"/>
                <w:szCs w:val="22"/>
              </w:rPr>
              <w:t>70</w:t>
            </w:r>
          </w:p>
        </w:tc>
        <w:tc>
          <w:tcPr>
            <w:tcW w:w="393" w:type="dxa"/>
          </w:tcPr>
          <w:p w14:paraId="23CD35CE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295F016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D284413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CC85CB4" w14:textId="77777777" w:rsidR="00D55BC8" w:rsidRPr="00AF14D5" w:rsidRDefault="00D55BC8" w:rsidP="006C6E29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1D992A07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7EE10B5" w14:textId="77777777" w:rsidR="00D55BC8" w:rsidRPr="00AF14D5" w:rsidRDefault="00D55BC8" w:rsidP="006C6E29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5B613B2B" w14:textId="77777777" w:rsidTr="00D55BC8">
        <w:tc>
          <w:tcPr>
            <w:tcW w:w="3074" w:type="dxa"/>
          </w:tcPr>
          <w:p w14:paraId="39BDA9B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Балак Марина </w:t>
            </w:r>
          </w:p>
        </w:tc>
        <w:tc>
          <w:tcPr>
            <w:tcW w:w="391" w:type="dxa"/>
          </w:tcPr>
          <w:p w14:paraId="3C2502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2DC440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72BA91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10300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B2494C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56CBC1C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77956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5071EB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D31A9D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54E989E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4341BF9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C60B82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A85112C" w14:textId="77777777" w:rsidTr="00D55BC8">
        <w:tc>
          <w:tcPr>
            <w:tcW w:w="3074" w:type="dxa"/>
          </w:tcPr>
          <w:p w14:paraId="7E0EE502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Бондарєв Владислав</w:t>
            </w:r>
          </w:p>
        </w:tc>
        <w:tc>
          <w:tcPr>
            <w:tcW w:w="391" w:type="dxa"/>
          </w:tcPr>
          <w:p w14:paraId="1C74783D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B356F09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F192ED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D9E3BBA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A664029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FB84CD2" w14:textId="77777777" w:rsidR="00D55BC8" w:rsidRPr="00AF14D5" w:rsidRDefault="00D55BC8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C67EBA7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9C85DED" w14:textId="77777777" w:rsidR="00D55BC8" w:rsidRPr="00AF14D5" w:rsidRDefault="00D55BC8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6C83B78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A9E336D" w14:textId="77777777" w:rsidR="00D55BC8" w:rsidRPr="00AF14D5" w:rsidRDefault="00D55BC8" w:rsidP="00031667">
            <w:pPr>
              <w:pStyle w:val="a3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7227A55A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5FF55D8" w14:textId="77777777" w:rsidR="00D55BC8" w:rsidRPr="00AF14D5" w:rsidRDefault="00D55BC8" w:rsidP="00031667">
            <w:pPr>
              <w:pStyle w:val="a3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BD13727" w14:textId="77777777" w:rsidTr="00D55BC8">
        <w:tc>
          <w:tcPr>
            <w:tcW w:w="3074" w:type="dxa"/>
          </w:tcPr>
          <w:p w14:paraId="656BA5F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Діченко Карина </w:t>
            </w:r>
          </w:p>
        </w:tc>
        <w:tc>
          <w:tcPr>
            <w:tcW w:w="391" w:type="dxa"/>
          </w:tcPr>
          <w:p w14:paraId="6DCA1F1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17779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553CB9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AB599A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3D4479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1CABD2E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9C83AF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18B0AD8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2BEDA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6487914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5559DFA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3E5554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13D61A65" w14:textId="77777777" w:rsidTr="00D55BC8">
        <w:tc>
          <w:tcPr>
            <w:tcW w:w="3074" w:type="dxa"/>
          </w:tcPr>
          <w:p w14:paraId="643D9C4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Кірєєв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Андрій </w:t>
            </w:r>
          </w:p>
        </w:tc>
        <w:tc>
          <w:tcPr>
            <w:tcW w:w="391" w:type="dxa"/>
          </w:tcPr>
          <w:p w14:paraId="2AA1F4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2239FD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BB74F6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26EC00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DCA4FB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5612AFF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BB5AD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D99D58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1A0B46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D363EB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750FF3A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00238F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22C5A6A" w14:textId="77777777" w:rsidTr="00D55BC8">
        <w:tc>
          <w:tcPr>
            <w:tcW w:w="3074" w:type="dxa"/>
          </w:tcPr>
          <w:p w14:paraId="54AFB4C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Лук’яненко Данило </w:t>
            </w:r>
          </w:p>
        </w:tc>
        <w:tc>
          <w:tcPr>
            <w:tcW w:w="391" w:type="dxa"/>
          </w:tcPr>
          <w:p w14:paraId="73B7DA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F551C11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F229DB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E08E1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5AD8CD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E007F3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41CADB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B41AF7B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1F5E5A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417783E5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210BAE5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82B809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363C5857" w14:textId="77777777" w:rsidTr="00D55BC8">
        <w:tc>
          <w:tcPr>
            <w:tcW w:w="3074" w:type="dxa"/>
          </w:tcPr>
          <w:p w14:paraId="02615EB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Пархоменко Владислав </w:t>
            </w:r>
          </w:p>
        </w:tc>
        <w:tc>
          <w:tcPr>
            <w:tcW w:w="391" w:type="dxa"/>
          </w:tcPr>
          <w:p w14:paraId="6C7B63A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4A9E67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FB3F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5AD69D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8C28B2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A61A23A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E9947F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96B82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6C70230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FC4DE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7E44B3A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CAC5A9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6A22271" w14:textId="77777777" w:rsidTr="00D55BC8">
        <w:tc>
          <w:tcPr>
            <w:tcW w:w="3074" w:type="dxa"/>
          </w:tcPr>
          <w:p w14:paraId="4415DD7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Притула Ілля </w:t>
            </w:r>
          </w:p>
        </w:tc>
        <w:tc>
          <w:tcPr>
            <w:tcW w:w="391" w:type="dxa"/>
          </w:tcPr>
          <w:p w14:paraId="15DE129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37C2E6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E0E0A4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AE0BB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F04E40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69AC5A8C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1A98A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B6033A9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4AABC2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501E5C2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64D8346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55ED657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74BF209D" w14:textId="77777777" w:rsidTr="00D55BC8">
        <w:tc>
          <w:tcPr>
            <w:tcW w:w="3074" w:type="dxa"/>
          </w:tcPr>
          <w:p w14:paraId="3510042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Сапко Артем </w:t>
            </w:r>
          </w:p>
        </w:tc>
        <w:tc>
          <w:tcPr>
            <w:tcW w:w="391" w:type="dxa"/>
          </w:tcPr>
          <w:p w14:paraId="427CCB8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898AEB8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47396EC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171998E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E1C8A7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7F7F130" w14:textId="09BDF53C" w:rsidR="00D55BC8" w:rsidRPr="00AF14D5" w:rsidRDefault="00BD760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74</w:t>
            </w:r>
          </w:p>
        </w:tc>
        <w:tc>
          <w:tcPr>
            <w:tcW w:w="393" w:type="dxa"/>
          </w:tcPr>
          <w:p w14:paraId="6DEC7F3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4DA98A9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11F602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5BB8094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3E483492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31587B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E386920" w14:textId="77777777" w:rsidTr="00D55BC8">
        <w:tc>
          <w:tcPr>
            <w:tcW w:w="3074" w:type="dxa"/>
          </w:tcPr>
          <w:p w14:paraId="63532EF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 xml:space="preserve">Степанова Анастасія </w:t>
            </w:r>
          </w:p>
        </w:tc>
        <w:tc>
          <w:tcPr>
            <w:tcW w:w="391" w:type="dxa"/>
          </w:tcPr>
          <w:p w14:paraId="093D33A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0BF3BF4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20FCC0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B7029E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904AE94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03AA42EE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35D64BC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926B8CF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D8CC6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7C95B283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15EE3FBB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700FB163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  <w:tr w:rsidR="00D55BC8" w:rsidRPr="00AF14D5" w14:paraId="213D1AB9" w14:textId="77777777" w:rsidTr="00D55BC8">
        <w:tc>
          <w:tcPr>
            <w:tcW w:w="3074" w:type="dxa"/>
          </w:tcPr>
          <w:p w14:paraId="0137550A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Cs/>
                <w:noProof/>
                <w:sz w:val="22"/>
                <w:szCs w:val="22"/>
              </w:rPr>
              <w:t>Москаленко</w:t>
            </w:r>
            <w:r w:rsidRPr="00AF14D5">
              <w:rPr>
                <w:b w:val="0"/>
                <w:noProof/>
                <w:sz w:val="22"/>
                <w:szCs w:val="22"/>
              </w:rPr>
              <w:t xml:space="preserve"> Єлизавета </w:t>
            </w:r>
          </w:p>
        </w:tc>
        <w:tc>
          <w:tcPr>
            <w:tcW w:w="391" w:type="dxa"/>
          </w:tcPr>
          <w:p w14:paraId="42C6060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41E1E029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614AE1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C82663D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1991D76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3A0BEF8A" w14:textId="681652AC" w:rsidR="00D55BC8" w:rsidRPr="00AF14D5" w:rsidRDefault="00BD760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  <w:r w:rsidRPr="00AF14D5">
              <w:rPr>
                <w:b w:val="0"/>
                <w:noProof/>
                <w:sz w:val="22"/>
                <w:szCs w:val="22"/>
              </w:rPr>
              <w:t>64</w:t>
            </w:r>
          </w:p>
        </w:tc>
        <w:tc>
          <w:tcPr>
            <w:tcW w:w="393" w:type="dxa"/>
          </w:tcPr>
          <w:p w14:paraId="76F15965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23FF76D9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1A7F1FC0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482" w:type="dxa"/>
          </w:tcPr>
          <w:p w14:paraId="19F1D614" w14:textId="77777777" w:rsidR="00D55BC8" w:rsidRPr="00AF14D5" w:rsidRDefault="00D55BC8" w:rsidP="006C6E29">
            <w:pPr>
              <w:pStyle w:val="a5"/>
              <w:ind w:left="0"/>
              <w:jc w:val="both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92" w:type="dxa"/>
          </w:tcPr>
          <w:p w14:paraId="6DAE821F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  <w:tc>
          <w:tcPr>
            <w:tcW w:w="393" w:type="dxa"/>
          </w:tcPr>
          <w:p w14:paraId="5AC2DCB1" w14:textId="77777777" w:rsidR="00D55BC8" w:rsidRPr="00AF14D5" w:rsidRDefault="00D55BC8" w:rsidP="006C6E29">
            <w:pPr>
              <w:pStyle w:val="a5"/>
              <w:ind w:left="0"/>
              <w:jc w:val="both"/>
              <w:rPr>
                <w:b w:val="0"/>
                <w:noProof/>
                <w:sz w:val="22"/>
                <w:szCs w:val="22"/>
              </w:rPr>
            </w:pPr>
          </w:p>
        </w:tc>
      </w:tr>
    </w:tbl>
    <w:p w14:paraId="23C13D66" w14:textId="77777777" w:rsidR="00CD1943" w:rsidRPr="00AF14D5" w:rsidRDefault="00CD1943" w:rsidP="00DB577E">
      <w:pPr>
        <w:jc w:val="both"/>
        <w:rPr>
          <w:rFonts w:ascii="Times New Roman" w:hAnsi="Times New Roman" w:cs="Times New Roman"/>
        </w:rPr>
      </w:pPr>
    </w:p>
    <w:sectPr w:rsidR="00CD1943" w:rsidRPr="00AF14D5" w:rsidSect="00C1645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A02"/>
    <w:multiLevelType w:val="hybridMultilevel"/>
    <w:tmpl w:val="3E56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438"/>
    <w:multiLevelType w:val="hybridMultilevel"/>
    <w:tmpl w:val="3184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B61D2"/>
    <w:multiLevelType w:val="hybridMultilevel"/>
    <w:tmpl w:val="2FC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C757E"/>
    <w:multiLevelType w:val="hybridMultilevel"/>
    <w:tmpl w:val="6F9ADE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43000">
    <w:abstractNumId w:val="1"/>
  </w:num>
  <w:num w:numId="2" w16cid:durableId="949821146">
    <w:abstractNumId w:val="2"/>
  </w:num>
  <w:num w:numId="3" w16cid:durableId="760758210">
    <w:abstractNumId w:val="0"/>
  </w:num>
  <w:num w:numId="4" w16cid:durableId="776100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3"/>
    <w:rsid w:val="000744E3"/>
    <w:rsid w:val="00154C3C"/>
    <w:rsid w:val="001A7171"/>
    <w:rsid w:val="00231B97"/>
    <w:rsid w:val="003067E5"/>
    <w:rsid w:val="00356D7C"/>
    <w:rsid w:val="00395B64"/>
    <w:rsid w:val="00560760"/>
    <w:rsid w:val="00581937"/>
    <w:rsid w:val="006743F0"/>
    <w:rsid w:val="007C5144"/>
    <w:rsid w:val="00AF14D5"/>
    <w:rsid w:val="00BC3784"/>
    <w:rsid w:val="00BD7608"/>
    <w:rsid w:val="00C1645F"/>
    <w:rsid w:val="00CD1943"/>
    <w:rsid w:val="00D067ED"/>
    <w:rsid w:val="00D55BC8"/>
    <w:rsid w:val="00D62AB8"/>
    <w:rsid w:val="00DB577E"/>
    <w:rsid w:val="00E17F48"/>
    <w:rsid w:val="00E57DF0"/>
    <w:rsid w:val="00F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E35B"/>
  <w15:chartTrackingRefBased/>
  <w15:docId w15:val="{654C81DA-A9CB-4EF6-A2F8-D0A1C571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D1943"/>
    <w:pPr>
      <w:tabs>
        <w:tab w:val="left" w:pos="0"/>
      </w:tabs>
      <w:ind w:left="567"/>
      <w:jc w:val="center"/>
    </w:pPr>
    <w:rPr>
      <w:rFonts w:ascii="Times New Roman" w:eastAsia="Times New Roman" w:hAnsi="Times New Roman" w:cs="Times New Roman"/>
      <w:b/>
      <w:noProof w:val="0"/>
      <w:sz w:val="32"/>
      <w:szCs w:val="20"/>
      <w:lang w:eastAsia="ru-RU"/>
    </w:rPr>
  </w:style>
  <w:style w:type="character" w:customStyle="1" w:styleId="a4">
    <w:name w:val="Заголовок Знак"/>
    <w:basedOn w:val="a0"/>
    <w:uiPriority w:val="10"/>
    <w:rsid w:val="00CD194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uk-UA"/>
    </w:rPr>
  </w:style>
  <w:style w:type="character" w:customStyle="1" w:styleId="1">
    <w:name w:val="Заголовок Знак1"/>
    <w:link w:val="a3"/>
    <w:rsid w:val="00CD194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5">
    <w:basedOn w:val="a"/>
    <w:next w:val="a3"/>
    <w:qFormat/>
    <w:rsid w:val="00CD1943"/>
    <w:pPr>
      <w:tabs>
        <w:tab w:val="left" w:pos="0"/>
      </w:tabs>
      <w:ind w:left="567"/>
      <w:jc w:val="center"/>
    </w:pPr>
    <w:rPr>
      <w:rFonts w:ascii="Times New Roman" w:eastAsia="Times New Roman" w:hAnsi="Times New Roman" w:cs="Times New Roman"/>
      <w:b/>
      <w:noProof w:val="0"/>
      <w:sz w:val="32"/>
      <w:szCs w:val="20"/>
      <w:lang w:eastAsia="ru-RU"/>
    </w:rPr>
  </w:style>
  <w:style w:type="table" w:styleId="a6">
    <w:name w:val="Table Grid"/>
    <w:basedOn w:val="a1"/>
    <w:uiPriority w:val="39"/>
    <w:rsid w:val="00FB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</cp:revision>
  <dcterms:created xsi:type="dcterms:W3CDTF">2024-10-06T19:50:00Z</dcterms:created>
  <dcterms:modified xsi:type="dcterms:W3CDTF">2024-11-04T06:48:00Z</dcterms:modified>
</cp:coreProperties>
</file>