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604E3" w14:textId="77777777" w:rsidR="00A70706" w:rsidRPr="00A70706" w:rsidRDefault="00A70706" w:rsidP="00A70706">
      <w:pPr>
        <w:rPr>
          <w:b/>
          <w:color w:val="000000"/>
          <w:sz w:val="26"/>
          <w:szCs w:val="26"/>
        </w:rPr>
      </w:pPr>
      <w:r w:rsidRPr="00A70706">
        <w:t>Практичне завдання 2</w:t>
      </w:r>
    </w:p>
    <w:p w14:paraId="6F39C36B" w14:textId="77777777" w:rsidR="00A70706" w:rsidRPr="00A70706" w:rsidRDefault="00A70706" w:rsidP="00A70706">
      <w:pPr>
        <w:numPr>
          <w:ilvl w:val="0"/>
          <w:numId w:val="1"/>
        </w:numPr>
        <w:spacing w:before="240"/>
      </w:pPr>
      <w:bookmarkStart w:id="0" w:name="_heading=h.6wgpeszd15iw" w:colFirst="0" w:colLast="0"/>
      <w:bookmarkEnd w:id="0"/>
      <w:r w:rsidRPr="00A70706">
        <w:rPr>
          <w:b/>
        </w:rPr>
        <w:t>Оберіть простий бізнес-процес</w:t>
      </w:r>
      <w:r w:rsidRPr="00A70706">
        <w:t>, який вам знайомий (наприклад, оформлення замовлення, закупівля матеріалів, прийом на роботу, підготовка продукції до відвантаження тощо).</w:t>
      </w:r>
      <w:r w:rsidRPr="00A70706">
        <w:br/>
      </w:r>
    </w:p>
    <w:p w14:paraId="160ACD6B" w14:textId="77777777" w:rsidR="00A70706" w:rsidRPr="00A70706" w:rsidRDefault="00A70706" w:rsidP="00A70706">
      <w:pPr>
        <w:numPr>
          <w:ilvl w:val="0"/>
          <w:numId w:val="1"/>
        </w:numPr>
      </w:pPr>
      <w:r w:rsidRPr="00A70706">
        <w:rPr>
          <w:b/>
        </w:rPr>
        <w:t>Складіть короткий опис цього процесу</w:t>
      </w:r>
      <w:r w:rsidRPr="00A70706">
        <w:t xml:space="preserve"> (5–7 речень):</w:t>
      </w:r>
      <w:r w:rsidRPr="00A70706">
        <w:br/>
      </w:r>
    </w:p>
    <w:p w14:paraId="37774AED" w14:textId="77777777" w:rsidR="00A70706" w:rsidRPr="00A70706" w:rsidRDefault="00A70706" w:rsidP="00A70706">
      <w:pPr>
        <w:numPr>
          <w:ilvl w:val="1"/>
          <w:numId w:val="1"/>
        </w:numPr>
      </w:pPr>
      <w:r w:rsidRPr="00A70706">
        <w:t>Яка мета процесу?</w:t>
      </w:r>
      <w:r w:rsidRPr="00A70706">
        <w:br/>
      </w:r>
    </w:p>
    <w:p w14:paraId="768243C1" w14:textId="77777777" w:rsidR="00A70706" w:rsidRPr="00A70706" w:rsidRDefault="00A70706" w:rsidP="00A70706">
      <w:pPr>
        <w:numPr>
          <w:ilvl w:val="1"/>
          <w:numId w:val="1"/>
        </w:numPr>
      </w:pPr>
      <w:r w:rsidRPr="00A70706">
        <w:t>З чого починається і чим закінчується?</w:t>
      </w:r>
      <w:r w:rsidRPr="00A70706">
        <w:br/>
      </w:r>
    </w:p>
    <w:p w14:paraId="7E6E4543" w14:textId="77777777" w:rsidR="00A70706" w:rsidRPr="00A70706" w:rsidRDefault="00A70706" w:rsidP="00A70706">
      <w:pPr>
        <w:numPr>
          <w:ilvl w:val="1"/>
          <w:numId w:val="1"/>
        </w:numPr>
      </w:pPr>
      <w:r w:rsidRPr="00A70706">
        <w:t>Які етапи він містить?</w:t>
      </w:r>
      <w:r w:rsidRPr="00A70706">
        <w:br/>
      </w:r>
    </w:p>
    <w:p w14:paraId="676408CF" w14:textId="77777777" w:rsidR="00A70706" w:rsidRPr="00A70706" w:rsidRDefault="00A70706" w:rsidP="00A70706">
      <w:pPr>
        <w:numPr>
          <w:ilvl w:val="0"/>
          <w:numId w:val="1"/>
        </w:numPr>
      </w:pPr>
      <w:r w:rsidRPr="00A70706">
        <w:rPr>
          <w:b/>
        </w:rPr>
        <w:t>Побудуйте модель процесу</w:t>
      </w:r>
      <w:r w:rsidRPr="00A70706">
        <w:t xml:space="preserve"> в одному з доступних інструментів:</w:t>
      </w:r>
      <w:r w:rsidRPr="00A70706">
        <w:br/>
      </w:r>
    </w:p>
    <w:p w14:paraId="03B2D594" w14:textId="77777777" w:rsidR="00A70706" w:rsidRPr="00A70706" w:rsidRDefault="00A70706" w:rsidP="00A70706">
      <w:pPr>
        <w:numPr>
          <w:ilvl w:val="1"/>
          <w:numId w:val="1"/>
        </w:numPr>
      </w:pPr>
      <w:r w:rsidRPr="00A70706">
        <w:t>Draw.io (diagrams.net)</w:t>
      </w:r>
      <w:r w:rsidRPr="00A70706">
        <w:br/>
      </w:r>
    </w:p>
    <w:p w14:paraId="7EB84336" w14:textId="77777777" w:rsidR="00A70706" w:rsidRPr="00A70706" w:rsidRDefault="00A70706" w:rsidP="00A70706">
      <w:pPr>
        <w:numPr>
          <w:ilvl w:val="1"/>
          <w:numId w:val="1"/>
        </w:numPr>
      </w:pPr>
      <w:r w:rsidRPr="00A70706">
        <w:t>Bizagi Modeler (безкоштовна десктопна версія)</w:t>
      </w:r>
      <w:r w:rsidRPr="00A70706">
        <w:br/>
      </w:r>
    </w:p>
    <w:p w14:paraId="7DF77483" w14:textId="4B57E173" w:rsidR="00A70706" w:rsidRPr="00A70706" w:rsidRDefault="00A70706" w:rsidP="00A70706">
      <w:pPr>
        <w:numPr>
          <w:ilvl w:val="1"/>
          <w:numId w:val="1"/>
        </w:numPr>
      </w:pPr>
      <w:r w:rsidRPr="00A70706">
        <w:t>Google Slides (за потреби, спрощено)</w:t>
      </w:r>
      <w:r w:rsidRPr="00A70706">
        <w:br/>
      </w:r>
    </w:p>
    <w:p w14:paraId="193DB636" w14:textId="77777777" w:rsidR="00A70706" w:rsidRPr="00A70706" w:rsidRDefault="00A70706" w:rsidP="00A70706">
      <w:pPr>
        <w:numPr>
          <w:ilvl w:val="0"/>
          <w:numId w:val="1"/>
        </w:numPr>
      </w:pPr>
      <w:r w:rsidRPr="00A70706">
        <w:t xml:space="preserve">Використайте </w:t>
      </w:r>
      <w:r w:rsidRPr="00A70706">
        <w:rPr>
          <w:b/>
        </w:rPr>
        <w:t>основні елементи BPMN</w:t>
      </w:r>
      <w:r w:rsidRPr="00A70706">
        <w:t>:</w:t>
      </w:r>
      <w:r w:rsidRPr="00A70706">
        <w:br/>
      </w:r>
    </w:p>
    <w:p w14:paraId="6F83E964" w14:textId="77777777" w:rsidR="00A70706" w:rsidRPr="00A70706" w:rsidRDefault="00A70706" w:rsidP="00A70706">
      <w:pPr>
        <w:numPr>
          <w:ilvl w:val="1"/>
          <w:numId w:val="1"/>
        </w:numPr>
      </w:pPr>
      <w:r w:rsidRPr="00A70706">
        <w:rPr>
          <w:b/>
        </w:rPr>
        <w:t>Старт подія</w:t>
      </w:r>
      <w:r w:rsidRPr="00A70706">
        <w:t xml:space="preserve"> (Start Event)</w:t>
      </w:r>
      <w:r w:rsidRPr="00A70706">
        <w:br/>
      </w:r>
    </w:p>
    <w:p w14:paraId="329D8EE0" w14:textId="77777777" w:rsidR="00A70706" w:rsidRPr="00A70706" w:rsidRDefault="00A70706" w:rsidP="00A70706">
      <w:pPr>
        <w:numPr>
          <w:ilvl w:val="1"/>
          <w:numId w:val="1"/>
        </w:numPr>
      </w:pPr>
      <w:r w:rsidRPr="00A70706">
        <w:rPr>
          <w:b/>
        </w:rPr>
        <w:t>Завдання/активність</w:t>
      </w:r>
      <w:r w:rsidRPr="00A70706">
        <w:t xml:space="preserve"> (Task)</w:t>
      </w:r>
      <w:r w:rsidRPr="00A70706">
        <w:br/>
      </w:r>
    </w:p>
    <w:p w14:paraId="617EF06E" w14:textId="77777777" w:rsidR="00A70706" w:rsidRPr="00A70706" w:rsidRDefault="00A70706" w:rsidP="00A70706">
      <w:pPr>
        <w:numPr>
          <w:ilvl w:val="1"/>
          <w:numId w:val="1"/>
        </w:numPr>
      </w:pPr>
      <w:r w:rsidRPr="00A70706">
        <w:rPr>
          <w:b/>
        </w:rPr>
        <w:t>Гейтвей</w:t>
      </w:r>
      <w:r w:rsidRPr="00A70706">
        <w:t xml:space="preserve"> (Gateway – за потреби)</w:t>
      </w:r>
      <w:r w:rsidRPr="00A70706">
        <w:br/>
      </w:r>
    </w:p>
    <w:p w14:paraId="5DDA899F" w14:textId="77777777" w:rsidR="00A70706" w:rsidRPr="00A70706" w:rsidRDefault="00A70706" w:rsidP="00A70706">
      <w:pPr>
        <w:numPr>
          <w:ilvl w:val="1"/>
          <w:numId w:val="1"/>
        </w:numPr>
      </w:pPr>
      <w:r w:rsidRPr="00A70706">
        <w:rPr>
          <w:b/>
        </w:rPr>
        <w:t>Фініш подія</w:t>
      </w:r>
      <w:r w:rsidRPr="00A70706">
        <w:t xml:space="preserve"> (End Event)</w:t>
      </w:r>
      <w:r w:rsidRPr="00A70706">
        <w:br/>
      </w:r>
    </w:p>
    <w:p w14:paraId="23DE748D" w14:textId="77777777" w:rsidR="00A70706" w:rsidRPr="00A70706" w:rsidRDefault="00A70706" w:rsidP="00A70706">
      <w:pPr>
        <w:numPr>
          <w:ilvl w:val="1"/>
          <w:numId w:val="1"/>
        </w:numPr>
      </w:pPr>
      <w:r w:rsidRPr="00A70706">
        <w:rPr>
          <w:b/>
        </w:rPr>
        <w:t>Послідовні стрілки</w:t>
      </w:r>
      <w:r w:rsidRPr="00A70706">
        <w:t xml:space="preserve"> (Flow)</w:t>
      </w:r>
      <w:r w:rsidRPr="00A70706">
        <w:br/>
      </w:r>
    </w:p>
    <w:p w14:paraId="139EE2E0" w14:textId="77777777" w:rsidR="00A70706" w:rsidRDefault="00A70706" w:rsidP="00A70706">
      <w:pPr>
        <w:rPr>
          <w:b/>
        </w:rPr>
      </w:pPr>
    </w:p>
    <w:p w14:paraId="7E536F1D" w14:textId="58B42FE9" w:rsidR="006A6873" w:rsidRDefault="00A70706" w:rsidP="00A70706">
      <w:r w:rsidRPr="00A70706">
        <w:rPr>
          <w:b/>
        </w:rPr>
        <w:t>Збережіть схему як зображення або PDF</w:t>
      </w:r>
      <w:r w:rsidRPr="00A70706">
        <w:t>, підпишіть її назвою процесу.</w:t>
      </w:r>
      <w:r w:rsidRPr="00A70706">
        <w:br/>
      </w:r>
    </w:p>
    <w:sectPr w:rsidR="006A6873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C1DCF"/>
    <w:multiLevelType w:val="multilevel"/>
    <w:tmpl w:val="69B25E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26060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8D"/>
    <w:rsid w:val="0009449F"/>
    <w:rsid w:val="00186CD7"/>
    <w:rsid w:val="00247E9A"/>
    <w:rsid w:val="00292702"/>
    <w:rsid w:val="00562D6E"/>
    <w:rsid w:val="006A6873"/>
    <w:rsid w:val="00A70706"/>
    <w:rsid w:val="00AF0A75"/>
    <w:rsid w:val="00D91E8D"/>
    <w:rsid w:val="00EE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2C6F9"/>
  <w15:chartTrackingRefBased/>
  <w15:docId w15:val="{CEE51B3A-0C58-41BE-87C5-48ECBC83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706"/>
    <w:pPr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1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1E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E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E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E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E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E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E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E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E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E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E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E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E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E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E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E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E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E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E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Holomb</dc:creator>
  <cp:keywords/>
  <dc:description/>
  <cp:lastModifiedBy>Viktoria Holomb</cp:lastModifiedBy>
  <cp:revision>2</cp:revision>
  <dcterms:created xsi:type="dcterms:W3CDTF">2025-10-11T15:39:00Z</dcterms:created>
  <dcterms:modified xsi:type="dcterms:W3CDTF">2025-10-11T15:41:00Z</dcterms:modified>
</cp:coreProperties>
</file>