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A5AB" w14:textId="77777777" w:rsidR="002439EE" w:rsidRPr="00427B50" w:rsidRDefault="002439EE" w:rsidP="00243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ТЕМИ ІНДИВІДУАЛЬНИХ ЗАВДАНЬ</w:t>
      </w:r>
    </w:p>
    <w:p w14:paraId="69C47838" w14:textId="77777777" w:rsidR="002439EE" w:rsidRPr="00427B50" w:rsidRDefault="002439EE" w:rsidP="00243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З дисципліни «МІЖНАРОДНІ РОЗРАХУНКОВІ І ВАЛЮТНІ ОПЕРАЦІЇ»</w:t>
      </w:r>
    </w:p>
    <w:p w14:paraId="3144FA26" w14:textId="77777777" w:rsidR="002439EE" w:rsidRDefault="002439EE" w:rsidP="002439EE">
      <w:pPr>
        <w:rPr>
          <w:rFonts w:ascii="Times New Roman" w:hAnsi="Times New Roman" w:cs="Times New Roman"/>
          <w:sz w:val="24"/>
          <w:szCs w:val="24"/>
        </w:rPr>
      </w:pPr>
    </w:p>
    <w:p w14:paraId="3E3D5CAC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Валютні операції та ефективність їх здійснення</w:t>
      </w:r>
    </w:p>
    <w:p w14:paraId="5318F64B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Поняття і зміст валютних операцій</w:t>
      </w:r>
    </w:p>
    <w:p w14:paraId="7FAD83D8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Міжбанківський валютний ринок</w:t>
      </w:r>
    </w:p>
    <w:p w14:paraId="3EA7E530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Банківське кредитування розрахунків за імпорт</w:t>
      </w:r>
    </w:p>
    <w:p w14:paraId="4A1035AF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Види валютних операцій банків та їх ризиковість</w:t>
      </w:r>
    </w:p>
    <w:p w14:paraId="6AE84CD8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Сучасні тенденції в розвитку валютних ринків</w:t>
      </w:r>
    </w:p>
    <w:p w14:paraId="6CD8E53D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Розвиток деривативів на українському валютному ринку</w:t>
      </w:r>
    </w:p>
    <w:p w14:paraId="57DF4F38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Валютне регулювання і контроль в Україні</w:t>
      </w:r>
    </w:p>
    <w:p w14:paraId="2CEEED23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Особливості регулювання міжнародних розрахунків</w:t>
      </w:r>
    </w:p>
    <w:p w14:paraId="650C30BA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Банківська гарантія у міжнародних розрахунках</w:t>
      </w:r>
    </w:p>
    <w:p w14:paraId="1FB647AF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Використання документарних форм в міжнародних розрахунках</w:t>
      </w:r>
    </w:p>
    <w:p w14:paraId="2EE8BE92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Світові валютні, кредитні і фінансові ринки та їх взаємозв’язок</w:t>
      </w:r>
    </w:p>
    <w:p w14:paraId="31E3B125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Кредитування підприємств  міжнародними фінансово-кредитними організаціями</w:t>
      </w:r>
    </w:p>
    <w:p w14:paraId="070FA493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Ризики в міжнародних валютних відносинах та способи їх страхування</w:t>
      </w:r>
    </w:p>
    <w:p w14:paraId="7E293D7E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Валютні операції з форвардними контрактами в Україні</w:t>
      </w:r>
    </w:p>
    <w:p w14:paraId="0F28FD6B" w14:textId="77777777" w:rsidR="002439EE" w:rsidRPr="008B4BFF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Особливості кредитування учасників міжнародних розрахунків</w:t>
      </w:r>
    </w:p>
    <w:p w14:paraId="328EA20D" w14:textId="77777777" w:rsidR="002439EE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FF">
        <w:rPr>
          <w:rFonts w:ascii="Times New Roman" w:hAnsi="Times New Roman" w:cs="Times New Roman"/>
          <w:sz w:val="28"/>
          <w:szCs w:val="28"/>
        </w:rPr>
        <w:t>Управління неторговими валютними операціями</w:t>
      </w:r>
    </w:p>
    <w:p w14:paraId="7E33E18F" w14:textId="7CFA8D83" w:rsidR="002439EE" w:rsidRPr="00FF673A" w:rsidRDefault="002439EE" w:rsidP="002439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Інструменти валютного ринку в Україні</w:t>
      </w:r>
    </w:p>
    <w:p w14:paraId="2761356B" w14:textId="7073A397" w:rsidR="002439EE" w:rsidRDefault="00FF673A" w:rsidP="00243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</w:t>
      </w:r>
      <w:r w:rsidRPr="00FF673A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14:paraId="574B171F" w14:textId="77777777" w:rsidR="002439EE" w:rsidRDefault="002439EE" w:rsidP="00243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Вимоги:</w:t>
      </w:r>
    </w:p>
    <w:p w14:paraId="76C2E483" w14:textId="77777777" w:rsidR="002439EE" w:rsidRDefault="002439EE" w:rsidP="00243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– 20-25 стор.</w:t>
      </w:r>
    </w:p>
    <w:p w14:paraId="2DC57724" w14:textId="77777777" w:rsidR="002439EE" w:rsidRDefault="002439EE" w:rsidP="00243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статистичного матеріалу, прикладів, розрахунків</w:t>
      </w:r>
    </w:p>
    <w:p w14:paraId="0B787C2B" w14:textId="77777777" w:rsidR="002439EE" w:rsidRDefault="002439EE" w:rsidP="00243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словника – 12-15 слів</w:t>
      </w:r>
    </w:p>
    <w:p w14:paraId="28403A2A" w14:textId="79820015" w:rsidR="002439EE" w:rsidRDefault="002439EE" w:rsidP="00243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– </w:t>
      </w:r>
      <w:r w:rsidR="00B04F5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856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4A">
        <w:rPr>
          <w:rFonts w:ascii="Times New Roman" w:hAnsi="Times New Roman" w:cs="Times New Roman"/>
          <w:sz w:val="28"/>
          <w:szCs w:val="28"/>
        </w:rPr>
        <w:t>листопада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790F2" w14:textId="77777777" w:rsidR="00FF673A" w:rsidRDefault="00FF673A" w:rsidP="00243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7F3D73" w14:textId="1DFC938B" w:rsidR="00FF673A" w:rsidRPr="008B4BFF" w:rsidRDefault="00FF673A" w:rsidP="00243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 </w:t>
      </w:r>
      <w:r w:rsidRPr="00FF673A">
        <w:rPr>
          <w:rFonts w:ascii="Times New Roman" w:hAnsi="Times New Roman" w:cs="Times New Roman"/>
          <w:b/>
          <w:bCs/>
          <w:sz w:val="28"/>
          <w:szCs w:val="28"/>
        </w:rPr>
        <w:t>презентацію</w:t>
      </w:r>
      <w:r>
        <w:rPr>
          <w:rFonts w:ascii="Times New Roman" w:hAnsi="Times New Roman" w:cs="Times New Roman"/>
          <w:sz w:val="28"/>
          <w:szCs w:val="28"/>
        </w:rPr>
        <w:t xml:space="preserve"> – 23-25 слайдів</w:t>
      </w:r>
    </w:p>
    <w:p w14:paraId="43042E1B" w14:textId="77777777" w:rsidR="00F9798C" w:rsidRDefault="00F9798C"/>
    <w:sectPr w:rsidR="00F9798C" w:rsidSect="008B4BF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1CA"/>
    <w:multiLevelType w:val="hybridMultilevel"/>
    <w:tmpl w:val="F174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EE"/>
    <w:rsid w:val="002439EE"/>
    <w:rsid w:val="00B04F51"/>
    <w:rsid w:val="00D85683"/>
    <w:rsid w:val="00F5404A"/>
    <w:rsid w:val="00F9798C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19F"/>
  <w15:chartTrackingRefBased/>
  <w15:docId w15:val="{8AE64B38-39B7-4E08-A65D-D9BF6939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9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568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lenovo(80qq00ccua)</dc:creator>
  <cp:keywords/>
  <dc:description/>
  <cp:lastModifiedBy>petrovich anatol</cp:lastModifiedBy>
  <cp:revision>3</cp:revision>
  <cp:lastPrinted>2018-09-13T08:25:00Z</cp:lastPrinted>
  <dcterms:created xsi:type="dcterms:W3CDTF">2021-10-11T08:52:00Z</dcterms:created>
  <dcterms:modified xsi:type="dcterms:W3CDTF">2023-10-16T13:17:00Z</dcterms:modified>
</cp:coreProperties>
</file>