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A75C7F">
        <w:rPr>
          <w:rFonts w:ascii="Times New Roman" w:hAnsi="Times New Roman"/>
          <w:sz w:val="28"/>
          <w:lang w:val="uk-UA"/>
        </w:rPr>
        <w:t>сципліни «</w:t>
      </w:r>
      <w:r w:rsidR="00677E93">
        <w:rPr>
          <w:rFonts w:ascii="Times New Roman" w:hAnsi="Times New Roman"/>
          <w:sz w:val="28"/>
          <w:lang w:val="uk-UA"/>
        </w:rPr>
        <w:t>Гідрологія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A75C7F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F5DFA"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73D91" w:rsidRPr="00BD111E" w:rsidRDefault="00673D91" w:rsidP="00673D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6.1012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Акімов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Євгенійович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Білик Анна Віталіївна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Ганчев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 Вікторович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Грабчилєва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 Костянтинівна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Дєнєжкін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Сергійович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Кірічевський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Юрійович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Пуцер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Сергіївна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Андрій Анатолійович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Яблонський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Дмитрович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A875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6.1013-с2</w:t>
      </w:r>
    </w:p>
    <w:p w:rsidR="00A87532" w:rsidRPr="00A87532" w:rsidRDefault="00A87532" w:rsidP="00A87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иленко Віталій Володимирович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A87532" w:rsidRPr="00A87532" w:rsidRDefault="006150A7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Височін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іченко</w:t>
      </w:r>
      <w:proofErr w:type="spellEnd"/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 Валерійович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ластун Володимир Сергійович 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 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4F5DFA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Pr="00A87532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442EA2" w:rsidRPr="00442EA2" w:rsidRDefault="001C5EC4" w:rsidP="00442EA2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42EA2" w:rsidRPr="00442EA2">
        <w:rPr>
          <w:rFonts w:ascii="Times New Roman" w:hAnsi="Times New Roman"/>
          <w:sz w:val="28"/>
          <w:szCs w:val="28"/>
          <w:lang w:val="uk-UA"/>
        </w:rPr>
        <w:t>Походження та поширення боліт.</w:t>
      </w:r>
    </w:p>
    <w:p w:rsidR="00442EA2" w:rsidRPr="00442EA2" w:rsidRDefault="00442EA2" w:rsidP="00442EA2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EA2">
        <w:rPr>
          <w:rFonts w:ascii="Times New Roman" w:hAnsi="Times New Roman"/>
          <w:sz w:val="28"/>
          <w:szCs w:val="28"/>
          <w:lang w:val="uk-UA"/>
        </w:rPr>
        <w:t>2. Типи боліт, їхня будова, морфологія та гідрографія.</w:t>
      </w:r>
    </w:p>
    <w:p w:rsidR="00442EA2" w:rsidRPr="00442EA2" w:rsidRDefault="00442EA2" w:rsidP="00442EA2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EA2">
        <w:rPr>
          <w:rFonts w:ascii="Times New Roman" w:hAnsi="Times New Roman"/>
          <w:sz w:val="28"/>
          <w:szCs w:val="28"/>
          <w:lang w:val="uk-UA"/>
        </w:rPr>
        <w:t>3. Живлення та водний баланс боліт. Рух води в болотах.</w:t>
      </w:r>
    </w:p>
    <w:p w:rsidR="00442EA2" w:rsidRPr="00442EA2" w:rsidRDefault="00442EA2" w:rsidP="00442EA2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EA2">
        <w:rPr>
          <w:rFonts w:ascii="Times New Roman" w:hAnsi="Times New Roman"/>
          <w:sz w:val="28"/>
          <w:szCs w:val="28"/>
          <w:lang w:val="uk-UA"/>
        </w:rPr>
        <w:t>4. Термічний режим та практичне значення боліт.</w:t>
      </w:r>
    </w:p>
    <w:p w:rsidR="00442EA2" w:rsidRDefault="00442EA2" w:rsidP="00442EA2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EA2">
        <w:rPr>
          <w:rFonts w:ascii="Times New Roman" w:hAnsi="Times New Roman"/>
          <w:sz w:val="28"/>
          <w:szCs w:val="28"/>
          <w:lang w:val="uk-UA"/>
        </w:rPr>
        <w:t>5. Вплив боліт на стік річок.</w:t>
      </w:r>
    </w:p>
    <w:p w:rsidR="00680606" w:rsidRPr="001C5EC4" w:rsidRDefault="00680606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80606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10327"/>
    <w:rsid w:val="00050A8B"/>
    <w:rsid w:val="00056E23"/>
    <w:rsid w:val="000E639D"/>
    <w:rsid w:val="001477E9"/>
    <w:rsid w:val="001C42C3"/>
    <w:rsid w:val="001C5EC4"/>
    <w:rsid w:val="00310AEB"/>
    <w:rsid w:val="003C5F4D"/>
    <w:rsid w:val="003F61DA"/>
    <w:rsid w:val="00442EA2"/>
    <w:rsid w:val="0047106C"/>
    <w:rsid w:val="004B3316"/>
    <w:rsid w:val="004B41B4"/>
    <w:rsid w:val="004F3343"/>
    <w:rsid w:val="004F5DFA"/>
    <w:rsid w:val="005B2260"/>
    <w:rsid w:val="005D3E34"/>
    <w:rsid w:val="005F660C"/>
    <w:rsid w:val="00601E50"/>
    <w:rsid w:val="006150A7"/>
    <w:rsid w:val="00660B6A"/>
    <w:rsid w:val="00673D91"/>
    <w:rsid w:val="00677E93"/>
    <w:rsid w:val="00680606"/>
    <w:rsid w:val="006F6851"/>
    <w:rsid w:val="00780AB1"/>
    <w:rsid w:val="008244EF"/>
    <w:rsid w:val="00847305"/>
    <w:rsid w:val="008A68E0"/>
    <w:rsid w:val="009A0393"/>
    <w:rsid w:val="00A118ED"/>
    <w:rsid w:val="00A328D4"/>
    <w:rsid w:val="00A75C7F"/>
    <w:rsid w:val="00A87532"/>
    <w:rsid w:val="00AE45B4"/>
    <w:rsid w:val="00B2455F"/>
    <w:rsid w:val="00B51518"/>
    <w:rsid w:val="00B62B8B"/>
    <w:rsid w:val="00B85841"/>
    <w:rsid w:val="00CB2D2E"/>
    <w:rsid w:val="00D46D1F"/>
    <w:rsid w:val="00DA6380"/>
    <w:rsid w:val="00DF59B2"/>
    <w:rsid w:val="00EA15D8"/>
    <w:rsid w:val="00F018C7"/>
    <w:rsid w:val="00F556CF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48</cp:revision>
  <dcterms:created xsi:type="dcterms:W3CDTF">2021-10-28T16:08:00Z</dcterms:created>
  <dcterms:modified xsi:type="dcterms:W3CDTF">2024-04-10T15:38:00Z</dcterms:modified>
</cp:coreProperties>
</file>