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41" w:rsidRPr="00E6243F" w:rsidRDefault="00305741" w:rsidP="00305741">
      <w:pPr>
        <w:widowControl w:val="0"/>
        <w:autoSpaceDE w:val="0"/>
        <w:autoSpaceDN w:val="0"/>
        <w:spacing w:before="54" w:after="50" w:line="240" w:lineRule="auto"/>
        <w:ind w:left="682" w:right="85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6243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Дані</w:t>
      </w:r>
      <w:r w:rsidRPr="00E6243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E6243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для</w:t>
      </w:r>
      <w:r w:rsidRPr="00E6243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E6243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аналізу</w:t>
      </w:r>
      <w:r w:rsidRPr="00E6243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E6243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трудових</w:t>
      </w:r>
      <w:r w:rsidRPr="00E6243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E6243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факторів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1440"/>
        <w:gridCol w:w="1620"/>
        <w:gridCol w:w="1441"/>
        <w:gridCol w:w="1272"/>
      </w:tblGrid>
      <w:tr w:rsidR="00305741" w:rsidRPr="00E6243F" w:rsidTr="004259C5">
        <w:trPr>
          <w:trHeight w:val="827"/>
        </w:trPr>
        <w:tc>
          <w:tcPr>
            <w:tcW w:w="4141" w:type="dxa"/>
          </w:tcPr>
          <w:p w:rsidR="00305741" w:rsidRPr="00E6243F" w:rsidRDefault="00305741" w:rsidP="004259C5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uk-UA"/>
              </w:rPr>
            </w:pPr>
          </w:p>
          <w:p w:rsidR="00305741" w:rsidRPr="00E6243F" w:rsidRDefault="00305741" w:rsidP="004259C5">
            <w:pPr>
              <w:ind w:left="1473" w:right="146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Показник</w:t>
            </w:r>
          </w:p>
        </w:tc>
        <w:tc>
          <w:tcPr>
            <w:tcW w:w="1440" w:type="dxa"/>
          </w:tcPr>
          <w:p w:rsidR="00305741" w:rsidRPr="00E6243F" w:rsidRDefault="00305741" w:rsidP="004259C5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uk-UA"/>
              </w:rPr>
            </w:pPr>
          </w:p>
          <w:p w:rsidR="00305741" w:rsidRPr="00E6243F" w:rsidRDefault="00305741" w:rsidP="004259C5">
            <w:pPr>
              <w:ind w:left="91" w:right="8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За</w:t>
            </w:r>
            <w:r w:rsidRPr="00E6243F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планом</w:t>
            </w:r>
          </w:p>
        </w:tc>
        <w:tc>
          <w:tcPr>
            <w:tcW w:w="1620" w:type="dxa"/>
          </w:tcPr>
          <w:p w:rsidR="00305741" w:rsidRPr="00E6243F" w:rsidRDefault="00305741" w:rsidP="004259C5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uk-UA"/>
              </w:rPr>
            </w:pPr>
          </w:p>
          <w:p w:rsidR="00305741" w:rsidRPr="00E6243F" w:rsidRDefault="00305741" w:rsidP="004259C5">
            <w:pPr>
              <w:ind w:left="196" w:right="18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Фактично</w:t>
            </w:r>
          </w:p>
        </w:tc>
        <w:tc>
          <w:tcPr>
            <w:tcW w:w="1441" w:type="dxa"/>
          </w:tcPr>
          <w:p w:rsidR="00305741" w:rsidRPr="00E6243F" w:rsidRDefault="00305741" w:rsidP="004259C5">
            <w:pPr>
              <w:spacing w:before="131"/>
              <w:ind w:left="422" w:right="98" w:hanging="30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Відхилення</w:t>
            </w:r>
            <w:r w:rsidRPr="00E6243F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(+</w:t>
            </w:r>
            <w:r w:rsidRPr="00E6243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, –)</w:t>
            </w:r>
          </w:p>
        </w:tc>
        <w:tc>
          <w:tcPr>
            <w:tcW w:w="1272" w:type="dxa"/>
          </w:tcPr>
          <w:p w:rsidR="00305741" w:rsidRPr="00E6243F" w:rsidRDefault="00305741" w:rsidP="004259C5">
            <w:pPr>
              <w:spacing w:line="26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w w:val="99"/>
                <w:sz w:val="24"/>
                <w:lang w:val="uk-UA"/>
              </w:rPr>
              <w:t>%</w:t>
            </w:r>
          </w:p>
          <w:p w:rsidR="00305741" w:rsidRPr="00E6243F" w:rsidRDefault="00305741" w:rsidP="004259C5">
            <w:pPr>
              <w:spacing w:line="270" w:lineRule="atLeast"/>
              <w:ind w:left="112" w:right="10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>виконання</w:t>
            </w:r>
            <w:r w:rsidRPr="00E6243F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плану</w:t>
            </w:r>
          </w:p>
        </w:tc>
      </w:tr>
      <w:tr w:rsidR="00305741" w:rsidRPr="00E6243F" w:rsidTr="004259C5">
        <w:trPr>
          <w:trHeight w:val="272"/>
        </w:trPr>
        <w:tc>
          <w:tcPr>
            <w:tcW w:w="4141" w:type="dxa"/>
            <w:tcBorders>
              <w:bottom w:val="nil"/>
            </w:tcBorders>
          </w:tcPr>
          <w:p w:rsidR="00305741" w:rsidRPr="00E6243F" w:rsidRDefault="00305741" w:rsidP="004259C5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1.</w:t>
            </w:r>
            <w:r w:rsidRPr="00E6243F">
              <w:rPr>
                <w:rFonts w:ascii="Times New Roman" w:eastAsia="Times New Roman" w:hAnsi="Times New Roman" w:cs="Times New Roman"/>
                <w:spacing w:val="-12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Товарна</w:t>
            </w:r>
            <w:r w:rsidRPr="00E6243F">
              <w:rPr>
                <w:rFonts w:ascii="Times New Roman" w:eastAsia="Times New Roman" w:hAnsi="Times New Roman" w:cs="Times New Roman"/>
                <w:spacing w:val="-13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продукція,</w:t>
            </w:r>
            <w:r w:rsidRPr="00E6243F">
              <w:rPr>
                <w:rFonts w:ascii="Times New Roman" w:eastAsia="Times New Roman" w:hAnsi="Times New Roman" w:cs="Times New Roman"/>
                <w:spacing w:val="-10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</w:t>
            </w:r>
            <w:r w:rsidRPr="00E6243F">
              <w:rPr>
                <w:rFonts w:ascii="Times New Roman" w:eastAsia="Times New Roman" w:hAnsi="Times New Roman" w:cs="Times New Roman"/>
                <w:spacing w:val="-12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грн.</w:t>
            </w:r>
          </w:p>
        </w:tc>
        <w:tc>
          <w:tcPr>
            <w:tcW w:w="1440" w:type="dxa"/>
            <w:tcBorders>
              <w:bottom w:val="nil"/>
            </w:tcBorders>
          </w:tcPr>
          <w:p w:rsidR="00305741" w:rsidRPr="00E6243F" w:rsidRDefault="00305741" w:rsidP="004259C5">
            <w:pPr>
              <w:spacing w:line="253" w:lineRule="exact"/>
              <w:ind w:left="91" w:right="8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1320</w:t>
            </w:r>
          </w:p>
        </w:tc>
        <w:tc>
          <w:tcPr>
            <w:tcW w:w="1620" w:type="dxa"/>
            <w:tcBorders>
              <w:bottom w:val="nil"/>
            </w:tcBorders>
          </w:tcPr>
          <w:p w:rsidR="00305741" w:rsidRPr="00E6243F" w:rsidRDefault="00305741" w:rsidP="004259C5">
            <w:pPr>
              <w:spacing w:line="253" w:lineRule="exact"/>
              <w:ind w:left="196" w:right="18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1323</w:t>
            </w:r>
          </w:p>
        </w:tc>
        <w:tc>
          <w:tcPr>
            <w:tcW w:w="1441" w:type="dxa"/>
            <w:tcBorders>
              <w:bottom w:val="nil"/>
            </w:tcBorders>
          </w:tcPr>
          <w:p w:rsidR="00305741" w:rsidRPr="00E6243F" w:rsidRDefault="00305741" w:rsidP="004259C5">
            <w:pPr>
              <w:spacing w:line="253" w:lineRule="exact"/>
              <w:ind w:left="245" w:right="23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305741" w:rsidRPr="00E6243F" w:rsidRDefault="00305741" w:rsidP="004259C5">
            <w:pPr>
              <w:spacing w:line="253" w:lineRule="exact"/>
              <w:ind w:left="108" w:right="10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05741" w:rsidRPr="00E6243F" w:rsidTr="004259C5">
        <w:trPr>
          <w:trHeight w:val="276"/>
        </w:trPr>
        <w:tc>
          <w:tcPr>
            <w:tcW w:w="41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2.</w:t>
            </w:r>
            <w:r w:rsidRPr="00E6243F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Кількість</w:t>
            </w:r>
            <w:r w:rsidRPr="00E6243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працівників,</w:t>
            </w:r>
            <w:r w:rsidRPr="00E6243F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осіб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56" w:lineRule="exact"/>
              <w:ind w:left="91" w:right="8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178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56" w:lineRule="exact"/>
              <w:ind w:left="196" w:right="18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171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56" w:lineRule="exact"/>
              <w:ind w:left="245" w:right="23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56" w:lineRule="exact"/>
              <w:ind w:left="108" w:right="10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05741" w:rsidRPr="00E6243F" w:rsidTr="004259C5">
        <w:trPr>
          <w:trHeight w:val="276"/>
        </w:trPr>
        <w:tc>
          <w:tcPr>
            <w:tcW w:w="41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3.</w:t>
            </w:r>
            <w:r w:rsidRPr="00E6243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З</w:t>
            </w:r>
            <w:r w:rsidRPr="00E6243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них</w:t>
            </w:r>
            <w:r w:rsidRPr="00E6243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робітників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56" w:lineRule="exact"/>
              <w:ind w:left="91" w:right="8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150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56" w:lineRule="exact"/>
              <w:ind w:left="196" w:right="18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140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56" w:lineRule="exact"/>
              <w:ind w:left="244" w:right="23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56" w:lineRule="exact"/>
              <w:ind w:left="108" w:right="10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05741" w:rsidRPr="00B4579A" w:rsidTr="004259C5">
        <w:trPr>
          <w:trHeight w:val="555"/>
        </w:trPr>
        <w:tc>
          <w:tcPr>
            <w:tcW w:w="41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4.</w:t>
            </w:r>
            <w:r w:rsidRPr="00E6243F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Загальна</w:t>
            </w:r>
            <w:r w:rsidRPr="00E6243F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кількість</w:t>
            </w:r>
            <w:r w:rsidRPr="00E6243F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відпрацьованих</w:t>
            </w:r>
          </w:p>
          <w:p w:rsidR="00305741" w:rsidRPr="00E6243F" w:rsidRDefault="00305741" w:rsidP="004259C5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усіма</w:t>
            </w:r>
            <w:r w:rsidRPr="00E6243F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робітниками: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05741" w:rsidRPr="00E6243F" w:rsidTr="004259C5">
        <w:trPr>
          <w:trHeight w:val="279"/>
        </w:trPr>
        <w:tc>
          <w:tcPr>
            <w:tcW w:w="41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а) людино-днів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60" w:lineRule="exact"/>
              <w:ind w:left="91" w:right="8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33000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60" w:lineRule="exact"/>
              <w:ind w:left="196" w:right="18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29400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60" w:lineRule="exact"/>
              <w:ind w:left="244" w:right="23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60" w:lineRule="exact"/>
              <w:ind w:left="108" w:right="10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05741" w:rsidRPr="00E6243F" w:rsidTr="004259C5">
        <w:trPr>
          <w:trHeight w:val="278"/>
        </w:trPr>
        <w:tc>
          <w:tcPr>
            <w:tcW w:w="41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б)</w:t>
            </w:r>
            <w:r w:rsidRPr="00E6243F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людино-годин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58" w:lineRule="exact"/>
              <w:ind w:left="89" w:right="8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264 000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58" w:lineRule="exact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220 500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58" w:lineRule="exact"/>
              <w:ind w:left="244" w:right="23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58" w:lineRule="exact"/>
              <w:ind w:left="108" w:right="10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05741" w:rsidRPr="00E6243F" w:rsidTr="004259C5">
        <w:trPr>
          <w:trHeight w:val="275"/>
        </w:trPr>
        <w:tc>
          <w:tcPr>
            <w:tcW w:w="41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Розрахункові</w:t>
            </w:r>
            <w:r w:rsidRPr="00E6243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показники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305741" w:rsidRPr="00B4579A" w:rsidTr="004259C5">
        <w:trPr>
          <w:trHeight w:val="549"/>
        </w:trPr>
        <w:tc>
          <w:tcPr>
            <w:tcW w:w="41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5.</w:t>
            </w:r>
            <w:r w:rsidRPr="00E6243F"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Кількість</w:t>
            </w:r>
            <w:r w:rsidRPr="00E6243F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відпрацьованих</w:t>
            </w:r>
            <w:r w:rsidRPr="00E6243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днів</w:t>
            </w:r>
          </w:p>
          <w:p w:rsidR="00305741" w:rsidRPr="00E6243F" w:rsidRDefault="00305741" w:rsidP="004259C5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>одним</w:t>
            </w:r>
            <w:r w:rsidRPr="00E6243F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pacing w:val="-4"/>
                <w:sz w:val="24"/>
                <w:lang w:val="uk-UA"/>
              </w:rPr>
              <w:t>робітником</w:t>
            </w:r>
            <w:r w:rsidRPr="00E6243F">
              <w:rPr>
                <w:rFonts w:ascii="Times New Roman" w:eastAsia="Times New Roman" w:hAnsi="Times New Roman" w:cs="Times New Roman"/>
                <w:spacing w:val="-8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(4а</w:t>
            </w:r>
            <w:r w:rsidRPr="00E6243F">
              <w:rPr>
                <w:rFonts w:ascii="Times New Roman" w:eastAsia="Times New Roman" w:hAnsi="Times New Roman" w:cs="Times New Roman"/>
                <w:spacing w:val="-11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:</w:t>
            </w:r>
            <w:r w:rsidRPr="00E6243F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>3)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129"/>
              <w:ind w:left="91" w:right="8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129"/>
              <w:ind w:left="196" w:right="18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129"/>
              <w:ind w:left="244" w:right="23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129"/>
              <w:ind w:left="108" w:right="10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05741" w:rsidRPr="00E6243F" w:rsidTr="004259C5">
        <w:trPr>
          <w:trHeight w:val="551"/>
        </w:trPr>
        <w:tc>
          <w:tcPr>
            <w:tcW w:w="41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6.</w:t>
            </w:r>
            <w:r w:rsidRPr="00E6243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Тривалість робочого дня</w:t>
            </w:r>
            <w:r w:rsidRPr="00E6243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(4б :</w:t>
            </w:r>
            <w:r w:rsidRPr="00E6243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4а),</w:t>
            </w:r>
          </w:p>
          <w:p w:rsidR="00305741" w:rsidRPr="00E6243F" w:rsidRDefault="00305741" w:rsidP="004259C5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131"/>
              <w:ind w:left="89" w:right="8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131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131"/>
              <w:ind w:left="245" w:right="23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131"/>
              <w:ind w:left="108" w:right="10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05741" w:rsidRPr="00E6243F" w:rsidTr="004259C5">
        <w:trPr>
          <w:trHeight w:val="828"/>
        </w:trPr>
        <w:tc>
          <w:tcPr>
            <w:tcW w:w="41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ind w:left="107" w:right="45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7.</w:t>
            </w:r>
            <w:r w:rsidRPr="00E6243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Середня кількість</w:t>
            </w:r>
            <w:r w:rsidRPr="00E6243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годин,</w:t>
            </w:r>
            <w:r w:rsidRPr="00E6243F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відпрацьованих</w:t>
            </w:r>
            <w:r w:rsidRPr="00E6243F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одним</w:t>
            </w:r>
            <w:r w:rsidRPr="00E6243F">
              <w:rPr>
                <w:rFonts w:ascii="Times New Roman" w:eastAsia="Times New Roman" w:hAnsi="Times New Roman" w:cs="Times New Roman"/>
                <w:spacing w:val="-5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робітником</w:t>
            </w:r>
          </w:p>
          <w:p w:rsidR="00305741" w:rsidRPr="00E6243F" w:rsidRDefault="00305741" w:rsidP="004259C5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(4б : 3)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ind w:left="91" w:right="8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ind w:left="196" w:right="18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ind w:left="244" w:right="23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ind w:left="108" w:right="10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05741" w:rsidRPr="00E6243F" w:rsidTr="004259C5">
        <w:trPr>
          <w:trHeight w:val="276"/>
        </w:trPr>
        <w:tc>
          <w:tcPr>
            <w:tcW w:w="41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8.</w:t>
            </w:r>
            <w:r w:rsidRPr="00E6243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Середньорічний</w:t>
            </w:r>
            <w:r w:rsidRPr="00E6243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виробіток,</w:t>
            </w:r>
            <w:r w:rsidRPr="00E6243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грн.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305741" w:rsidRPr="00E6243F" w:rsidTr="004259C5">
        <w:trPr>
          <w:trHeight w:val="306"/>
        </w:trPr>
        <w:tc>
          <w:tcPr>
            <w:tcW w:w="41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а)</w:t>
            </w:r>
            <w:r w:rsidRPr="00E6243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одного</w:t>
            </w:r>
            <w:r w:rsidRPr="00E6243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працівника</w:t>
            </w:r>
            <w:r w:rsidRPr="00E6243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(1</w:t>
            </w:r>
            <w:r w:rsidRPr="00E6243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:</w:t>
            </w:r>
            <w:r w:rsidRPr="00E6243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2)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14" w:line="272" w:lineRule="exact"/>
              <w:ind w:left="89" w:right="8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14" w:line="272" w:lineRule="exact"/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14" w:line="272" w:lineRule="exact"/>
              <w:ind w:left="245" w:right="23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14" w:line="272" w:lineRule="exact"/>
              <w:ind w:left="108" w:right="10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05741" w:rsidRPr="00E6243F" w:rsidTr="004259C5">
        <w:trPr>
          <w:trHeight w:val="351"/>
        </w:trPr>
        <w:tc>
          <w:tcPr>
            <w:tcW w:w="41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б)</w:t>
            </w:r>
            <w:r w:rsidRPr="00E6243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одного робітника</w:t>
            </w:r>
            <w:r w:rsidRPr="00E6243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(1 :</w:t>
            </w:r>
            <w:r w:rsidRPr="00E6243F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3)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49"/>
              <w:ind w:left="91" w:right="8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49"/>
              <w:ind w:left="196" w:right="18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49"/>
              <w:ind w:left="243" w:right="23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49"/>
              <w:ind w:left="108" w:right="10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05741" w:rsidRPr="00B4579A" w:rsidTr="004259C5">
        <w:trPr>
          <w:trHeight w:val="573"/>
        </w:trPr>
        <w:tc>
          <w:tcPr>
            <w:tcW w:w="41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1" w:line="270" w:lineRule="atLeast"/>
              <w:ind w:left="107" w:right="2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9. Середньоденний виробіток одного</w:t>
            </w:r>
            <w:r w:rsidRPr="00E6243F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робітника</w:t>
            </w:r>
            <w:r w:rsidRPr="00E6243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(1 : 4а), грн.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153"/>
              <w:ind w:left="91" w:right="8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153"/>
              <w:ind w:left="196" w:right="18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153"/>
              <w:ind w:left="245" w:right="23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153"/>
              <w:ind w:left="108" w:right="10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05741" w:rsidRPr="00B4579A" w:rsidTr="004259C5">
        <w:trPr>
          <w:trHeight w:val="551"/>
        </w:trPr>
        <w:tc>
          <w:tcPr>
            <w:tcW w:w="41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tabs>
                <w:tab w:val="left" w:pos="755"/>
                <w:tab w:val="left" w:pos="3037"/>
              </w:tabs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10.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</w:r>
            <w:proofErr w:type="spellStart"/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Середньогодинний</w:t>
            </w:r>
            <w:proofErr w:type="spellEnd"/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  <w:t>виробіток</w:t>
            </w:r>
          </w:p>
          <w:p w:rsidR="00305741" w:rsidRPr="00E6243F" w:rsidRDefault="00305741" w:rsidP="004259C5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одного</w:t>
            </w:r>
            <w:r w:rsidRPr="00E6243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робітника</w:t>
            </w:r>
            <w:r w:rsidRPr="00E6243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(1 :</w:t>
            </w:r>
            <w:r w:rsidRPr="00E6243F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4б),</w:t>
            </w:r>
            <w:r w:rsidRPr="00E6243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грн.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13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13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131"/>
              <w:ind w:left="245" w:right="23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05741" w:rsidRPr="00E6243F" w:rsidRDefault="00305741" w:rsidP="004259C5">
            <w:pPr>
              <w:spacing w:before="131"/>
              <w:ind w:left="108" w:right="10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</w:tr>
      <w:tr w:rsidR="00305741" w:rsidRPr="00E6243F" w:rsidTr="004259C5">
        <w:trPr>
          <w:trHeight w:val="849"/>
        </w:trPr>
        <w:tc>
          <w:tcPr>
            <w:tcW w:w="4141" w:type="dxa"/>
            <w:tcBorders>
              <w:top w:val="nil"/>
            </w:tcBorders>
          </w:tcPr>
          <w:p w:rsidR="00305741" w:rsidRPr="00E6243F" w:rsidRDefault="00305741" w:rsidP="004259C5">
            <w:pPr>
              <w:tabs>
                <w:tab w:val="left" w:pos="2975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11.</w:t>
            </w:r>
            <w:r w:rsidRPr="00E6243F">
              <w:rPr>
                <w:rFonts w:ascii="Times New Roman" w:eastAsia="Times New Roman" w:hAnsi="Times New Roman" w:cs="Times New Roman"/>
                <w:spacing w:val="51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Питома</w:t>
            </w:r>
            <w:r w:rsidRPr="00E6243F">
              <w:rPr>
                <w:rFonts w:ascii="Times New Roman" w:eastAsia="Times New Roman" w:hAnsi="Times New Roman" w:cs="Times New Roman"/>
                <w:spacing w:val="50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вага</w:t>
            </w:r>
            <w:r w:rsidRPr="00E6243F">
              <w:rPr>
                <w:rFonts w:ascii="Times New Roman" w:eastAsia="Times New Roman" w:hAnsi="Times New Roman" w:cs="Times New Roman"/>
                <w:spacing w:val="50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робітників</w:t>
            </w:r>
            <w:r w:rsidRPr="00E6243F">
              <w:rPr>
                <w:rFonts w:ascii="Times New Roman" w:eastAsia="Times New Roman" w:hAnsi="Times New Roman" w:cs="Times New Roman"/>
                <w:spacing w:val="54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у</w:t>
            </w:r>
            <w:r w:rsidRPr="00E6243F">
              <w:rPr>
                <w:rFonts w:ascii="Times New Roman" w:eastAsia="Times New Roman" w:hAnsi="Times New Roman" w:cs="Times New Roman"/>
                <w:spacing w:val="50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складі</w:t>
            </w:r>
            <w:r w:rsidRPr="00E6243F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промислово-виробничого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</w:r>
            <w:r w:rsidRPr="00E6243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>персоналу</w:t>
            </w:r>
          </w:p>
          <w:p w:rsidR="00305741" w:rsidRPr="00E6243F" w:rsidRDefault="00305741" w:rsidP="004259C5">
            <w:pPr>
              <w:spacing w:line="28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(3</w:t>
            </w:r>
            <w:r w:rsidRPr="00E6243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: 2 </w:t>
            </w:r>
            <w:r w:rsidRPr="00E6243F">
              <w:rPr>
                <w:rFonts w:ascii="Symbol" w:eastAsia="Times New Roman" w:hAnsi="Symbol" w:cs="Times New Roman"/>
                <w:sz w:val="24"/>
                <w:lang w:val="uk-UA"/>
              </w:rPr>
              <w:t>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100),</w:t>
            </w:r>
            <w:r w:rsidRPr="00E6243F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E6243F">
              <w:rPr>
                <w:rFonts w:ascii="Times New Roman" w:eastAsia="Times New Roman" w:hAnsi="Times New Roman" w:cs="Times New Roman"/>
                <w:sz w:val="24"/>
                <w:lang w:val="uk-UA"/>
              </w:rPr>
              <w:t>%</w:t>
            </w:r>
          </w:p>
        </w:tc>
        <w:tc>
          <w:tcPr>
            <w:tcW w:w="1440" w:type="dxa"/>
            <w:tcBorders>
              <w:top w:val="nil"/>
            </w:tcBorders>
          </w:tcPr>
          <w:p w:rsidR="00305741" w:rsidRPr="00E6243F" w:rsidRDefault="00305741" w:rsidP="004259C5">
            <w:pPr>
              <w:ind w:left="89" w:right="8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305741" w:rsidRPr="00E6243F" w:rsidRDefault="00305741" w:rsidP="004259C5">
            <w:pPr>
              <w:ind w:left="196" w:right="18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305741" w:rsidRPr="00E6243F" w:rsidRDefault="00305741" w:rsidP="004259C5">
            <w:pPr>
              <w:ind w:left="245" w:right="23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305741" w:rsidRPr="00E6243F" w:rsidRDefault="00305741" w:rsidP="004259C5">
            <w:pPr>
              <w:ind w:left="6"/>
              <w:jc w:val="center"/>
              <w:rPr>
                <w:rFonts w:ascii="Symbol" w:eastAsia="Times New Roman" w:hAnsi="Symbol" w:cs="Times New Roman"/>
                <w:sz w:val="24"/>
                <w:lang w:val="uk-UA"/>
              </w:rPr>
            </w:pPr>
          </w:p>
        </w:tc>
      </w:tr>
    </w:tbl>
    <w:p w:rsidR="00B143EF" w:rsidRDefault="00B143EF"/>
    <w:sectPr w:rsidR="00B143EF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41"/>
    <w:rsid w:val="00305741"/>
    <w:rsid w:val="00B143EF"/>
    <w:rsid w:val="00B4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0AF8F-37B2-4866-B0D9-7EF28942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574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Tymoshyk</dc:creator>
  <cp:keywords/>
  <dc:description/>
  <cp:lastModifiedBy>Valeria Tymoshyk</cp:lastModifiedBy>
  <cp:revision>2</cp:revision>
  <dcterms:created xsi:type="dcterms:W3CDTF">2025-04-07T17:04:00Z</dcterms:created>
  <dcterms:modified xsi:type="dcterms:W3CDTF">2025-04-09T10:10:00Z</dcterms:modified>
</cp:coreProperties>
</file>