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FC" w:rsidRPr="004F6D5D" w:rsidRDefault="006979E1" w:rsidP="004F6D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6</w:t>
      </w:r>
    </w:p>
    <w:p w:rsidR="006979E1" w:rsidRPr="006979E1" w:rsidRDefault="006979E1" w:rsidP="006979E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</w:pPr>
      <w:r w:rsidRPr="006979E1"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  <w:t>Підготуйте доповідь у вигляді презентації на тему:</w:t>
      </w:r>
    </w:p>
    <w:p w:rsidR="006979E1" w:rsidRPr="006979E1" w:rsidRDefault="006979E1" w:rsidP="006979E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</w:pPr>
      <w:r w:rsidRPr="006979E1"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  <w:t>«Європейський досвід партнерської взаємодії закладу дошкільної освіти з учасниками освітнього процесу».</w:t>
      </w:r>
    </w:p>
    <w:p w:rsidR="004F6D5D" w:rsidRPr="004F6D5D" w:rsidRDefault="004F6D5D" w:rsidP="006979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F6D5D" w:rsidRPr="004F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1047"/>
    <w:multiLevelType w:val="hybridMultilevel"/>
    <w:tmpl w:val="60C6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53"/>
    <w:rsid w:val="00064376"/>
    <w:rsid w:val="00181753"/>
    <w:rsid w:val="001D35AE"/>
    <w:rsid w:val="004F6D5D"/>
    <w:rsid w:val="006979E1"/>
    <w:rsid w:val="00B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2025-12-16T10:44:00Z</dcterms:created>
  <dcterms:modified xsi:type="dcterms:W3CDTF">2025-12-16T10:44:00Z</dcterms:modified>
</cp:coreProperties>
</file>