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46" w:rsidRDefault="00BD0F46" w:rsidP="005A6C2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СЛАЙД 1</w:t>
      </w:r>
    </w:p>
    <w:p w:rsidR="00BD0F46" w:rsidRDefault="00BD0F46" w:rsidP="005A6C2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5A6C2D" w:rsidRPr="005A6C2D" w:rsidRDefault="005A6C2D" w:rsidP="005A6C2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5A6C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Протоколи обміну даними в мікропроцесорних системах</w:t>
      </w:r>
    </w:p>
    <w:p w:rsidR="005A6C2D" w:rsidRPr="005A6C2D" w:rsidRDefault="005A6C2D" w:rsidP="005A6C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6C2D" w:rsidRPr="005A6C2D" w:rsidRDefault="005A6C2D" w:rsidP="005A6C2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A6C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Вступ</w:t>
      </w:r>
    </w:p>
    <w:p w:rsidR="003C467B" w:rsidRDefault="005A6C2D" w:rsidP="005A6C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мікропроцесорних системах (МПС) основним завданням є не лише обробка інформації, а й </w:t>
      </w:r>
      <w:r w:rsidRPr="005A6C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обмін даними</w:t>
      </w:r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між мікроконтролером, периферійними пристроями, датчиками, модулями пам’яті та іншими мікросхемами.</w:t>
      </w:r>
    </w:p>
    <w:p w:rsidR="005A6C2D" w:rsidRPr="005A6C2D" w:rsidRDefault="005A6C2D" w:rsidP="005A6C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Цей обмін здійснюється за допомогою </w:t>
      </w:r>
      <w:r w:rsidRPr="005A6C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протоколів передачі даних</w:t>
      </w:r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визначають:</w:t>
      </w:r>
    </w:p>
    <w:p w:rsidR="005A6C2D" w:rsidRPr="005A6C2D" w:rsidRDefault="005A6C2D" w:rsidP="005A6C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спосіб з’єднання пристроїв;</w:t>
      </w:r>
    </w:p>
    <w:p w:rsidR="005A6C2D" w:rsidRPr="005A6C2D" w:rsidRDefault="005A6C2D" w:rsidP="005A6C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правила синхронізації;</w:t>
      </w:r>
    </w:p>
    <w:p w:rsidR="005A6C2D" w:rsidRPr="005A6C2D" w:rsidRDefault="005A6C2D" w:rsidP="005A6C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передавання та приймання даних;</w:t>
      </w:r>
    </w:p>
    <w:p w:rsidR="005A6C2D" w:rsidRPr="005A6C2D" w:rsidRDefault="005A6C2D" w:rsidP="005A6C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формат повідомлень.</w:t>
      </w:r>
    </w:p>
    <w:p w:rsidR="005A6C2D" w:rsidRPr="005A6C2D" w:rsidRDefault="005A6C2D" w:rsidP="005A6C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можна порівняти з «мовою спілкування» між двома пристроями.</w:t>
      </w:r>
    </w:p>
    <w:p w:rsidR="005A6C2D" w:rsidRPr="005A6C2D" w:rsidRDefault="005A6C2D" w:rsidP="005A6C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6C2D" w:rsidRPr="005A6C2D" w:rsidRDefault="005A6C2D" w:rsidP="005A6C2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5A6C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2. Класифікація протоколів обміну</w:t>
      </w:r>
    </w:p>
    <w:p w:rsidR="005A6C2D" w:rsidRPr="005A6C2D" w:rsidRDefault="005A6C2D" w:rsidP="005A6C2D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6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2.1. За способом обміну</w:t>
      </w:r>
    </w:p>
    <w:p w:rsidR="005A6C2D" w:rsidRPr="005A6C2D" w:rsidRDefault="005A6C2D" w:rsidP="00CE10E1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rStyle w:val="a3"/>
          <w:color w:val="000000" w:themeColor="text1"/>
          <w:sz w:val="28"/>
          <w:szCs w:val="28"/>
          <w:lang w:val="uk-UA"/>
        </w:rPr>
        <w:t>Паралельні протоколи</w:t>
      </w:r>
    </w:p>
    <w:p w:rsidR="005A6C2D" w:rsidRPr="005A6C2D" w:rsidRDefault="005A6C2D" w:rsidP="00CE10E1">
      <w:pPr>
        <w:pStyle w:val="a4"/>
        <w:numPr>
          <w:ilvl w:val="1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t>Дані передаються одночасно по декількох лініях (наприклад, байт з 8 біт передається одразу по 8 провідниках).</w:t>
      </w:r>
    </w:p>
    <w:p w:rsidR="005A6C2D" w:rsidRPr="005A6C2D" w:rsidRDefault="005A6C2D" w:rsidP="00CE10E1">
      <w:pPr>
        <w:pStyle w:val="a4"/>
        <w:numPr>
          <w:ilvl w:val="1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t xml:space="preserve">Характеризуються </w:t>
      </w:r>
      <w:r w:rsidRPr="005A6C2D">
        <w:rPr>
          <w:rStyle w:val="a3"/>
          <w:color w:val="000000" w:themeColor="text1"/>
          <w:sz w:val="28"/>
          <w:szCs w:val="28"/>
          <w:lang w:val="uk-UA"/>
        </w:rPr>
        <w:t>високою швидкістю</w:t>
      </w:r>
      <w:r w:rsidRPr="005A6C2D">
        <w:rPr>
          <w:color w:val="000000" w:themeColor="text1"/>
          <w:sz w:val="28"/>
          <w:szCs w:val="28"/>
          <w:lang w:val="uk-UA"/>
        </w:rPr>
        <w:t>, оскільки передається одразу багато біт.</w:t>
      </w:r>
    </w:p>
    <w:p w:rsidR="005A6C2D" w:rsidRPr="005A6C2D" w:rsidRDefault="005A6C2D" w:rsidP="00CE10E1">
      <w:pPr>
        <w:pStyle w:val="a4"/>
        <w:numPr>
          <w:ilvl w:val="1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t>Недоліки: велика кількість проводів, складність синхронізації, обмежена відстань передачі.</w:t>
      </w:r>
    </w:p>
    <w:p w:rsidR="005A6C2D" w:rsidRPr="005A6C2D" w:rsidRDefault="005A6C2D" w:rsidP="00CE10E1">
      <w:pPr>
        <w:pStyle w:val="a4"/>
        <w:numPr>
          <w:ilvl w:val="1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rStyle w:val="a3"/>
          <w:color w:val="000000" w:themeColor="text1"/>
          <w:sz w:val="28"/>
          <w:szCs w:val="28"/>
          <w:lang w:val="uk-UA"/>
        </w:rPr>
        <w:t>Приклади:</w:t>
      </w:r>
      <w:r w:rsidRPr="005A6C2D">
        <w:rPr>
          <w:color w:val="000000" w:themeColor="text1"/>
          <w:sz w:val="28"/>
          <w:szCs w:val="28"/>
          <w:lang w:val="uk-UA"/>
        </w:rPr>
        <w:t xml:space="preserve"> старі шини передачі даних (LPT, IDE), внутрішні шини процесора.</w:t>
      </w:r>
    </w:p>
    <w:p w:rsidR="005A6C2D" w:rsidRPr="005A6C2D" w:rsidRDefault="005A6C2D" w:rsidP="00CE10E1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rStyle w:val="a3"/>
          <w:color w:val="000000" w:themeColor="text1"/>
          <w:sz w:val="28"/>
          <w:szCs w:val="28"/>
          <w:lang w:val="uk-UA"/>
        </w:rPr>
        <w:t>Послідовні протоколи</w:t>
      </w:r>
    </w:p>
    <w:p w:rsidR="005A6C2D" w:rsidRPr="005A6C2D" w:rsidRDefault="005A6C2D" w:rsidP="00CE10E1">
      <w:pPr>
        <w:pStyle w:val="a4"/>
        <w:numPr>
          <w:ilvl w:val="1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t xml:space="preserve">Дані передаються по </w:t>
      </w:r>
      <w:r w:rsidRPr="005A6C2D">
        <w:rPr>
          <w:rStyle w:val="a3"/>
          <w:color w:val="000000" w:themeColor="text1"/>
          <w:sz w:val="28"/>
          <w:szCs w:val="28"/>
          <w:lang w:val="uk-UA"/>
        </w:rPr>
        <w:t>одній лінії біт за бітом</w:t>
      </w:r>
      <w:r w:rsidRPr="005A6C2D">
        <w:rPr>
          <w:color w:val="000000" w:themeColor="text1"/>
          <w:sz w:val="28"/>
          <w:szCs w:val="28"/>
          <w:lang w:val="uk-UA"/>
        </w:rPr>
        <w:t>.</w:t>
      </w:r>
    </w:p>
    <w:p w:rsidR="005A6C2D" w:rsidRPr="005A6C2D" w:rsidRDefault="005A6C2D" w:rsidP="00CE10E1">
      <w:pPr>
        <w:pStyle w:val="a4"/>
        <w:numPr>
          <w:ilvl w:val="1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t xml:space="preserve">Передача повільніша порівняно з паралельною (на кожен біт потрібен тактовий імпульс), але є значно </w:t>
      </w:r>
      <w:r w:rsidRPr="005A6C2D">
        <w:rPr>
          <w:rStyle w:val="a3"/>
          <w:color w:val="000000" w:themeColor="text1"/>
          <w:sz w:val="28"/>
          <w:szCs w:val="28"/>
          <w:lang w:val="uk-UA"/>
        </w:rPr>
        <w:t>економнішою за кількістю проводів</w:t>
      </w:r>
      <w:r w:rsidRPr="005A6C2D">
        <w:rPr>
          <w:color w:val="000000" w:themeColor="text1"/>
          <w:sz w:val="28"/>
          <w:szCs w:val="28"/>
          <w:lang w:val="uk-UA"/>
        </w:rPr>
        <w:t>.</w:t>
      </w:r>
    </w:p>
    <w:p w:rsidR="005A6C2D" w:rsidRPr="00A841AB" w:rsidRDefault="005A6C2D" w:rsidP="00CE10E1">
      <w:pPr>
        <w:pStyle w:val="a4"/>
        <w:numPr>
          <w:ilvl w:val="1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t>Д</w:t>
      </w:r>
      <w:r w:rsidRPr="00A841AB">
        <w:rPr>
          <w:color w:val="000000" w:themeColor="text1"/>
          <w:sz w:val="28"/>
          <w:szCs w:val="28"/>
          <w:lang w:val="uk-UA"/>
        </w:rPr>
        <w:t>озволяє передавати інформацію на великі відстані.</w:t>
      </w:r>
    </w:p>
    <w:p w:rsidR="005A6C2D" w:rsidRPr="00A841AB" w:rsidRDefault="005A6C2D" w:rsidP="00CE10E1">
      <w:pPr>
        <w:pStyle w:val="a4"/>
        <w:numPr>
          <w:ilvl w:val="1"/>
          <w:numId w:val="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A841AB">
        <w:rPr>
          <w:rStyle w:val="a3"/>
          <w:color w:val="000000" w:themeColor="text1"/>
          <w:sz w:val="28"/>
          <w:szCs w:val="28"/>
          <w:lang w:val="uk-UA"/>
        </w:rPr>
        <w:t>Приклади:</w:t>
      </w:r>
      <w:r w:rsidRPr="00A841AB">
        <w:rPr>
          <w:color w:val="000000" w:themeColor="text1"/>
          <w:sz w:val="28"/>
          <w:szCs w:val="28"/>
          <w:lang w:val="uk-UA"/>
        </w:rPr>
        <w:t xml:space="preserve"> UART</w:t>
      </w:r>
      <w:r w:rsidR="00A841AB" w:rsidRPr="00A841AB">
        <w:rPr>
          <w:color w:val="000000" w:themeColor="text1"/>
          <w:sz w:val="28"/>
          <w:szCs w:val="28"/>
          <w:lang w:val="uk-UA"/>
        </w:rPr>
        <w:t xml:space="preserve"> </w:t>
      </w:r>
      <w:r w:rsidR="00A841AB" w:rsidRPr="00A841AB">
        <w:rPr>
          <w:rStyle w:val="a3"/>
          <w:sz w:val="28"/>
          <w:szCs w:val="28"/>
          <w:lang w:val="uk-UA"/>
        </w:rPr>
        <w:t>[ю-арт]</w:t>
      </w:r>
      <w:r w:rsidRPr="00A841AB">
        <w:rPr>
          <w:color w:val="000000" w:themeColor="text1"/>
          <w:sz w:val="28"/>
          <w:szCs w:val="28"/>
          <w:lang w:val="uk-UA"/>
        </w:rPr>
        <w:t>, I²C</w:t>
      </w:r>
      <w:r w:rsidR="00A841AB" w:rsidRPr="00A841AB">
        <w:rPr>
          <w:color w:val="000000" w:themeColor="text1"/>
          <w:sz w:val="28"/>
          <w:szCs w:val="28"/>
          <w:lang w:val="uk-UA"/>
        </w:rPr>
        <w:t xml:space="preserve"> </w:t>
      </w:r>
      <w:r w:rsidR="00A841AB" w:rsidRPr="00A841AB">
        <w:rPr>
          <w:sz w:val="28"/>
          <w:szCs w:val="28"/>
          <w:lang w:val="uk-UA"/>
        </w:rPr>
        <w:t>[</w:t>
      </w:r>
      <w:proofErr w:type="spellStart"/>
      <w:r w:rsidR="00A841AB" w:rsidRPr="00A841AB">
        <w:rPr>
          <w:sz w:val="28"/>
          <w:szCs w:val="28"/>
          <w:lang w:val="uk-UA"/>
        </w:rPr>
        <w:t>ай-скве́рд-сі</w:t>
      </w:r>
      <w:proofErr w:type="spellEnd"/>
      <w:r w:rsidR="00A841AB" w:rsidRPr="00A841AB">
        <w:rPr>
          <w:sz w:val="28"/>
          <w:szCs w:val="28"/>
          <w:lang w:val="uk-UA"/>
        </w:rPr>
        <w:t>]</w:t>
      </w:r>
      <w:r w:rsidRPr="00A841AB">
        <w:rPr>
          <w:color w:val="000000" w:themeColor="text1"/>
          <w:sz w:val="28"/>
          <w:szCs w:val="28"/>
          <w:lang w:val="uk-UA"/>
        </w:rPr>
        <w:t>, SPI</w:t>
      </w:r>
      <w:r w:rsidR="00A841AB" w:rsidRPr="00A841AB">
        <w:rPr>
          <w:color w:val="000000" w:themeColor="text1"/>
          <w:sz w:val="28"/>
          <w:szCs w:val="28"/>
          <w:lang w:val="uk-UA"/>
        </w:rPr>
        <w:t xml:space="preserve"> </w:t>
      </w:r>
      <w:r w:rsidR="00A841AB" w:rsidRPr="00A841AB">
        <w:rPr>
          <w:rStyle w:val="a3"/>
          <w:sz w:val="28"/>
          <w:szCs w:val="28"/>
          <w:lang w:val="uk-UA"/>
        </w:rPr>
        <w:t>[ес-пі-ай]</w:t>
      </w:r>
      <w:r w:rsidRPr="00A841AB">
        <w:rPr>
          <w:color w:val="000000" w:themeColor="text1"/>
          <w:sz w:val="28"/>
          <w:szCs w:val="28"/>
          <w:lang w:val="uk-UA"/>
        </w:rPr>
        <w:t>, USB.</w:t>
      </w:r>
    </w:p>
    <w:p w:rsidR="005A6C2D" w:rsidRPr="00A841AB" w:rsidRDefault="005A6C2D" w:rsidP="005A6C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A6C2D" w:rsidRPr="005A6C2D" w:rsidRDefault="005A6C2D" w:rsidP="005A6C2D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6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2.2. За синхронізацією</w:t>
      </w:r>
    </w:p>
    <w:p w:rsidR="005A6C2D" w:rsidRPr="005A6C2D" w:rsidRDefault="005A6C2D" w:rsidP="00CE10E1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rStyle w:val="a3"/>
          <w:color w:val="000000" w:themeColor="text1"/>
          <w:sz w:val="28"/>
          <w:szCs w:val="28"/>
          <w:lang w:val="uk-UA"/>
        </w:rPr>
        <w:t>Синхронні протоколи</w:t>
      </w:r>
    </w:p>
    <w:p w:rsidR="005A6C2D" w:rsidRPr="005A6C2D" w:rsidRDefault="005A6C2D" w:rsidP="00CE10E1">
      <w:pPr>
        <w:pStyle w:val="a4"/>
        <w:numPr>
          <w:ilvl w:val="1"/>
          <w:numId w:val="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t xml:space="preserve">Використовують спільний </w:t>
      </w:r>
      <w:r w:rsidRPr="005A6C2D">
        <w:rPr>
          <w:rStyle w:val="a3"/>
          <w:color w:val="000000" w:themeColor="text1"/>
          <w:sz w:val="28"/>
          <w:szCs w:val="28"/>
          <w:lang w:val="uk-UA"/>
        </w:rPr>
        <w:t>тактовий сигнал (CLK)</w:t>
      </w:r>
      <w:r w:rsidRPr="005A6C2D">
        <w:rPr>
          <w:color w:val="000000" w:themeColor="text1"/>
          <w:sz w:val="28"/>
          <w:szCs w:val="28"/>
          <w:lang w:val="uk-UA"/>
        </w:rPr>
        <w:t>, який генерується ведучим пристроєм (</w:t>
      </w:r>
      <w:proofErr w:type="spellStart"/>
      <w:r w:rsidRPr="005A6C2D">
        <w:rPr>
          <w:color w:val="000000" w:themeColor="text1"/>
          <w:sz w:val="28"/>
          <w:szCs w:val="28"/>
          <w:lang w:val="uk-UA"/>
        </w:rPr>
        <w:t>Master</w:t>
      </w:r>
      <w:proofErr w:type="spellEnd"/>
      <w:r w:rsidRPr="005A6C2D">
        <w:rPr>
          <w:color w:val="000000" w:themeColor="text1"/>
          <w:sz w:val="28"/>
          <w:szCs w:val="28"/>
          <w:lang w:val="uk-UA"/>
        </w:rPr>
        <w:t>).</w:t>
      </w:r>
    </w:p>
    <w:p w:rsidR="005A6C2D" w:rsidRPr="005A6C2D" w:rsidRDefault="005A6C2D" w:rsidP="00CE10E1">
      <w:pPr>
        <w:pStyle w:val="a4"/>
        <w:numPr>
          <w:ilvl w:val="1"/>
          <w:numId w:val="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t>Передавач і приймач працюють узгоджено за єдиним ритмом.</w:t>
      </w:r>
    </w:p>
    <w:p w:rsidR="005A6C2D" w:rsidRPr="005A6C2D" w:rsidRDefault="005A6C2D" w:rsidP="00CE10E1">
      <w:pPr>
        <w:pStyle w:val="a4"/>
        <w:numPr>
          <w:ilvl w:val="1"/>
          <w:numId w:val="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t xml:space="preserve">Переваги: </w:t>
      </w:r>
      <w:r w:rsidRPr="005A6C2D">
        <w:rPr>
          <w:rStyle w:val="a3"/>
          <w:color w:val="000000" w:themeColor="text1"/>
          <w:sz w:val="28"/>
          <w:szCs w:val="28"/>
          <w:lang w:val="uk-UA"/>
        </w:rPr>
        <w:t>вища швидкість</w:t>
      </w:r>
      <w:r w:rsidRPr="005A6C2D">
        <w:rPr>
          <w:color w:val="000000" w:themeColor="text1"/>
          <w:sz w:val="28"/>
          <w:szCs w:val="28"/>
          <w:lang w:val="uk-UA"/>
        </w:rPr>
        <w:t>, менша ймовірність помилок.</w:t>
      </w:r>
    </w:p>
    <w:p w:rsidR="005A6C2D" w:rsidRPr="005A6C2D" w:rsidRDefault="005A6C2D" w:rsidP="00CE10E1">
      <w:pPr>
        <w:pStyle w:val="a4"/>
        <w:numPr>
          <w:ilvl w:val="1"/>
          <w:numId w:val="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t>Недоліки: потрібна окрема лінія для передачі тактового сигналу.</w:t>
      </w:r>
    </w:p>
    <w:p w:rsidR="005A6C2D" w:rsidRPr="009A4CB9" w:rsidRDefault="005A6C2D" w:rsidP="00CE10E1">
      <w:pPr>
        <w:pStyle w:val="a4"/>
        <w:numPr>
          <w:ilvl w:val="1"/>
          <w:numId w:val="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rStyle w:val="a3"/>
          <w:color w:val="000000" w:themeColor="text1"/>
          <w:sz w:val="28"/>
          <w:szCs w:val="28"/>
          <w:lang w:val="uk-UA"/>
        </w:rPr>
        <w:t>Приклади:</w:t>
      </w:r>
      <w:r w:rsidRPr="005A6C2D">
        <w:rPr>
          <w:color w:val="000000" w:themeColor="text1"/>
          <w:sz w:val="28"/>
          <w:szCs w:val="28"/>
          <w:lang w:val="uk-UA"/>
        </w:rPr>
        <w:t xml:space="preserve"> SPI</w:t>
      </w:r>
      <w:r w:rsidR="009A4CB9">
        <w:rPr>
          <w:color w:val="000000" w:themeColor="text1"/>
          <w:sz w:val="28"/>
          <w:szCs w:val="28"/>
          <w:lang w:val="uk-UA"/>
        </w:rPr>
        <w:t xml:space="preserve"> </w:t>
      </w:r>
      <w:r w:rsidR="009A4CB9" w:rsidRPr="00A841AB">
        <w:rPr>
          <w:rStyle w:val="a3"/>
          <w:sz w:val="28"/>
          <w:szCs w:val="28"/>
          <w:lang w:val="uk-UA"/>
        </w:rPr>
        <w:t>[ес-пі-ай]</w:t>
      </w:r>
      <w:r w:rsidRPr="005A6C2D">
        <w:rPr>
          <w:color w:val="000000" w:themeColor="text1"/>
          <w:sz w:val="28"/>
          <w:szCs w:val="28"/>
          <w:lang w:val="uk-UA"/>
        </w:rPr>
        <w:t>, I²C</w:t>
      </w:r>
      <w:r w:rsidR="009A4CB9">
        <w:rPr>
          <w:color w:val="000000" w:themeColor="text1"/>
          <w:sz w:val="28"/>
          <w:szCs w:val="28"/>
          <w:lang w:val="uk-UA"/>
        </w:rPr>
        <w:t xml:space="preserve"> </w:t>
      </w:r>
      <w:r w:rsidR="009A4CB9" w:rsidRPr="00A841AB">
        <w:rPr>
          <w:sz w:val="28"/>
          <w:szCs w:val="28"/>
          <w:lang w:val="uk-UA"/>
        </w:rPr>
        <w:t>[</w:t>
      </w:r>
      <w:proofErr w:type="spellStart"/>
      <w:r w:rsidR="009A4CB9" w:rsidRPr="00A841AB">
        <w:rPr>
          <w:sz w:val="28"/>
          <w:szCs w:val="28"/>
          <w:lang w:val="uk-UA"/>
        </w:rPr>
        <w:t>ай-скве́рд</w:t>
      </w:r>
      <w:r w:rsidR="009A4CB9" w:rsidRPr="009A4CB9">
        <w:rPr>
          <w:sz w:val="28"/>
          <w:szCs w:val="28"/>
          <w:lang w:val="uk-UA"/>
        </w:rPr>
        <w:t>-сі</w:t>
      </w:r>
      <w:proofErr w:type="spellEnd"/>
      <w:r w:rsidR="009A4CB9" w:rsidRPr="009A4CB9">
        <w:rPr>
          <w:sz w:val="28"/>
          <w:szCs w:val="28"/>
          <w:lang w:val="uk-UA"/>
        </w:rPr>
        <w:t>]</w:t>
      </w:r>
      <w:r w:rsidRPr="009A4CB9">
        <w:rPr>
          <w:color w:val="000000" w:themeColor="text1"/>
          <w:sz w:val="28"/>
          <w:szCs w:val="28"/>
          <w:lang w:val="uk-UA"/>
        </w:rPr>
        <w:t>, CAN</w:t>
      </w:r>
      <w:r w:rsidR="009A4CB9" w:rsidRPr="009A4CB9">
        <w:rPr>
          <w:color w:val="000000" w:themeColor="text1"/>
          <w:sz w:val="28"/>
          <w:szCs w:val="28"/>
          <w:lang w:val="uk-UA"/>
        </w:rPr>
        <w:t xml:space="preserve"> </w:t>
      </w:r>
      <w:r w:rsidR="009A4CB9" w:rsidRPr="009A4CB9">
        <w:rPr>
          <w:sz w:val="28"/>
          <w:szCs w:val="28"/>
          <w:lang w:val="uk-UA"/>
        </w:rPr>
        <w:t>[сі-ей-</w:t>
      </w:r>
      <w:proofErr w:type="spellStart"/>
      <w:r w:rsidR="009A4CB9" w:rsidRPr="009A4CB9">
        <w:rPr>
          <w:sz w:val="28"/>
          <w:szCs w:val="28"/>
          <w:lang w:val="uk-UA"/>
        </w:rPr>
        <w:t>ен</w:t>
      </w:r>
      <w:proofErr w:type="spellEnd"/>
      <w:r w:rsidR="009A4CB9" w:rsidRPr="009A4CB9">
        <w:rPr>
          <w:sz w:val="28"/>
          <w:szCs w:val="28"/>
          <w:lang w:val="uk-UA"/>
        </w:rPr>
        <w:t>]</w:t>
      </w:r>
      <w:r w:rsidRPr="009A4CB9">
        <w:rPr>
          <w:color w:val="000000" w:themeColor="text1"/>
          <w:sz w:val="28"/>
          <w:szCs w:val="28"/>
          <w:lang w:val="uk-UA"/>
        </w:rPr>
        <w:t>.</w:t>
      </w:r>
    </w:p>
    <w:p w:rsidR="005A6C2D" w:rsidRPr="005A6C2D" w:rsidRDefault="005A6C2D" w:rsidP="00CE10E1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rStyle w:val="a3"/>
          <w:color w:val="000000" w:themeColor="text1"/>
          <w:sz w:val="28"/>
          <w:szCs w:val="28"/>
          <w:lang w:val="uk-UA"/>
        </w:rPr>
        <w:t>Асинхронні протоколи</w:t>
      </w:r>
    </w:p>
    <w:p w:rsidR="005A6C2D" w:rsidRPr="005A6C2D" w:rsidRDefault="005A6C2D" w:rsidP="00CE10E1">
      <w:pPr>
        <w:pStyle w:val="a4"/>
        <w:numPr>
          <w:ilvl w:val="1"/>
          <w:numId w:val="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lastRenderedPageBreak/>
        <w:t xml:space="preserve">Передача здійснюється </w:t>
      </w:r>
      <w:r w:rsidRPr="005A6C2D">
        <w:rPr>
          <w:rStyle w:val="a3"/>
          <w:color w:val="000000" w:themeColor="text1"/>
          <w:sz w:val="28"/>
          <w:szCs w:val="28"/>
          <w:lang w:val="uk-UA"/>
        </w:rPr>
        <w:t>без спільного тактового генератора</w:t>
      </w:r>
      <w:r w:rsidRPr="005A6C2D">
        <w:rPr>
          <w:color w:val="000000" w:themeColor="text1"/>
          <w:sz w:val="28"/>
          <w:szCs w:val="28"/>
          <w:lang w:val="uk-UA"/>
        </w:rPr>
        <w:t>.</w:t>
      </w:r>
    </w:p>
    <w:p w:rsidR="005A6C2D" w:rsidRPr="005A6C2D" w:rsidRDefault="005A6C2D" w:rsidP="00CE10E1">
      <w:pPr>
        <w:pStyle w:val="a4"/>
        <w:numPr>
          <w:ilvl w:val="1"/>
          <w:numId w:val="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t xml:space="preserve">Синхронізація відбувається за рахунок спеціальних </w:t>
      </w:r>
      <w:r w:rsidRPr="005A6C2D">
        <w:rPr>
          <w:rStyle w:val="a3"/>
          <w:color w:val="000000" w:themeColor="text1"/>
          <w:sz w:val="28"/>
          <w:szCs w:val="28"/>
          <w:lang w:val="uk-UA"/>
        </w:rPr>
        <w:t>стартових і стопових бітів</w:t>
      </w:r>
      <w:r w:rsidRPr="005A6C2D">
        <w:rPr>
          <w:color w:val="000000" w:themeColor="text1"/>
          <w:sz w:val="28"/>
          <w:szCs w:val="28"/>
          <w:lang w:val="uk-UA"/>
        </w:rPr>
        <w:t xml:space="preserve"> у кожному кадрі.</w:t>
      </w:r>
    </w:p>
    <w:p w:rsidR="005A6C2D" w:rsidRPr="005A6C2D" w:rsidRDefault="005A6C2D" w:rsidP="00CE10E1">
      <w:pPr>
        <w:pStyle w:val="a4"/>
        <w:numPr>
          <w:ilvl w:val="1"/>
          <w:numId w:val="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t>Переваги: менша кількість ліній, простіше підключення.</w:t>
      </w:r>
    </w:p>
    <w:p w:rsidR="005A6C2D" w:rsidRPr="005A6C2D" w:rsidRDefault="005A6C2D" w:rsidP="00CE10E1">
      <w:pPr>
        <w:pStyle w:val="a4"/>
        <w:numPr>
          <w:ilvl w:val="1"/>
          <w:numId w:val="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t>Недоліки: менша швидкість і додаткові «службові» біти зменшують ефективність передачі.</w:t>
      </w:r>
    </w:p>
    <w:p w:rsidR="005A6C2D" w:rsidRPr="005A6C2D" w:rsidRDefault="005A6C2D" w:rsidP="00CE10E1">
      <w:pPr>
        <w:pStyle w:val="a4"/>
        <w:numPr>
          <w:ilvl w:val="1"/>
          <w:numId w:val="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rStyle w:val="a3"/>
          <w:color w:val="000000" w:themeColor="text1"/>
          <w:sz w:val="28"/>
          <w:szCs w:val="28"/>
          <w:lang w:val="uk-UA"/>
        </w:rPr>
        <w:t>Приклади:</w:t>
      </w:r>
      <w:r w:rsidRPr="005A6C2D">
        <w:rPr>
          <w:color w:val="000000" w:themeColor="text1"/>
          <w:sz w:val="28"/>
          <w:szCs w:val="28"/>
          <w:lang w:val="uk-UA"/>
        </w:rPr>
        <w:t xml:space="preserve"> UART, RS-232, USB (у певних режимах).</w:t>
      </w:r>
    </w:p>
    <w:p w:rsidR="005A6C2D" w:rsidRPr="005A6C2D" w:rsidRDefault="005A6C2D" w:rsidP="005A6C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A6C2D" w:rsidRPr="003C467B" w:rsidRDefault="005A6C2D" w:rsidP="005A6C2D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C46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2.3. За напрямком передачі</w:t>
      </w:r>
    </w:p>
    <w:p w:rsidR="005A6C2D" w:rsidRPr="003C467B" w:rsidRDefault="005A6C2D" w:rsidP="00CE10E1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3C467B">
        <w:rPr>
          <w:rStyle w:val="a3"/>
          <w:color w:val="000000" w:themeColor="text1"/>
          <w:sz w:val="28"/>
          <w:szCs w:val="28"/>
          <w:lang w:val="uk-UA"/>
        </w:rPr>
        <w:t>Simplex</w:t>
      </w:r>
      <w:proofErr w:type="spellEnd"/>
      <w:r w:rsidR="003C467B" w:rsidRPr="003C467B">
        <w:rPr>
          <w:rStyle w:val="a3"/>
          <w:color w:val="000000" w:themeColor="text1"/>
          <w:sz w:val="28"/>
          <w:szCs w:val="28"/>
          <w:lang w:val="uk-UA"/>
        </w:rPr>
        <w:t xml:space="preserve"> </w:t>
      </w:r>
      <w:r w:rsidR="003C467B" w:rsidRPr="003C467B">
        <w:rPr>
          <w:sz w:val="28"/>
          <w:szCs w:val="28"/>
        </w:rPr>
        <w:t>[</w:t>
      </w:r>
      <w:proofErr w:type="spellStart"/>
      <w:r w:rsidR="003C467B" w:rsidRPr="003C467B">
        <w:rPr>
          <w:sz w:val="28"/>
          <w:szCs w:val="28"/>
        </w:rPr>
        <w:t>сімплекс</w:t>
      </w:r>
      <w:proofErr w:type="spellEnd"/>
      <w:r w:rsidR="003C467B" w:rsidRPr="003C467B">
        <w:rPr>
          <w:sz w:val="28"/>
          <w:szCs w:val="28"/>
        </w:rPr>
        <w:t>]</w:t>
      </w:r>
      <w:r w:rsidRPr="003C467B">
        <w:rPr>
          <w:rStyle w:val="a3"/>
          <w:color w:val="000000" w:themeColor="text1"/>
          <w:sz w:val="28"/>
          <w:szCs w:val="28"/>
          <w:lang w:val="uk-UA"/>
        </w:rPr>
        <w:t xml:space="preserve"> (однобічна передача)</w:t>
      </w:r>
    </w:p>
    <w:p w:rsidR="005A6C2D" w:rsidRPr="003C467B" w:rsidRDefault="005A6C2D" w:rsidP="00CE10E1">
      <w:pPr>
        <w:pStyle w:val="a4"/>
        <w:numPr>
          <w:ilvl w:val="1"/>
          <w:numId w:val="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3C467B">
        <w:rPr>
          <w:color w:val="000000" w:themeColor="text1"/>
          <w:sz w:val="28"/>
          <w:szCs w:val="28"/>
          <w:lang w:val="uk-UA"/>
        </w:rPr>
        <w:t>Дані передаються тільки в одному напрямку: є передавач і приймач, які не міняються ролями.</w:t>
      </w:r>
    </w:p>
    <w:p w:rsidR="005A6C2D" w:rsidRPr="005A6C2D" w:rsidRDefault="005A6C2D" w:rsidP="00CE10E1">
      <w:pPr>
        <w:pStyle w:val="a4"/>
        <w:numPr>
          <w:ilvl w:val="1"/>
          <w:numId w:val="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3C467B">
        <w:rPr>
          <w:color w:val="000000" w:themeColor="text1"/>
          <w:sz w:val="28"/>
          <w:szCs w:val="28"/>
          <w:lang w:val="uk-UA"/>
        </w:rPr>
        <w:t>Приклад: телевізійний сигнал, передавання даних із датчика в</w:t>
      </w:r>
      <w:r w:rsidRPr="005A6C2D">
        <w:rPr>
          <w:color w:val="000000" w:themeColor="text1"/>
          <w:sz w:val="28"/>
          <w:szCs w:val="28"/>
          <w:lang w:val="uk-UA"/>
        </w:rPr>
        <w:t xml:space="preserve"> контролер без зворотного зв’язку.</w:t>
      </w:r>
    </w:p>
    <w:p w:rsidR="005A6C2D" w:rsidRPr="005A6C2D" w:rsidRDefault="005A6C2D" w:rsidP="00CE10E1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5A6C2D">
        <w:rPr>
          <w:rStyle w:val="a3"/>
          <w:color w:val="000000" w:themeColor="text1"/>
          <w:sz w:val="28"/>
          <w:szCs w:val="28"/>
          <w:lang w:val="uk-UA"/>
        </w:rPr>
        <w:t>Half-</w:t>
      </w:r>
      <w:r w:rsidRPr="003C467B">
        <w:rPr>
          <w:rStyle w:val="a3"/>
          <w:color w:val="000000" w:themeColor="text1"/>
          <w:sz w:val="28"/>
          <w:szCs w:val="28"/>
          <w:lang w:val="uk-UA"/>
        </w:rPr>
        <w:t>duplex</w:t>
      </w:r>
      <w:proofErr w:type="spellEnd"/>
      <w:r w:rsidRPr="003C467B">
        <w:rPr>
          <w:rStyle w:val="a3"/>
          <w:color w:val="000000" w:themeColor="text1"/>
          <w:sz w:val="28"/>
          <w:szCs w:val="28"/>
          <w:lang w:val="uk-UA"/>
        </w:rPr>
        <w:t xml:space="preserve"> </w:t>
      </w:r>
      <w:r w:rsidR="003C467B" w:rsidRPr="003C467B">
        <w:rPr>
          <w:sz w:val="28"/>
          <w:szCs w:val="28"/>
          <w:lang w:val="uk-UA"/>
        </w:rPr>
        <w:t>[</w:t>
      </w:r>
      <w:proofErr w:type="spellStart"/>
      <w:r w:rsidR="003C467B" w:rsidRPr="003C467B">
        <w:rPr>
          <w:sz w:val="28"/>
          <w:szCs w:val="28"/>
          <w:lang w:val="uk-UA"/>
        </w:rPr>
        <w:t>халф-діуплекс</w:t>
      </w:r>
      <w:proofErr w:type="spellEnd"/>
      <w:r w:rsidR="003C467B" w:rsidRPr="003C467B">
        <w:rPr>
          <w:sz w:val="28"/>
          <w:szCs w:val="28"/>
          <w:lang w:val="uk-UA"/>
        </w:rPr>
        <w:t>]</w:t>
      </w:r>
      <w:r w:rsidR="003C467B" w:rsidRPr="003C467B">
        <w:rPr>
          <w:rStyle w:val="a3"/>
          <w:color w:val="000000" w:themeColor="text1"/>
          <w:sz w:val="28"/>
          <w:szCs w:val="28"/>
          <w:lang w:val="uk-UA"/>
        </w:rPr>
        <w:t xml:space="preserve"> </w:t>
      </w:r>
      <w:r w:rsidRPr="003C467B">
        <w:rPr>
          <w:rStyle w:val="a3"/>
          <w:color w:val="000000" w:themeColor="text1"/>
          <w:sz w:val="28"/>
          <w:szCs w:val="28"/>
          <w:lang w:val="uk-UA"/>
        </w:rPr>
        <w:t>(</w:t>
      </w:r>
      <w:proofErr w:type="spellStart"/>
      <w:r w:rsidRPr="003C467B">
        <w:rPr>
          <w:rStyle w:val="a3"/>
          <w:color w:val="000000" w:themeColor="text1"/>
          <w:sz w:val="28"/>
          <w:szCs w:val="28"/>
          <w:lang w:val="uk-UA"/>
        </w:rPr>
        <w:t>напівдуплексний</w:t>
      </w:r>
      <w:proofErr w:type="spellEnd"/>
      <w:r w:rsidRPr="005A6C2D">
        <w:rPr>
          <w:rStyle w:val="a3"/>
          <w:color w:val="000000" w:themeColor="text1"/>
          <w:sz w:val="28"/>
          <w:szCs w:val="28"/>
          <w:lang w:val="uk-UA"/>
        </w:rPr>
        <w:t xml:space="preserve"> режим)</w:t>
      </w:r>
    </w:p>
    <w:p w:rsidR="005A6C2D" w:rsidRPr="005A6C2D" w:rsidRDefault="005A6C2D" w:rsidP="00CE10E1">
      <w:pPr>
        <w:pStyle w:val="a4"/>
        <w:numPr>
          <w:ilvl w:val="1"/>
          <w:numId w:val="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t xml:space="preserve">Передача може здійснюватися в обидві сторони, але </w:t>
      </w:r>
      <w:r w:rsidRPr="005A6C2D">
        <w:rPr>
          <w:rStyle w:val="a3"/>
          <w:color w:val="000000" w:themeColor="text1"/>
          <w:sz w:val="28"/>
          <w:szCs w:val="28"/>
          <w:lang w:val="uk-UA"/>
        </w:rPr>
        <w:t>почергово</w:t>
      </w:r>
      <w:r w:rsidRPr="005A6C2D">
        <w:rPr>
          <w:color w:val="000000" w:themeColor="text1"/>
          <w:sz w:val="28"/>
          <w:szCs w:val="28"/>
          <w:lang w:val="uk-UA"/>
        </w:rPr>
        <w:t>.</w:t>
      </w:r>
    </w:p>
    <w:p w:rsidR="005A6C2D" w:rsidRPr="005A6C2D" w:rsidRDefault="005A6C2D" w:rsidP="00CE10E1">
      <w:pPr>
        <w:pStyle w:val="a4"/>
        <w:numPr>
          <w:ilvl w:val="1"/>
          <w:numId w:val="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t>Пристрій або передає, або приймає, але не одночасно.</w:t>
      </w:r>
    </w:p>
    <w:p w:rsidR="005A6C2D" w:rsidRPr="005A6C2D" w:rsidRDefault="005A6C2D" w:rsidP="00CE10E1">
      <w:pPr>
        <w:pStyle w:val="a4"/>
        <w:numPr>
          <w:ilvl w:val="1"/>
          <w:numId w:val="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t>Приклад: радіостанції («натисни і говори»).</w:t>
      </w:r>
    </w:p>
    <w:p w:rsidR="005A6C2D" w:rsidRPr="005A6C2D" w:rsidRDefault="005A6C2D" w:rsidP="00CE10E1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5A6C2D">
        <w:rPr>
          <w:rStyle w:val="a3"/>
          <w:color w:val="000000" w:themeColor="text1"/>
          <w:sz w:val="28"/>
          <w:szCs w:val="28"/>
          <w:lang w:val="uk-UA"/>
        </w:rPr>
        <w:t>Full-duplex</w:t>
      </w:r>
      <w:proofErr w:type="spellEnd"/>
      <w:r w:rsidRPr="005A6C2D">
        <w:rPr>
          <w:rStyle w:val="a3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5A6C2D">
        <w:rPr>
          <w:rStyle w:val="a3"/>
          <w:color w:val="000000" w:themeColor="text1"/>
          <w:sz w:val="28"/>
          <w:szCs w:val="28"/>
          <w:lang w:val="uk-UA"/>
        </w:rPr>
        <w:t>повнодуплексний</w:t>
      </w:r>
      <w:proofErr w:type="spellEnd"/>
      <w:r w:rsidRPr="005A6C2D">
        <w:rPr>
          <w:rStyle w:val="a3"/>
          <w:color w:val="000000" w:themeColor="text1"/>
          <w:sz w:val="28"/>
          <w:szCs w:val="28"/>
          <w:lang w:val="uk-UA"/>
        </w:rPr>
        <w:t xml:space="preserve"> режим)</w:t>
      </w:r>
    </w:p>
    <w:p w:rsidR="005A6C2D" w:rsidRPr="005A6C2D" w:rsidRDefault="005A6C2D" w:rsidP="00CE10E1">
      <w:pPr>
        <w:pStyle w:val="a4"/>
        <w:numPr>
          <w:ilvl w:val="1"/>
          <w:numId w:val="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t>Дані передаються одночасно в обох напрямках.</w:t>
      </w:r>
    </w:p>
    <w:p w:rsidR="005A6C2D" w:rsidRPr="005A6C2D" w:rsidRDefault="005A6C2D" w:rsidP="00CE10E1">
      <w:pPr>
        <w:pStyle w:val="a4"/>
        <w:numPr>
          <w:ilvl w:val="1"/>
          <w:numId w:val="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t>Потрібні дві окремі лінії (для передачі і прийому) або спеціальні алгоритми розділення сигналів.</w:t>
      </w:r>
    </w:p>
    <w:p w:rsidR="005A6C2D" w:rsidRPr="005A6C2D" w:rsidRDefault="005A6C2D" w:rsidP="00CE10E1">
      <w:pPr>
        <w:pStyle w:val="a4"/>
        <w:numPr>
          <w:ilvl w:val="1"/>
          <w:numId w:val="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5A6C2D">
        <w:rPr>
          <w:color w:val="000000" w:themeColor="text1"/>
          <w:sz w:val="28"/>
          <w:szCs w:val="28"/>
          <w:lang w:val="uk-UA"/>
        </w:rPr>
        <w:t>Приклад: UART (TX і RX незалежні), телефонний зв’язок.</w:t>
      </w:r>
    </w:p>
    <w:p w:rsidR="005A6C2D" w:rsidRDefault="005A6C2D" w:rsidP="005A6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170D5" w:rsidRPr="001170D5" w:rsidRDefault="001170D5" w:rsidP="005A6C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СЛАЙД 2</w:t>
      </w:r>
    </w:p>
    <w:p w:rsidR="001170D5" w:rsidRPr="005A6C2D" w:rsidRDefault="001170D5" w:rsidP="005A6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A6C2D" w:rsidRPr="003C467B" w:rsidRDefault="005A6C2D" w:rsidP="003C467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Основні протоколи обміну в мікропроцесорних системах</w:t>
      </w:r>
    </w:p>
    <w:p w:rsidR="00432CF3" w:rsidRDefault="00432CF3" w:rsidP="003C467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A6C2D" w:rsidRPr="003C467B" w:rsidRDefault="005A6C2D" w:rsidP="003C467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3.1. UART (</w:t>
      </w:r>
      <w:proofErr w:type="spellStart"/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Universal</w:t>
      </w:r>
      <w:proofErr w:type="spellEnd"/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Asynchronous</w:t>
      </w:r>
      <w:proofErr w:type="spellEnd"/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Receiver-Transmitter</w:t>
      </w:r>
      <w:proofErr w:type="spellEnd"/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3C467B" w:rsidRDefault="003C467B" w:rsidP="003C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UART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це апаратний модуль (або мікросхема), який використовується для </w:t>
      </w:r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послідовного асинхронного обміну даними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між двома пристроями.</w:t>
      </w:r>
    </w:p>
    <w:p w:rsidR="003C467B" w:rsidRPr="003C467B" w:rsidRDefault="003C467B" w:rsidP="003C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Назва розшифровується як:</w:t>
      </w:r>
    </w:p>
    <w:p w:rsidR="003C467B" w:rsidRPr="003C467B" w:rsidRDefault="003C467B" w:rsidP="00CE10E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Universal</w:t>
      </w:r>
      <w:proofErr w:type="spellEnd"/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467B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3C467B">
        <w:rPr>
          <w:rFonts w:ascii="Times New Roman" w:hAnsi="Times New Roman" w:cs="Times New Roman"/>
          <w:sz w:val="28"/>
          <w:szCs w:val="28"/>
        </w:rPr>
        <w:t>юніве́рсал</w:t>
      </w:r>
      <w:proofErr w:type="spellEnd"/>
      <w:r w:rsidRPr="003C467B">
        <w:rPr>
          <w:rFonts w:ascii="Times New Roman" w:hAnsi="Times New Roman" w:cs="Times New Roman"/>
          <w:sz w:val="28"/>
          <w:szCs w:val="28"/>
        </w:rPr>
        <w:t>]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універсальний (може працювати з різними швидкостями та форматами даних),</w:t>
      </w:r>
    </w:p>
    <w:p w:rsidR="003C467B" w:rsidRPr="003C467B" w:rsidRDefault="003C467B" w:rsidP="00CE10E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035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Asynchronous</w:t>
      </w:r>
      <w:proofErr w:type="spellEnd"/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35C4" w:rsidRPr="00C035C4">
        <w:rPr>
          <w:rStyle w:val="a3"/>
          <w:rFonts w:ascii="Times New Roman" w:hAnsi="Times New Roman" w:cs="Times New Roman"/>
          <w:sz w:val="28"/>
          <w:szCs w:val="28"/>
        </w:rPr>
        <w:t>[</w:t>
      </w:r>
      <w:proofErr w:type="spellStart"/>
      <w:r w:rsidR="00C035C4" w:rsidRPr="00C035C4">
        <w:rPr>
          <w:rStyle w:val="a3"/>
          <w:rFonts w:ascii="Times New Roman" w:hAnsi="Times New Roman" w:cs="Times New Roman"/>
          <w:sz w:val="28"/>
          <w:szCs w:val="28"/>
        </w:rPr>
        <w:t>ейси́нхронас</w:t>
      </w:r>
      <w:proofErr w:type="spellEnd"/>
      <w:r w:rsidR="00C035C4" w:rsidRPr="00C035C4">
        <w:rPr>
          <w:rStyle w:val="a3"/>
          <w:rFonts w:ascii="Times New Roman" w:hAnsi="Times New Roman" w:cs="Times New Roman"/>
          <w:sz w:val="28"/>
          <w:szCs w:val="28"/>
        </w:rPr>
        <w:t>]</w:t>
      </w:r>
      <w:r w:rsidR="00C035C4" w:rsidRPr="00C03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асинхронний (не потребує окремого сигналу синхронізації, наприклад, тактового генератора),</w:t>
      </w:r>
    </w:p>
    <w:p w:rsidR="003C467B" w:rsidRPr="003C467B" w:rsidRDefault="003C467B" w:rsidP="00CE10E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Receiver-</w:t>
      </w:r>
      <w:r w:rsidRPr="00B716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Transmitter</w:t>
      </w:r>
      <w:proofErr w:type="spellEnd"/>
      <w:r w:rsidR="00C035C4" w:rsidRPr="00B716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35C4" w:rsidRPr="00B716DE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C035C4" w:rsidRPr="00B716DE">
        <w:rPr>
          <w:rFonts w:ascii="Times New Roman" w:hAnsi="Times New Roman" w:cs="Times New Roman"/>
          <w:sz w:val="28"/>
          <w:szCs w:val="28"/>
          <w:lang w:val="uk-UA"/>
        </w:rPr>
        <w:t>рісі́вер</w:t>
      </w:r>
      <w:proofErr w:type="spellEnd"/>
      <w:r w:rsidR="00B716DE" w:rsidRPr="00B71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16DE"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B716DE" w:rsidRPr="00B716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716DE" w:rsidRPr="00B716DE">
        <w:rPr>
          <w:rFonts w:ascii="Times New Roman" w:hAnsi="Times New Roman" w:cs="Times New Roman"/>
          <w:sz w:val="28"/>
          <w:szCs w:val="28"/>
          <w:lang w:val="uk-UA"/>
        </w:rPr>
        <w:t>транзмі́тер</w:t>
      </w:r>
      <w:proofErr w:type="spellEnd"/>
      <w:r w:rsidR="00B716DE" w:rsidRPr="00B716D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приймач і передавач.</w:t>
      </w:r>
    </w:p>
    <w:p w:rsidR="003C467B" w:rsidRPr="003C467B" w:rsidRDefault="003C467B" w:rsidP="003C467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Принцип роботи</w:t>
      </w:r>
    </w:p>
    <w:p w:rsidR="003C467B" w:rsidRPr="003C467B" w:rsidRDefault="003C467B" w:rsidP="00CE10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UART перетворює </w:t>
      </w:r>
      <w:r w:rsidRPr="00B716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паралельні дані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(наприклад, байт з пам’яті мікроконтролера) у </w:t>
      </w:r>
      <w:r w:rsidRPr="00B716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послідовний потік бітів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передачі.</w:t>
      </w:r>
    </w:p>
    <w:p w:rsidR="003C467B" w:rsidRPr="003C467B" w:rsidRDefault="003C467B" w:rsidP="00CE10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приймальній стороні інший UART виконує зворотне перетворення </w:t>
      </w:r>
      <w:r w:rsidR="009E5492"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послідовного потоку формує байти.</w:t>
      </w:r>
    </w:p>
    <w:p w:rsidR="003C467B" w:rsidRPr="003C467B" w:rsidRDefault="003C467B" w:rsidP="003C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Таким чином, два пристрої можуть обмінюватися інформацією через </w:t>
      </w:r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 дроти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C467B" w:rsidRPr="003C467B" w:rsidRDefault="003C467B" w:rsidP="00CE10E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TX (</w:t>
      </w:r>
      <w:proofErr w:type="spellStart"/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Transmit</w:t>
      </w:r>
      <w:proofErr w:type="spellEnd"/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54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proofErr w:type="spellStart"/>
      <w:r w:rsidR="009E5492" w:rsidRPr="00B716DE">
        <w:rPr>
          <w:rFonts w:ascii="Times New Roman" w:hAnsi="Times New Roman" w:cs="Times New Roman"/>
          <w:sz w:val="28"/>
          <w:szCs w:val="28"/>
          <w:lang w:val="uk-UA"/>
        </w:rPr>
        <w:t>транзмі́тер</w:t>
      </w:r>
      <w:proofErr w:type="spellEnd"/>
      <w:r w:rsidR="009E5492" w:rsidRPr="00B716DE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9E5492"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передача;</w:t>
      </w:r>
    </w:p>
    <w:p w:rsidR="003C467B" w:rsidRPr="003C467B" w:rsidRDefault="003C467B" w:rsidP="00CE10E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RX (</w:t>
      </w:r>
      <w:proofErr w:type="spellStart"/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Receive</w:t>
      </w:r>
      <w:proofErr w:type="spellEnd"/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54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proofErr w:type="spellStart"/>
      <w:r w:rsidR="009E5492" w:rsidRPr="00B716DE">
        <w:rPr>
          <w:rFonts w:ascii="Times New Roman" w:hAnsi="Times New Roman" w:cs="Times New Roman"/>
          <w:sz w:val="28"/>
          <w:szCs w:val="28"/>
          <w:lang w:val="uk-UA"/>
        </w:rPr>
        <w:t>рісі́вер</w:t>
      </w:r>
      <w:proofErr w:type="spellEnd"/>
      <w:r w:rsidR="009E54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] </w:t>
      </w:r>
      <w:r w:rsidR="009E5492"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прийом.</w:t>
      </w:r>
    </w:p>
    <w:p w:rsidR="003C467B" w:rsidRPr="003C467B" w:rsidRDefault="003C467B" w:rsidP="003C4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Іноді додають ще:</w:t>
      </w:r>
    </w:p>
    <w:p w:rsidR="003C467B" w:rsidRPr="003C467B" w:rsidRDefault="003C467B" w:rsidP="00CE10E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GND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(спільна земля),</w:t>
      </w:r>
    </w:p>
    <w:p w:rsidR="003C467B" w:rsidRPr="003C467B" w:rsidRDefault="003C467B" w:rsidP="00CE10E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RTS/CTS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(для апаратного керування потоком </w:t>
      </w:r>
      <w:r w:rsidR="005A279A"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завжди обов’язково).</w:t>
      </w:r>
    </w:p>
    <w:p w:rsidR="003C467B" w:rsidRPr="003C467B" w:rsidRDefault="003C467B" w:rsidP="0077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6F45" w:rsidRPr="00776F45" w:rsidRDefault="00776F45" w:rsidP="00776F4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Характеристики UART</w:t>
      </w:r>
    </w:p>
    <w:p w:rsidR="00776F45" w:rsidRPr="00776F45" w:rsidRDefault="00776F45" w:rsidP="00776F4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Асинхронність</w:t>
      </w:r>
    </w:p>
    <w:p w:rsidR="00776F45" w:rsidRPr="00776F45" w:rsidRDefault="00776F45" w:rsidP="0077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м, що двоє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D51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студентів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домовились писати листи:</w:t>
      </w:r>
    </w:p>
    <w:p w:rsidR="00776F45" w:rsidRPr="00776F45" w:rsidRDefault="00776F45" w:rsidP="00CE10E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Вони </w:t>
      </w:r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не мають спільного годинника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щоб одночасно відраховувати секунди.</w:t>
      </w:r>
    </w:p>
    <w:p w:rsidR="00776F45" w:rsidRDefault="00776F45" w:rsidP="00CE10E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Тому замість цього вони домовились: кожен лист завжди починається зі слова </w:t>
      </w:r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“СТАРТ”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закінчується словом </w:t>
      </w:r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“СТОП”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76F45" w:rsidRPr="00776F45" w:rsidRDefault="00776F45" w:rsidP="00CE10E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і є асинхронність: синхронізація відбувається завдяки </w:t>
      </w:r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спеціальним позначкам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не годиннику.</w:t>
      </w:r>
    </w:p>
    <w:p w:rsidR="00776F45" w:rsidRPr="00776F45" w:rsidRDefault="00776F45" w:rsidP="00776F4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Структура кадру передачі (</w:t>
      </w:r>
      <w:proofErr w:type="spellStart"/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frame</w:t>
      </w:r>
      <w:proofErr w:type="spellEnd"/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776F45" w:rsidRPr="00776F45" w:rsidRDefault="00776F45" w:rsidP="0077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Кадр 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як маленький </w:t>
      </w:r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пакет із повідомленням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Він має кілька частин:</w:t>
      </w:r>
    </w:p>
    <w:p w:rsidR="00776F45" w:rsidRPr="00776F45" w:rsidRDefault="00776F45" w:rsidP="00CE10E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Start</w:t>
      </w:r>
      <w:proofErr w:type="spellEnd"/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bit</w:t>
      </w:r>
      <w:proofErr w:type="spellEnd"/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"СТАРТ" (каже: “зараз буде нова буква”).</w:t>
      </w:r>
    </w:p>
    <w:p w:rsidR="00776F45" w:rsidRPr="00776F45" w:rsidRDefault="00776F45" w:rsidP="00CE10E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Data</w:t>
      </w:r>
      <w:proofErr w:type="spellEnd"/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bits</w:t>
      </w:r>
      <w:proofErr w:type="spellEnd"/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сама буква або число, записане у вигляді нулів та одиниць.</w:t>
      </w:r>
    </w:p>
    <w:p w:rsidR="00776F45" w:rsidRPr="00776F45" w:rsidRDefault="00776F45" w:rsidP="00CE10E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Parity</w:t>
      </w:r>
      <w:proofErr w:type="spellEnd"/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bit</w:t>
      </w:r>
      <w:proofErr w:type="spellEnd"/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опціонально</w:t>
      </w:r>
      <w:proofErr w:type="spellEnd"/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контрольна сума, щоб перевірити: “Чи не загубився лист під час передачі?”.</w:t>
      </w:r>
    </w:p>
    <w:p w:rsidR="00776F45" w:rsidRPr="00776F45" w:rsidRDefault="00776F45" w:rsidP="00CE10E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Stop</w:t>
      </w:r>
      <w:proofErr w:type="spellEnd"/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bit</w:t>
      </w:r>
      <w:proofErr w:type="spellEnd"/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(s)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"СТОП" (каже: “буква закінчилася”).</w:t>
      </w:r>
    </w:p>
    <w:p w:rsidR="00776F45" w:rsidRPr="00776F45" w:rsidRDefault="00776F45" w:rsidP="0077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6F45" w:rsidRPr="00776F45" w:rsidRDefault="00776F45" w:rsidP="00776F4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Швидкість обміну (</w:t>
      </w:r>
      <w:proofErr w:type="spellStart"/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baud</w:t>
      </w:r>
      <w:proofErr w:type="spellEnd"/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rate</w:t>
      </w:r>
      <w:proofErr w:type="spellEnd"/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776F45" w:rsidRPr="00776F45" w:rsidRDefault="00776F45" w:rsidP="0077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як швидкість ч</w:t>
      </w:r>
      <w:r w:rsid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тання чи розмови:</w:t>
      </w:r>
    </w:p>
    <w:p w:rsidR="00776F45" w:rsidRPr="00776F45" w:rsidRDefault="00776F45" w:rsidP="00CE10E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Дехто читає </w:t>
      </w:r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повільно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(9600 </w:t>
      </w:r>
      <w:proofErr w:type="spellStart"/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бод</w:t>
      </w:r>
      <w:proofErr w:type="spellEnd"/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9600 біт за секунду).</w:t>
      </w:r>
    </w:p>
    <w:p w:rsidR="00A87F13" w:rsidRDefault="00776F45" w:rsidP="00CE10E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дехто дуже </w:t>
      </w:r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швидко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(115200 </w:t>
      </w:r>
      <w:proofErr w:type="spellStart"/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бод</w:t>
      </w:r>
      <w:proofErr w:type="spellEnd"/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115200 біт за секунду).</w:t>
      </w:r>
    </w:p>
    <w:p w:rsidR="00776F45" w:rsidRPr="00776F45" w:rsidRDefault="00776F45" w:rsidP="00A8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</w:t>
      </w:r>
      <w:r w:rsidR="00945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студенти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говорять із різною швидкістю </w:t>
      </w:r>
      <w:r w:rsidR="00A87F13"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вони не зрозуміють один одного.</w:t>
      </w:r>
    </w:p>
    <w:p w:rsidR="00776F45" w:rsidRPr="00776F45" w:rsidRDefault="00776F45" w:rsidP="00776F4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Дальність передачі</w:t>
      </w:r>
    </w:p>
    <w:p w:rsidR="00776F45" w:rsidRPr="00776F45" w:rsidRDefault="00776F45" w:rsidP="0077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UART </w:t>
      </w:r>
      <w:r w:rsidR="00A87F13"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як розмова тихим голосом:</w:t>
      </w:r>
    </w:p>
    <w:p w:rsidR="00776F45" w:rsidRPr="00776F45" w:rsidRDefault="00776F45" w:rsidP="00CE10E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сидиш </w:t>
      </w:r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поруч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(кілька метрів) </w:t>
      </w:r>
      <w:r w:rsidR="00A87F13"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все чути добре.</w:t>
      </w:r>
    </w:p>
    <w:p w:rsidR="00776F45" w:rsidRPr="00776F45" w:rsidRDefault="00776F45" w:rsidP="00CE10E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намагаєшся кричати дуже далеко — вже чути погано й краще використати інші способи (RS-232 чи RS-485 </w:t>
      </w:r>
      <w:r w:rsidR="00A87F13"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“гучномовці”).</w:t>
      </w:r>
    </w:p>
    <w:p w:rsidR="00776F45" w:rsidRPr="00776F45" w:rsidRDefault="00776F45" w:rsidP="00A8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Отже, UART </w:t>
      </w:r>
      <w:r w:rsidR="00A87F13"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як </w:t>
      </w:r>
      <w:r w:rsidRPr="00776F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домовленість між двома </w:t>
      </w:r>
      <w:r w:rsidR="00CC7A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студентами</w:t>
      </w: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передають букви у вигляді нулів та одиниць:</w:t>
      </w:r>
    </w:p>
    <w:p w:rsidR="00776F45" w:rsidRPr="00776F45" w:rsidRDefault="00776F45" w:rsidP="00CE10E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завжди починай зі "СТАРТ",</w:t>
      </w:r>
    </w:p>
    <w:p w:rsidR="00776F45" w:rsidRPr="00776F45" w:rsidRDefault="00776F45" w:rsidP="00CE10E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передавай</w:t>
      </w:r>
      <w:proofErr w:type="spellEnd"/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букву,</w:t>
      </w:r>
    </w:p>
    <w:p w:rsidR="00776F45" w:rsidRPr="00776F45" w:rsidRDefault="00776F45" w:rsidP="00CE10E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можна додати перевірку,</w:t>
      </w:r>
    </w:p>
    <w:p w:rsidR="00776F45" w:rsidRPr="00776F45" w:rsidRDefault="00776F45" w:rsidP="00CE10E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закінчуй "СТОП",</w:t>
      </w:r>
    </w:p>
    <w:p w:rsidR="00776F45" w:rsidRPr="00776F45" w:rsidRDefault="00776F45" w:rsidP="00CE10E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говори з однаковою швидкістю,</w:t>
      </w:r>
    </w:p>
    <w:p w:rsidR="00776F45" w:rsidRPr="00776F45" w:rsidRDefault="00776F45" w:rsidP="00CE10E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не відходь занадто далеко.</w:t>
      </w:r>
    </w:p>
    <w:p w:rsidR="003C467B" w:rsidRPr="003C467B" w:rsidRDefault="003C467B" w:rsidP="0077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467B" w:rsidRPr="003C467B" w:rsidRDefault="003C467B" w:rsidP="00A87F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Приклад роботи</w:t>
      </w:r>
    </w:p>
    <w:p w:rsidR="00A87F13" w:rsidRPr="00A87F13" w:rsidRDefault="00A87F13" w:rsidP="00A87F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Уяви, що двоє </w:t>
      </w:r>
      <w:r w:rsidR="00CC7A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студентів</w:t>
      </w:r>
      <w:r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обмінюються повідомленнями:</w:t>
      </w:r>
    </w:p>
    <w:p w:rsidR="00A87F13" w:rsidRPr="00A87F13" w:rsidRDefault="00A87F13" w:rsidP="00CE10E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Перший </w:t>
      </w:r>
      <w:r w:rsidR="00CC7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</w:t>
      </w: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(передавач) 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</w:t>
      </w:r>
      <w:r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TX (</w:t>
      </w:r>
      <w:proofErr w:type="spellStart"/>
      <w:r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Transmitter</w:t>
      </w:r>
      <w:proofErr w:type="spellEnd"/>
      <w:r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87F13" w:rsidRPr="00A87F13" w:rsidRDefault="00A87F13" w:rsidP="00CE10E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Другий </w:t>
      </w:r>
      <w:r w:rsidR="00CC7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</w:t>
      </w: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(приймач) </w:t>
      </w: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</w:t>
      </w:r>
      <w:r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RX (</w:t>
      </w:r>
      <w:proofErr w:type="spellStart"/>
      <w:r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Receiver</w:t>
      </w:r>
      <w:proofErr w:type="spellEnd"/>
      <w:r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87F13" w:rsidRPr="00A87F13" w:rsidRDefault="00A87F13" w:rsidP="00A8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Але вони домовилися:</w:t>
      </w:r>
    </w:p>
    <w:p w:rsidR="00A87F13" w:rsidRPr="00A87F13" w:rsidRDefault="00A87F13" w:rsidP="00CE10E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Починати розмову завжди зі слова </w:t>
      </w:r>
      <w:r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"СТАРТ"</w:t>
      </w: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start</w:t>
      </w:r>
      <w:proofErr w:type="spellEnd"/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bit</w:t>
      </w:r>
      <w:proofErr w:type="spellEnd"/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A87F13" w:rsidRPr="00A87F13" w:rsidRDefault="00A87F13" w:rsidP="00CE10E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Потім вимовляти саме слово (набір бітів = байт).</w:t>
      </w:r>
    </w:p>
    <w:p w:rsidR="00A87F13" w:rsidRPr="00A87F13" w:rsidRDefault="00A87F13" w:rsidP="00CE10E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закінчувати словом </w:t>
      </w:r>
      <w:r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"СТОП"</w:t>
      </w: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stop</w:t>
      </w:r>
      <w:proofErr w:type="spellEnd"/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bit</w:t>
      </w:r>
      <w:proofErr w:type="spellEnd"/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A87F13" w:rsidRPr="00A87F13" w:rsidRDefault="00A87F13" w:rsidP="00A8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7F13" w:rsidRPr="00A87F13" w:rsidRDefault="00A87F13" w:rsidP="00A87F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Приклад</w:t>
      </w:r>
    </w:p>
    <w:p w:rsidR="00A87F13" w:rsidRDefault="00CC7AF9" w:rsidP="00A8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</w:t>
      </w:r>
      <w:r w:rsidR="00A87F13"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хоче передати букву </w:t>
      </w:r>
      <w:r w:rsidR="00A87F13"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</w:t>
      </w:r>
      <w:r w:rsidR="00A87F13"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у вигляді нулів та одиниць виглядає так:</w:t>
      </w:r>
    </w:p>
    <w:p w:rsidR="00A87F13" w:rsidRPr="00A87F13" w:rsidRDefault="00A87F13" w:rsidP="00A8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01001001.</w:t>
      </w:r>
    </w:p>
    <w:p w:rsidR="00A87F13" w:rsidRDefault="00A87F13" w:rsidP="00A8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 каже:</w:t>
      </w:r>
    </w:p>
    <w:p w:rsidR="00A87F13" w:rsidRPr="00A87F13" w:rsidRDefault="00A87F13" w:rsidP="00A8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СТАРТ – 01001001 – СТОП</w:t>
      </w:r>
    </w:p>
    <w:p w:rsidR="00A87F13" w:rsidRDefault="00A87F13" w:rsidP="00A8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Приймач чує "СТАРТ", уважно слухає далі всі нулі й одиниці, а коли доходить до "СТОП" </w:t>
      </w:r>
      <w:r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–</w:t>
      </w: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розуміє, що слово закінчилось.</w:t>
      </w:r>
    </w:p>
    <w:p w:rsidR="00A87F13" w:rsidRPr="00A87F13" w:rsidRDefault="00A87F13" w:rsidP="00A8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Таким чином, він отримує назад букву </w:t>
      </w:r>
      <w:r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</w:t>
      </w: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87F13" w:rsidRPr="00A87F13" w:rsidRDefault="00A87F13" w:rsidP="00A87F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Чому це працює</w:t>
      </w:r>
    </w:p>
    <w:p w:rsidR="00A87F13" w:rsidRPr="00A87F13" w:rsidRDefault="00A87F13" w:rsidP="00CE10E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СТАРТ</w:t>
      </w: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сигнал: “Зараз буде нова літера”.</w:t>
      </w:r>
    </w:p>
    <w:p w:rsidR="00A87F13" w:rsidRPr="00A87F13" w:rsidRDefault="00A87F13" w:rsidP="00CE10E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Нулі й одиниці</w:t>
      </w: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сама літера або цифра.</w:t>
      </w:r>
    </w:p>
    <w:p w:rsidR="00A87F13" w:rsidRPr="00A87F13" w:rsidRDefault="00A87F13" w:rsidP="00CE10E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СТОП</w:t>
      </w: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сигнал: “Літера закінчилася”.</w:t>
      </w:r>
    </w:p>
    <w:p w:rsidR="00A87F13" w:rsidRDefault="00A87F13" w:rsidP="00A8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Отже, </w:t>
      </w:r>
      <w:r w:rsidRPr="00A87F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UART працює як домовленість між двома </w:t>
      </w:r>
      <w:r w:rsidR="00CC7A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студентами</w:t>
      </w: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завжди починай із “СТАРТ”, потім кажи слово, і завершуй “СТОП”.</w:t>
      </w:r>
    </w:p>
    <w:p w:rsidR="00A87F13" w:rsidRPr="00A87F13" w:rsidRDefault="00A87F13" w:rsidP="00A87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Тоді вони ніколи не переплутають повідомлення.</w:t>
      </w:r>
    </w:p>
    <w:p w:rsidR="003C467B" w:rsidRPr="003C467B" w:rsidRDefault="003C467B" w:rsidP="00A87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467B" w:rsidRPr="003C467B" w:rsidRDefault="003C467B" w:rsidP="00A87F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4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 використовується UART?</w:t>
      </w:r>
    </w:p>
    <w:p w:rsidR="003C467B" w:rsidRPr="003C467B" w:rsidRDefault="003C467B" w:rsidP="00CE10E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Мікроконтролери (</w:t>
      </w:r>
      <w:proofErr w:type="spellStart"/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Arduino</w:t>
      </w:r>
      <w:proofErr w:type="spellEnd"/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ESP32, STM32 та ін.)</w:t>
      </w:r>
    </w:p>
    <w:p w:rsidR="003C467B" w:rsidRPr="003C467B" w:rsidRDefault="003C467B" w:rsidP="00CE10E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GPS-модулі</w:t>
      </w:r>
    </w:p>
    <w:p w:rsidR="003C467B" w:rsidRPr="003C467B" w:rsidRDefault="003C467B" w:rsidP="00CE10E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Bluetooth</w:t>
      </w:r>
      <w:proofErr w:type="spellEnd"/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-модулі (HC-05, HC-06)</w:t>
      </w:r>
    </w:p>
    <w:p w:rsidR="003C467B" w:rsidRPr="003C467B" w:rsidRDefault="003C467B" w:rsidP="00CE10E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GSM/GPRS-модеми</w:t>
      </w:r>
    </w:p>
    <w:p w:rsidR="003C467B" w:rsidRPr="001170D5" w:rsidRDefault="003C467B" w:rsidP="001170D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Дебаг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-порти для налагодження програм</w:t>
      </w:r>
    </w:p>
    <w:p w:rsidR="00432CF3" w:rsidRDefault="00432CF3" w:rsidP="0011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70D5" w:rsidRPr="001170D5" w:rsidRDefault="001170D5" w:rsidP="00117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</w:t>
      </w:r>
    </w:p>
    <w:p w:rsidR="001170D5" w:rsidRPr="001170D5" w:rsidRDefault="001170D5" w:rsidP="0011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70D5" w:rsidRPr="001170D5" w:rsidRDefault="001170D5" w:rsidP="0011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proofErr w:type="spellStart"/>
      <w:r w:rsidRPr="001170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NodeMCU</w:t>
      </w:r>
      <w:proofErr w:type="spellEnd"/>
      <w:r w:rsidRPr="001170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ESP32 (38 </w:t>
      </w:r>
      <w:proofErr w:type="spellStart"/>
      <w:r w:rsidRPr="001170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pin</w:t>
      </w:r>
      <w:proofErr w:type="spellEnd"/>
      <w:r w:rsidRPr="001170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кілька апаратних UART (U0, U1, U2).</w:t>
      </w:r>
    </w:p>
    <w:p w:rsidR="001170D5" w:rsidRPr="001170D5" w:rsidRDefault="001170D5" w:rsidP="001170D5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використовується для моніторингу через USB (UART0).</w:t>
      </w:r>
    </w:p>
    <w:p w:rsidR="001170D5" w:rsidRPr="001170D5" w:rsidRDefault="001170D5" w:rsidP="001170D5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Serial1 та Serial2 – можна використовувати на довільних GPIO.</w:t>
      </w:r>
    </w:p>
    <w:p w:rsidR="001170D5" w:rsidRPr="001170D5" w:rsidRDefault="001170D5" w:rsidP="0011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замовчуванням:</w:t>
      </w:r>
    </w:p>
    <w:p w:rsidR="001170D5" w:rsidRPr="001170D5" w:rsidRDefault="001170D5" w:rsidP="001170D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UART0 (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→ TX0 = GPIO1, RX0 = GPIO3 (USB-порт).</w:t>
      </w:r>
    </w:p>
    <w:p w:rsidR="001170D5" w:rsidRPr="001170D5" w:rsidRDefault="001170D5" w:rsidP="001170D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UART1 (Serial1) → TX1 = GPIO10, RX1 = GPIO9 (але можна 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переназначити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1170D5" w:rsidRPr="001170D5" w:rsidRDefault="001170D5" w:rsidP="001170D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UART2 (Serial2) → TX2 = GPIO17, RX2 = GPIO16 (також можна 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переназначити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1170D5" w:rsidRPr="001170D5" w:rsidRDefault="001170D5" w:rsidP="0011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Найзручніше – самому вказати піни для TX та RX.</w:t>
      </w:r>
    </w:p>
    <w:p w:rsidR="001170D5" w:rsidRPr="001170D5" w:rsidRDefault="001170D5" w:rsidP="0011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70D5" w:rsidRPr="001170D5" w:rsidRDefault="001170D5" w:rsidP="001170D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Приклад: передача та прийом даних через UART2</w:t>
      </w:r>
    </w:p>
    <w:p w:rsidR="001170D5" w:rsidRPr="001170D5" w:rsidRDefault="001170D5" w:rsidP="0011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Підключимо, наприклад:</w:t>
      </w:r>
    </w:p>
    <w:p w:rsidR="001170D5" w:rsidRPr="001170D5" w:rsidRDefault="001170D5" w:rsidP="001170D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TX → GPIO17</w:t>
      </w:r>
    </w:p>
    <w:p w:rsidR="001170D5" w:rsidRPr="001170D5" w:rsidRDefault="001170D5" w:rsidP="001170D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RX → GPIO16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// Використання UART на 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NodeMCU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ESP32 (38 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pin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#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define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RXD2 16   // 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Пін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RX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#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define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TXD2 17   // 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Пін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TX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void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setup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{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// Основний UART (через USB для монітора)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Serial.begin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(115200);  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// Другий UART (Serial2)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Serial2.begin(9600, SERIAL_8N1, RXD2, TXD2); 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("UART приклад запущено!");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void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loop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{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// Надсилаємо дані через Serial2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Serial2.println("Привіт від ESP32 через UART2!");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// Якщо щось прийшло на Serial2 </w:t>
      </w:r>
      <w:r w:rsidR="00943FD1"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вивести в монітор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if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(Serial2.available()) {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String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data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Serial2.readStringUntil('\n');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("Отримано по UART2: ");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data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}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delay</w:t>
      </w:r>
      <w:proofErr w:type="spellEnd"/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(1000);</w:t>
      </w:r>
    </w:p>
    <w:p w:rsidR="001170D5" w:rsidRPr="001170D5" w:rsidRDefault="001170D5" w:rsidP="0011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</w:t>
      </w:r>
    </w:p>
    <w:p w:rsidR="001170D5" w:rsidRPr="001170D5" w:rsidRDefault="001170D5" w:rsidP="0011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467B" w:rsidRPr="001170D5" w:rsidRDefault="003C467B" w:rsidP="001170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Висновок: </w:t>
      </w:r>
      <w:r w:rsidRPr="001170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UART </w:t>
      </w:r>
      <w:r w:rsidR="003770D6"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1170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це простий і надійний спосіб послідовної асинхронної комунікації між пристроями</w:t>
      </w: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не потребує складного апаратного забезпечення, але підходить переважно для відносно невеликих швидкостей і відстаней.</w:t>
      </w:r>
    </w:p>
    <w:p w:rsidR="005A6C2D" w:rsidRDefault="005A6C2D" w:rsidP="0011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FD1" w:rsidRPr="00943FD1" w:rsidRDefault="00943FD1" w:rsidP="00117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3F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СЛАЙД 4</w:t>
      </w:r>
    </w:p>
    <w:p w:rsidR="00943FD1" w:rsidRPr="001170D5" w:rsidRDefault="00943FD1" w:rsidP="0011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0AEC" w:rsidRPr="001170D5" w:rsidRDefault="00820AEC" w:rsidP="001170D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3.2. I²C </w:t>
      </w:r>
      <w:r w:rsidR="006F315B" w:rsidRPr="001170D5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6F315B" w:rsidRPr="001170D5">
        <w:rPr>
          <w:rFonts w:ascii="Times New Roman" w:hAnsi="Times New Roman" w:cs="Times New Roman"/>
          <w:sz w:val="28"/>
          <w:szCs w:val="28"/>
          <w:lang w:val="uk-UA"/>
        </w:rPr>
        <w:t>ай-скве́рд-сі</w:t>
      </w:r>
      <w:proofErr w:type="spellEnd"/>
      <w:r w:rsidR="006F315B" w:rsidRPr="001170D5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820AEC" w:rsidRPr="001170D5" w:rsidRDefault="00820AEC" w:rsidP="0011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70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I²C</w:t>
      </w: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315B" w:rsidRPr="001170D5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6F315B" w:rsidRPr="001170D5">
        <w:rPr>
          <w:rFonts w:ascii="Times New Roman" w:hAnsi="Times New Roman" w:cs="Times New Roman"/>
          <w:sz w:val="28"/>
          <w:szCs w:val="28"/>
          <w:lang w:val="uk-UA"/>
        </w:rPr>
        <w:t>ай-скве́рд-сі</w:t>
      </w:r>
      <w:proofErr w:type="spellEnd"/>
      <w:r w:rsidR="006F315B" w:rsidRPr="001170D5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це </w:t>
      </w:r>
      <w:r w:rsidRPr="001170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протокол для обміну даними між електронними пристроями</w:t>
      </w:r>
      <w:r w:rsidRPr="00117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20AEC" w:rsidRPr="00820AEC" w:rsidRDefault="00820AEC" w:rsidP="00CE10E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Він </w:t>
      </w:r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синхронний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тобто всі пристрої працюють за одним </w:t>
      </w:r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годинником (SCL)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20AEC" w:rsidRPr="00820AEC" w:rsidRDefault="00820AEC" w:rsidP="00CE10E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Його придумала компанія </w:t>
      </w:r>
      <w:proofErr w:type="spellStart"/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Philips</w:t>
      </w:r>
      <w:proofErr w:type="spellEnd"/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20AEC" w:rsidRPr="00820AEC" w:rsidRDefault="00820AEC" w:rsidP="0052736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Основні “лічильні дроти”</w:t>
      </w:r>
    </w:p>
    <w:p w:rsidR="00820AEC" w:rsidRPr="00820AEC" w:rsidRDefault="00820AEC" w:rsidP="00527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I²C </w:t>
      </w:r>
      <w:r w:rsidR="006F315B" w:rsidRPr="00A841AB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6F315B" w:rsidRPr="00A841AB">
        <w:rPr>
          <w:rFonts w:ascii="Times New Roman" w:hAnsi="Times New Roman" w:cs="Times New Roman"/>
          <w:sz w:val="28"/>
          <w:szCs w:val="28"/>
          <w:lang w:val="uk-UA"/>
        </w:rPr>
        <w:t>ай-скве́рд</w:t>
      </w:r>
      <w:r w:rsidR="006F315B" w:rsidRPr="009A4CB9">
        <w:rPr>
          <w:rFonts w:ascii="Times New Roman" w:hAnsi="Times New Roman" w:cs="Times New Roman"/>
          <w:sz w:val="28"/>
          <w:szCs w:val="28"/>
          <w:lang w:val="uk-UA"/>
        </w:rPr>
        <w:t>-сі</w:t>
      </w:r>
      <w:proofErr w:type="spellEnd"/>
      <w:r w:rsidR="006F315B" w:rsidRPr="009A4CB9">
        <w:rPr>
          <w:sz w:val="28"/>
          <w:szCs w:val="28"/>
          <w:lang w:val="uk-UA"/>
        </w:rPr>
        <w:t>]</w:t>
      </w:r>
      <w:r w:rsidR="006F315B">
        <w:rPr>
          <w:sz w:val="28"/>
          <w:szCs w:val="28"/>
          <w:lang w:val="uk-UA"/>
        </w:rPr>
        <w:t xml:space="preserve"> 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працює тільки через </w:t>
      </w:r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 дроти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20AEC" w:rsidRPr="00820AEC" w:rsidRDefault="00820AEC" w:rsidP="00CE10E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SCL (</w:t>
      </w:r>
      <w:proofErr w:type="spellStart"/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Serial</w:t>
      </w:r>
      <w:proofErr w:type="spellEnd"/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Clock</w:t>
      </w:r>
      <w:proofErr w:type="spellEnd"/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“годинник”, який каже: </w:t>
      </w:r>
      <w:r w:rsidRPr="00820AE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“</w:t>
      </w:r>
      <w:proofErr w:type="spellStart"/>
      <w:r w:rsidRPr="00820AE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теперь</w:t>
      </w:r>
      <w:proofErr w:type="spellEnd"/>
      <w:r w:rsidRPr="00820AE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дивись, зараз йде новий біт”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20AEC" w:rsidRPr="00820AEC" w:rsidRDefault="00820AEC" w:rsidP="00CE10E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SDA (</w:t>
      </w:r>
      <w:proofErr w:type="spellStart"/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Serial</w:t>
      </w:r>
      <w:proofErr w:type="spellEnd"/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Data</w:t>
      </w:r>
      <w:proofErr w:type="spellEnd"/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самі дані, які передаються по черзі (0 або 1).</w:t>
      </w:r>
    </w:p>
    <w:p w:rsidR="00820AEC" w:rsidRPr="00820AEC" w:rsidRDefault="00820AEC" w:rsidP="00527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Уяви, що </w:t>
      </w:r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SCL – це диригент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</w:t>
      </w:r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SDA – </w:t>
      </w:r>
      <w:proofErr w:type="spellStart"/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музикнти</w:t>
      </w:r>
      <w:proofErr w:type="spellEnd"/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, які грають ноти за диригентом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20AEC" w:rsidRPr="00820AEC" w:rsidRDefault="00820AEC" w:rsidP="00527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0AEC" w:rsidRPr="00820AEC" w:rsidRDefault="00820AEC" w:rsidP="0052736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Як працює I²C</w:t>
      </w:r>
      <w:r w:rsidR="006F31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6F315B" w:rsidRPr="00A841AB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6F315B" w:rsidRPr="00A841AB">
        <w:rPr>
          <w:rFonts w:ascii="Times New Roman" w:hAnsi="Times New Roman" w:cs="Times New Roman"/>
          <w:sz w:val="28"/>
          <w:szCs w:val="28"/>
          <w:lang w:val="uk-UA"/>
        </w:rPr>
        <w:t>ай-скве́рд</w:t>
      </w:r>
      <w:r w:rsidR="006F315B" w:rsidRPr="009A4CB9">
        <w:rPr>
          <w:rFonts w:ascii="Times New Roman" w:hAnsi="Times New Roman" w:cs="Times New Roman"/>
          <w:sz w:val="28"/>
          <w:szCs w:val="28"/>
          <w:lang w:val="uk-UA"/>
        </w:rPr>
        <w:t>-сі</w:t>
      </w:r>
      <w:proofErr w:type="spellEnd"/>
      <w:r w:rsidR="006F315B" w:rsidRPr="009A4CB9">
        <w:rPr>
          <w:sz w:val="28"/>
          <w:szCs w:val="28"/>
          <w:lang w:val="uk-UA"/>
        </w:rPr>
        <w:t>]</w:t>
      </w:r>
    </w:p>
    <w:p w:rsidR="00820AEC" w:rsidRPr="00820AEC" w:rsidRDefault="00820AEC" w:rsidP="00CE10E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одній шині можуть бути </w:t>
      </w:r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багато пристроїв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20AEC" w:rsidRPr="00820AEC" w:rsidRDefault="00820AEC" w:rsidP="00CE10E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Кожен пристрій має </w:t>
      </w:r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адресу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 будинок на вулиці.</w:t>
      </w:r>
    </w:p>
    <w:p w:rsidR="00820AEC" w:rsidRPr="00820AEC" w:rsidRDefault="00820AEC" w:rsidP="00CE10E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Майстер (</w:t>
      </w:r>
      <w:proofErr w:type="spellStart"/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Master</w:t>
      </w:r>
      <w:proofErr w:type="spellEnd"/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7366"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керує обміном: каже, кому передавати дані.</w:t>
      </w:r>
    </w:p>
    <w:p w:rsidR="00820AEC" w:rsidRPr="00820AEC" w:rsidRDefault="00820AEC" w:rsidP="00CE10E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Слейв</w:t>
      </w:r>
      <w:proofErr w:type="spellEnd"/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</w:t>
      </w:r>
      <w:proofErr w:type="spellStart"/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Slave</w:t>
      </w:r>
      <w:proofErr w:type="spellEnd"/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7366"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підлеглий: відповідає на запит майстра.</w:t>
      </w:r>
    </w:p>
    <w:p w:rsidR="00820AEC" w:rsidRPr="00820AEC" w:rsidRDefault="00820AEC" w:rsidP="00527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Наприклад:</w:t>
      </w:r>
    </w:p>
    <w:p w:rsidR="00820AEC" w:rsidRPr="00820AEC" w:rsidRDefault="00820AEC" w:rsidP="00CE10E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Мікроконтролер (</w:t>
      </w:r>
      <w:proofErr w:type="spellStart"/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Master</w:t>
      </w:r>
      <w:proofErr w:type="spellEnd"/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питає датчик світла (</w:t>
      </w:r>
      <w:proofErr w:type="spellStart"/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Slave</w:t>
      </w:r>
      <w:proofErr w:type="spellEnd"/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): “Яка зараз освітленість?”</w:t>
      </w:r>
    </w:p>
    <w:p w:rsidR="00820AEC" w:rsidRPr="00820AEC" w:rsidRDefault="00820AEC" w:rsidP="00CE10E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Датчик відповідає потрібним числом через </w:t>
      </w:r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SDA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синхронно з </w:t>
      </w:r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SCL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20AEC" w:rsidRPr="00820AEC" w:rsidRDefault="00820AEC" w:rsidP="00527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0AEC" w:rsidRPr="00820AEC" w:rsidRDefault="00820AEC" w:rsidP="0052736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Застосування</w:t>
      </w:r>
    </w:p>
    <w:p w:rsidR="00820AEC" w:rsidRPr="00820AEC" w:rsidRDefault="00820AEC" w:rsidP="00527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I²C </w:t>
      </w:r>
      <w:r w:rsidR="006F315B" w:rsidRPr="00A841AB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6F315B" w:rsidRPr="00A841AB">
        <w:rPr>
          <w:rFonts w:ascii="Times New Roman" w:hAnsi="Times New Roman" w:cs="Times New Roman"/>
          <w:sz w:val="28"/>
          <w:szCs w:val="28"/>
          <w:lang w:val="uk-UA"/>
        </w:rPr>
        <w:t>ай-скве́рд</w:t>
      </w:r>
      <w:r w:rsidR="006F315B" w:rsidRPr="009A4CB9">
        <w:rPr>
          <w:rFonts w:ascii="Times New Roman" w:hAnsi="Times New Roman" w:cs="Times New Roman"/>
          <w:sz w:val="28"/>
          <w:szCs w:val="28"/>
          <w:lang w:val="uk-UA"/>
        </w:rPr>
        <w:t>-сі</w:t>
      </w:r>
      <w:proofErr w:type="spellEnd"/>
      <w:r w:rsidR="006F315B" w:rsidRPr="009A4CB9">
        <w:rPr>
          <w:sz w:val="28"/>
          <w:szCs w:val="28"/>
          <w:lang w:val="uk-UA"/>
        </w:rPr>
        <w:t>]</w:t>
      </w:r>
      <w:r w:rsidR="006F315B">
        <w:rPr>
          <w:sz w:val="28"/>
          <w:szCs w:val="28"/>
          <w:lang w:val="uk-UA"/>
        </w:rPr>
        <w:t xml:space="preserve"> 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часто використовують для підключення:</w:t>
      </w:r>
    </w:p>
    <w:p w:rsidR="00820AEC" w:rsidRPr="00820AEC" w:rsidRDefault="00820AEC" w:rsidP="00CE10E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Датчиків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BH1750 (світло), MPU6050 (акселератор та гіроскоп).</w:t>
      </w:r>
    </w:p>
    <w:p w:rsidR="00820AEC" w:rsidRPr="00820AEC" w:rsidRDefault="00820AEC" w:rsidP="00CE10E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Дисплеїв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LCD з адаптером I²C.</w:t>
      </w:r>
    </w:p>
    <w:p w:rsidR="00820AEC" w:rsidRPr="00820AEC" w:rsidRDefault="00820AEC" w:rsidP="00CE10E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0A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Пам’яті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EEPROM для зберігання даних.</w:t>
      </w:r>
    </w:p>
    <w:p w:rsidR="005A6C2D" w:rsidRPr="00943FD1" w:rsidRDefault="005A6C2D" w:rsidP="0094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FD1" w:rsidRPr="00943FD1" w:rsidRDefault="00943FD1" w:rsidP="0094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3F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Приклад I²C</w:t>
      </w:r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proofErr w:type="spellStart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NodeMCU</w:t>
      </w:r>
      <w:proofErr w:type="spellEnd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ESP32 (38 </w:t>
      </w:r>
      <w:proofErr w:type="spellStart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pin</w:t>
      </w:r>
      <w:proofErr w:type="spellEnd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):</w:t>
      </w:r>
    </w:p>
    <w:p w:rsidR="00943FD1" w:rsidRPr="00943FD1" w:rsidRDefault="00943FD1" w:rsidP="00943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#</w:t>
      </w:r>
      <w:proofErr w:type="spellStart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include</w:t>
      </w:r>
      <w:proofErr w:type="spellEnd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&lt;</w:t>
      </w:r>
      <w:proofErr w:type="spellStart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Wire.h</w:t>
      </w:r>
      <w:proofErr w:type="spellEnd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&gt;</w:t>
      </w:r>
    </w:p>
    <w:p w:rsidR="00943FD1" w:rsidRPr="00943FD1" w:rsidRDefault="00943FD1" w:rsidP="00943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FD1" w:rsidRPr="00943FD1" w:rsidRDefault="00943FD1" w:rsidP="00943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void</w:t>
      </w:r>
      <w:proofErr w:type="spellEnd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setup</w:t>
      </w:r>
      <w:proofErr w:type="spellEnd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{</w:t>
      </w:r>
    </w:p>
    <w:p w:rsidR="00943FD1" w:rsidRPr="00943FD1" w:rsidRDefault="00943FD1" w:rsidP="00943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Serial.begin</w:t>
      </w:r>
      <w:proofErr w:type="spellEnd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(115200);</w:t>
      </w:r>
    </w:p>
    <w:p w:rsidR="00943FD1" w:rsidRPr="00943FD1" w:rsidRDefault="00943FD1" w:rsidP="00943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FD1" w:rsidRPr="00943FD1" w:rsidRDefault="00943FD1" w:rsidP="00943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// Запуск I²C на стандартних </w:t>
      </w:r>
      <w:proofErr w:type="spellStart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пінах</w:t>
      </w:r>
      <w:proofErr w:type="spellEnd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ESP32: SDA=21, SCL=22</w:t>
      </w:r>
    </w:p>
    <w:p w:rsidR="00943FD1" w:rsidRPr="00943FD1" w:rsidRDefault="00943FD1" w:rsidP="00943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Wire.begin</w:t>
      </w:r>
      <w:proofErr w:type="spellEnd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(21, 22);</w:t>
      </w:r>
    </w:p>
    <w:p w:rsidR="00943FD1" w:rsidRPr="00943FD1" w:rsidRDefault="00943FD1" w:rsidP="00943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FD1" w:rsidRPr="00943FD1" w:rsidRDefault="00943FD1" w:rsidP="00943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("I²C шина </w:t>
      </w:r>
      <w:proofErr w:type="spellStart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ініціалізована</w:t>
      </w:r>
      <w:proofErr w:type="spellEnd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!");</w:t>
      </w:r>
    </w:p>
    <w:p w:rsidR="00943FD1" w:rsidRPr="00943FD1" w:rsidRDefault="00943FD1" w:rsidP="00943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</w:t>
      </w:r>
    </w:p>
    <w:p w:rsidR="00943FD1" w:rsidRPr="00943FD1" w:rsidRDefault="00943FD1" w:rsidP="00943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FD1" w:rsidRPr="00943FD1" w:rsidRDefault="00943FD1" w:rsidP="00943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void</w:t>
      </w:r>
      <w:proofErr w:type="spellEnd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loop</w:t>
      </w:r>
      <w:proofErr w:type="spellEnd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{</w:t>
      </w:r>
    </w:p>
    <w:p w:rsidR="00943FD1" w:rsidRPr="00943FD1" w:rsidRDefault="00943FD1" w:rsidP="00943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// Просто повідомлення кожні 2 секунди</w:t>
      </w:r>
    </w:p>
    <w:p w:rsidR="00943FD1" w:rsidRPr="00943FD1" w:rsidRDefault="00943FD1" w:rsidP="00943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("I²C працює...");</w:t>
      </w:r>
    </w:p>
    <w:p w:rsidR="00943FD1" w:rsidRPr="00943FD1" w:rsidRDefault="00943FD1" w:rsidP="00943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delay</w:t>
      </w:r>
      <w:proofErr w:type="spellEnd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(2000);</w:t>
      </w:r>
    </w:p>
    <w:p w:rsidR="00943FD1" w:rsidRPr="00943FD1" w:rsidRDefault="00943FD1" w:rsidP="00943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</w:t>
      </w:r>
    </w:p>
    <w:p w:rsidR="00943FD1" w:rsidRPr="00943FD1" w:rsidRDefault="00943FD1" w:rsidP="0094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FD1" w:rsidRPr="00943FD1" w:rsidRDefault="00943FD1" w:rsidP="0094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робить цей код:</w:t>
      </w:r>
    </w:p>
    <w:p w:rsidR="00943FD1" w:rsidRPr="00943FD1" w:rsidRDefault="00943FD1" w:rsidP="00943FD1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Ініціалізує</w:t>
      </w:r>
      <w:proofErr w:type="spellEnd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I²C на ESP32 (</w:t>
      </w:r>
      <w:proofErr w:type="spellStart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пін</w:t>
      </w:r>
      <w:proofErr w:type="spellEnd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SDA = 21, </w:t>
      </w:r>
      <w:proofErr w:type="spellStart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пін</w:t>
      </w:r>
      <w:proofErr w:type="spellEnd"/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SCL = 22).</w:t>
      </w:r>
    </w:p>
    <w:p w:rsidR="00943FD1" w:rsidRPr="00943FD1" w:rsidRDefault="00943FD1" w:rsidP="00943FD1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3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Виводить у серіал повідомлення, що все працює.</w:t>
      </w:r>
    </w:p>
    <w:p w:rsidR="00943FD1" w:rsidRDefault="00943FD1" w:rsidP="0094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FD1" w:rsidRPr="00943FD1" w:rsidRDefault="00943FD1" w:rsidP="00943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3F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СЛАЙД 5</w:t>
      </w:r>
    </w:p>
    <w:p w:rsidR="00943FD1" w:rsidRPr="00943FD1" w:rsidRDefault="00943FD1" w:rsidP="0094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366" w:rsidRPr="00527366" w:rsidRDefault="00527366" w:rsidP="0052736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3.3. SPI </w:t>
      </w:r>
      <w:r w:rsidRPr="00BD0F46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Pr="00527366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BD0F46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527366">
        <w:rPr>
          <w:rFonts w:ascii="Times New Roman" w:hAnsi="Times New Roman" w:cs="Times New Roman"/>
          <w:sz w:val="28"/>
          <w:szCs w:val="28"/>
        </w:rPr>
        <w:t>пі</w:t>
      </w:r>
      <w:proofErr w:type="spellEnd"/>
      <w:r w:rsidRPr="00BD0F4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27366">
        <w:rPr>
          <w:rFonts w:ascii="Times New Roman" w:hAnsi="Times New Roman" w:cs="Times New Roman"/>
          <w:sz w:val="28"/>
          <w:szCs w:val="28"/>
        </w:rPr>
        <w:t>ай</w:t>
      </w:r>
      <w:r w:rsidRPr="00BD0F46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Serial</w:t>
      </w:r>
      <w:proofErr w:type="spellEnd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Peripheral</w:t>
      </w:r>
      <w:proofErr w:type="spellEnd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Interface</w:t>
      </w:r>
      <w:proofErr w:type="spellEnd"/>
    </w:p>
    <w:p w:rsidR="00527366" w:rsidRPr="00527366" w:rsidRDefault="00527366" w:rsidP="00527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SPI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20A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</w:t>
      </w: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синхронний протокол для обміну даними між мікроконтролером і периферійними пристроями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27366" w:rsidRPr="00527366" w:rsidRDefault="00527366" w:rsidP="00CE10E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компанією </w:t>
      </w: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Motorola</w:t>
      </w:r>
      <w:proofErr w:type="spellEnd"/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27366" w:rsidRPr="00527366" w:rsidRDefault="00527366" w:rsidP="00CE10E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Працює дуже швидко, набагато швидше за UART та I²C </w:t>
      </w:r>
      <w:r w:rsidRPr="00A841AB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Pr="00A841AB">
        <w:rPr>
          <w:rFonts w:ascii="Times New Roman" w:hAnsi="Times New Roman" w:cs="Times New Roman"/>
          <w:sz w:val="28"/>
          <w:szCs w:val="28"/>
          <w:lang w:val="uk-UA"/>
        </w:rPr>
        <w:t>ай-скве́рд</w:t>
      </w:r>
      <w:r w:rsidRPr="009A4CB9">
        <w:rPr>
          <w:rFonts w:ascii="Times New Roman" w:hAnsi="Times New Roman" w:cs="Times New Roman"/>
          <w:sz w:val="28"/>
          <w:szCs w:val="28"/>
          <w:lang w:val="uk-UA"/>
        </w:rPr>
        <w:t>-сі</w:t>
      </w:r>
      <w:proofErr w:type="spellEnd"/>
      <w:r w:rsidRPr="009A4CB9">
        <w:rPr>
          <w:sz w:val="28"/>
          <w:szCs w:val="28"/>
          <w:lang w:val="uk-UA"/>
        </w:rPr>
        <w:t>]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 десятків МГц).</w:t>
      </w:r>
    </w:p>
    <w:p w:rsidR="00527366" w:rsidRPr="00527366" w:rsidRDefault="00527366" w:rsidP="00527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366" w:rsidRPr="00527366" w:rsidRDefault="00527366" w:rsidP="005E1D6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Основні дроти SPI</w:t>
      </w:r>
      <w:r w:rsidR="005E1D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E1D6A" w:rsidRPr="00527366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5E1D6A" w:rsidRPr="00527366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="005E1D6A" w:rsidRPr="005273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E1D6A" w:rsidRPr="00527366">
        <w:rPr>
          <w:rFonts w:ascii="Times New Roman" w:hAnsi="Times New Roman" w:cs="Times New Roman"/>
          <w:sz w:val="28"/>
          <w:szCs w:val="28"/>
        </w:rPr>
        <w:t>пі</w:t>
      </w:r>
      <w:proofErr w:type="spellEnd"/>
      <w:r w:rsidR="005E1D6A" w:rsidRPr="00527366">
        <w:rPr>
          <w:rFonts w:ascii="Times New Roman" w:hAnsi="Times New Roman" w:cs="Times New Roman"/>
          <w:sz w:val="28"/>
          <w:szCs w:val="28"/>
        </w:rPr>
        <w:t>-ай]</w:t>
      </w:r>
    </w:p>
    <w:p w:rsidR="00527366" w:rsidRPr="00527366" w:rsidRDefault="00527366" w:rsidP="00527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роботи SPI потрібно </w:t>
      </w: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 дроти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27366" w:rsidRPr="00527366" w:rsidRDefault="00527366" w:rsidP="00CE10E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MISO (</w:t>
      </w: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Master</w:t>
      </w:r>
      <w:proofErr w:type="spellEnd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In</w:t>
      </w:r>
      <w:proofErr w:type="spellEnd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Slave</w:t>
      </w:r>
      <w:proofErr w:type="spellEnd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Out</w:t>
      </w:r>
      <w:proofErr w:type="spellEnd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дані від підлеглого (</w:t>
      </w:r>
      <w:proofErr w:type="spellStart"/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Slave</w:t>
      </w:r>
      <w:proofErr w:type="spellEnd"/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до головного (</w:t>
      </w:r>
      <w:proofErr w:type="spellStart"/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Master</w:t>
      </w:r>
      <w:proofErr w:type="spellEnd"/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527366" w:rsidRPr="00527366" w:rsidRDefault="00527366" w:rsidP="00CE10E1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Уяви: підлеглий каже головному відповідь.</w:t>
      </w:r>
    </w:p>
    <w:p w:rsidR="00527366" w:rsidRPr="00527366" w:rsidRDefault="00527366" w:rsidP="00CE10E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MOSI (</w:t>
      </w: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Master</w:t>
      </w:r>
      <w:proofErr w:type="spellEnd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Out</w:t>
      </w:r>
      <w:proofErr w:type="spellEnd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Slave</w:t>
      </w:r>
      <w:proofErr w:type="spellEnd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In</w:t>
      </w:r>
      <w:proofErr w:type="spellEnd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дані від головного (</w:t>
      </w:r>
      <w:proofErr w:type="spellStart"/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Master</w:t>
      </w:r>
      <w:proofErr w:type="spellEnd"/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до підлеглого (</w:t>
      </w:r>
      <w:proofErr w:type="spellStart"/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Slave</w:t>
      </w:r>
      <w:proofErr w:type="spellEnd"/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527366" w:rsidRPr="00527366" w:rsidRDefault="00527366" w:rsidP="00CE10E1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передає команду або інформацію підлеглому.</w:t>
      </w:r>
    </w:p>
    <w:p w:rsidR="00527366" w:rsidRPr="00527366" w:rsidRDefault="00527366" w:rsidP="00CE10E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SCK (</w:t>
      </w: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Serial</w:t>
      </w:r>
      <w:proofErr w:type="spellEnd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Clock</w:t>
      </w:r>
      <w:proofErr w:type="spellEnd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тактовий сигнал.</w:t>
      </w:r>
    </w:p>
    <w:p w:rsidR="00527366" w:rsidRPr="00527366" w:rsidRDefault="00527366" w:rsidP="00CE10E1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як диригент оркестру: “тепер передаємо біт, тепер наступний біт”.</w:t>
      </w:r>
    </w:p>
    <w:p w:rsidR="00527366" w:rsidRPr="00527366" w:rsidRDefault="00527366" w:rsidP="00CE10E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SS/CS (</w:t>
      </w: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Slave</w:t>
      </w:r>
      <w:proofErr w:type="spellEnd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Select</w:t>
      </w:r>
      <w:proofErr w:type="spellEnd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/ </w:t>
      </w: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Chip</w:t>
      </w:r>
      <w:proofErr w:type="spellEnd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Select</w:t>
      </w:r>
      <w:proofErr w:type="spellEnd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вибір підлеглого.</w:t>
      </w:r>
    </w:p>
    <w:p w:rsidR="00527366" w:rsidRPr="00527366" w:rsidRDefault="00527366" w:rsidP="00CE10E1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каже: “Тепер спілкуємось саме з цим пристроєм”, бо на шину може бути підключено кілька пристроїв.</w:t>
      </w:r>
    </w:p>
    <w:p w:rsidR="00527366" w:rsidRPr="00527366" w:rsidRDefault="00527366" w:rsidP="00527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366" w:rsidRPr="00527366" w:rsidRDefault="00527366" w:rsidP="0052736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Як працює SPI </w:t>
      </w:r>
      <w:r w:rsidR="005E1D6A" w:rsidRPr="005E1D6A">
        <w:rPr>
          <w:rFonts w:ascii="Times New Roman" w:hAnsi="Times New Roman" w:cs="Times New Roman"/>
          <w:sz w:val="28"/>
          <w:szCs w:val="28"/>
          <w:lang w:val="uk-UA"/>
        </w:rPr>
        <w:t>[ес-пі-ай]</w:t>
      </w:r>
      <w:r w:rsidR="005E1D6A"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27366" w:rsidRPr="00527366" w:rsidRDefault="00527366" w:rsidP="00527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Уяви, що </w:t>
      </w: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майстер – </w:t>
      </w:r>
      <w:r w:rsidR="00CC7AF9" w:rsidRPr="00CC7A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викладач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</w:t>
      </w: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слейви</w:t>
      </w:r>
      <w:proofErr w:type="spellEnd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– </w:t>
      </w:r>
      <w:r w:rsidR="00CC7A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студенти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27366" w:rsidRPr="00527366" w:rsidRDefault="00CC7AF9" w:rsidP="00CE10E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CC7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икладач</w:t>
      </w:r>
      <w:r w:rsidR="00527366"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527366"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Master</w:t>
      </w:r>
      <w:proofErr w:type="spellEnd"/>
      <w:r w:rsidR="00527366"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каже конкретному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студенту</w:t>
      </w:r>
      <w:r w:rsidR="00527366"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527366"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Slave</w:t>
      </w:r>
      <w:proofErr w:type="spellEnd"/>
      <w:r w:rsidR="00527366"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через </w:t>
      </w:r>
      <w:r w:rsidR="00527366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SS/CS</w:t>
      </w:r>
      <w:r w:rsidR="00527366"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“Ти відповідаєш зараз”.</w:t>
      </w:r>
    </w:p>
    <w:p w:rsidR="00527366" w:rsidRPr="00527366" w:rsidRDefault="00CC7AF9" w:rsidP="00CE10E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CC7A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икладач</w:t>
      </w:r>
      <w:r w:rsidR="00527366"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подає сигнал </w:t>
      </w:r>
      <w:r w:rsidR="00527366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SCK</w:t>
      </w:r>
      <w:r w:rsidR="00527366"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“по команді вперед!”</w:t>
      </w:r>
    </w:p>
    <w:p w:rsidR="00527366" w:rsidRPr="00527366" w:rsidRDefault="00CC7AF9" w:rsidP="00CE10E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</w:t>
      </w:r>
      <w:r w:rsidR="00527366"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отримує команду через </w:t>
      </w:r>
      <w:r w:rsidR="00527366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MOSI</w:t>
      </w:r>
      <w:r w:rsidR="00527366"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відправляє відповідь через </w:t>
      </w:r>
      <w:r w:rsidR="00527366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MISO</w:t>
      </w:r>
      <w:r w:rsidR="00527366"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27366" w:rsidRPr="00527366" w:rsidRDefault="00527366" w:rsidP="00CE10E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Можна передавати </w:t>
      </w: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дуже швидко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бо синхронізація йде по годиннику (</w:t>
      </w: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SCK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527366" w:rsidRPr="00527366" w:rsidRDefault="00527366" w:rsidP="00527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366" w:rsidRPr="00527366" w:rsidRDefault="00527366" w:rsidP="0052736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Застосування SPI</w:t>
      </w:r>
    </w:p>
    <w:p w:rsidR="00527366" w:rsidRPr="00527366" w:rsidRDefault="00527366" w:rsidP="00527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SPI використовується там, де потрібна </w:t>
      </w: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швидка передача даних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27366" w:rsidRPr="00527366" w:rsidRDefault="00527366" w:rsidP="00CE10E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Дисплеї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TFT/OLED</w:t>
      </w:r>
    </w:p>
    <w:p w:rsidR="00527366" w:rsidRPr="00527366" w:rsidRDefault="00527366" w:rsidP="00CE10E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SD-карти</w:t>
      </w:r>
    </w:p>
    <w:p w:rsidR="00527366" w:rsidRPr="00527366" w:rsidRDefault="00527366" w:rsidP="00CE10E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Радіомодулі</w:t>
      </w:r>
      <w:proofErr w:type="spellEnd"/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(наприклад, nRF24L01)</w:t>
      </w:r>
    </w:p>
    <w:p w:rsidR="00527366" w:rsidRPr="00527366" w:rsidRDefault="00527366" w:rsidP="00CE10E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високошвидкісні периферійні пристрої</w:t>
      </w:r>
    </w:p>
    <w:p w:rsidR="00527366" w:rsidRPr="00527366" w:rsidRDefault="00527366" w:rsidP="00527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27366" w:rsidRPr="00527366" w:rsidRDefault="00AC4BBF" w:rsidP="00527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Отже</w:t>
      </w:r>
      <w:r w:rsidR="00527366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27366"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SPI = швидка розмова між </w:t>
      </w:r>
      <w:r w:rsidR="00527366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головним і підлеглими пристроями</w:t>
      </w:r>
      <w:r w:rsidR="00527366"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де:</w:t>
      </w:r>
    </w:p>
    <w:p w:rsidR="00527366" w:rsidRPr="00527366" w:rsidRDefault="00527366" w:rsidP="00CE10E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MOSI</w:t>
      </w:r>
      <w:r w:rsidR="00AC4B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</w:t>
      </w:r>
      <w:proofErr w:type="spellStart"/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Master</w:t>
      </w:r>
      <w:proofErr w:type="spellEnd"/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Out</w:t>
      </w:r>
      <w:proofErr w:type="spellEnd"/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Slave</w:t>
      </w:r>
      <w:proofErr w:type="spellEnd"/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In</w:t>
      </w:r>
      <w:proofErr w:type="spellEnd"/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AC4BBF"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proofErr w:type="spellStart"/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Master</w:t>
      </w:r>
      <w:proofErr w:type="spellEnd"/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передає дані</w:t>
      </w:r>
    </w:p>
    <w:p w:rsidR="00527366" w:rsidRPr="00527366" w:rsidRDefault="00527366" w:rsidP="00CE10E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MISO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4B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Master</w:t>
      </w:r>
      <w:proofErr w:type="spellEnd"/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In</w:t>
      </w:r>
      <w:proofErr w:type="spellEnd"/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Slave</w:t>
      </w:r>
      <w:proofErr w:type="spellEnd"/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Out</w:t>
      </w:r>
      <w:proofErr w:type="spellEnd"/>
      <w:r w:rsidR="00AC4B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</w:t>
      </w:r>
      <w:proofErr w:type="spellStart"/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Slave</w:t>
      </w:r>
      <w:proofErr w:type="spellEnd"/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відповідає</w:t>
      </w:r>
    </w:p>
    <w:p w:rsidR="00527366" w:rsidRPr="00527366" w:rsidRDefault="00527366" w:rsidP="00CE10E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SCK</w:t>
      </w:r>
      <w:r w:rsidR="00AC4B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</w:t>
      </w:r>
      <w:proofErr w:type="spellStart"/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Serial</w:t>
      </w:r>
      <w:proofErr w:type="spellEnd"/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Clock</w:t>
      </w:r>
      <w:proofErr w:type="spellEnd"/>
      <w:r w:rsidR="00AC4BBF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AC4BBF"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273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 диригент задає ритм</w:t>
      </w:r>
    </w:p>
    <w:p w:rsidR="00527366" w:rsidRPr="00866A6A" w:rsidRDefault="00527366" w:rsidP="00866A6A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SS/CS</w:t>
      </w: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4BBF" w:rsidRPr="00866A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</w:t>
      </w:r>
      <w:proofErr w:type="spellStart"/>
      <w:r w:rsidR="00AC4BBF" w:rsidRPr="00866A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Slave</w:t>
      </w:r>
      <w:proofErr w:type="spellEnd"/>
      <w:r w:rsidR="00AC4BBF" w:rsidRPr="00866A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AC4BBF" w:rsidRPr="00866A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Select</w:t>
      </w:r>
      <w:proofErr w:type="spellEnd"/>
      <w:r w:rsidR="00AC4BBF" w:rsidRPr="00866A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/ </w:t>
      </w:r>
      <w:proofErr w:type="spellStart"/>
      <w:r w:rsidR="00AC4BBF" w:rsidRPr="00866A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Chip</w:t>
      </w:r>
      <w:proofErr w:type="spellEnd"/>
      <w:r w:rsidR="00AC4BBF" w:rsidRPr="00866A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AC4BBF" w:rsidRPr="00866A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Select</w:t>
      </w:r>
      <w:proofErr w:type="spellEnd"/>
      <w:r w:rsidR="00AC4BBF" w:rsidRPr="00866A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AC4BBF"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 вибір того, з ким зараз спілкуємось</w:t>
      </w:r>
    </w:p>
    <w:p w:rsidR="00AC4BBF" w:rsidRDefault="00AC4BBF" w:rsidP="0086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4074" w:rsidRPr="00374074" w:rsidRDefault="00374074" w:rsidP="00866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740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СЛАЙД 6</w:t>
      </w:r>
    </w:p>
    <w:p w:rsidR="00374074" w:rsidRPr="00866A6A" w:rsidRDefault="00374074" w:rsidP="0086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6A6A" w:rsidRDefault="00866A6A" w:rsidP="00866A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Pr="00866A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ESP32</w:t>
      </w: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апаратна підтримка </w:t>
      </w:r>
      <w:r w:rsidRPr="00866A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SPI</w:t>
      </w: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Peripheral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Interface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866A6A" w:rsidRPr="00866A6A" w:rsidRDefault="00866A6A" w:rsidP="00866A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NodeMCU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ESP32 (38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pin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за замовчуванням:</w:t>
      </w:r>
    </w:p>
    <w:p w:rsidR="00866A6A" w:rsidRPr="00866A6A" w:rsidRDefault="00866A6A" w:rsidP="00866A6A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VSPI (рекомендований ):</w:t>
      </w:r>
    </w:p>
    <w:p w:rsidR="00866A6A" w:rsidRPr="00866A6A" w:rsidRDefault="00866A6A" w:rsidP="00866A6A">
      <w:pPr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MOSI = GPIO23</w:t>
      </w:r>
    </w:p>
    <w:p w:rsidR="00866A6A" w:rsidRPr="00866A6A" w:rsidRDefault="00866A6A" w:rsidP="00866A6A">
      <w:pPr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MISO = GPIO19</w:t>
      </w:r>
    </w:p>
    <w:p w:rsidR="00866A6A" w:rsidRPr="00866A6A" w:rsidRDefault="00866A6A" w:rsidP="00866A6A">
      <w:pPr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SCK = GPIO18</w:t>
      </w:r>
    </w:p>
    <w:p w:rsidR="00866A6A" w:rsidRPr="00866A6A" w:rsidRDefault="00866A6A" w:rsidP="00866A6A">
      <w:pPr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CS = GPIO5 (можна вибрати будь-який вільний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пін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866A6A" w:rsidRPr="00866A6A" w:rsidRDefault="00866A6A" w:rsidP="0086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6A6A" w:rsidRPr="00866A6A" w:rsidRDefault="00866A6A" w:rsidP="00866A6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Приклад найпростішого використання SPI (майстер пише байти)</w:t>
      </w: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#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include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&lt;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SPI.h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&gt;</w:t>
      </w: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#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define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CS_PIN 5   //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Chip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Select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(можна змінити)</w:t>
      </w: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void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setup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{</w:t>
      </w: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Serial.begin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(115200);</w:t>
      </w: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// Налаштовуємо SPI</w:t>
      </w: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SPI.begin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(18, 19, 23, CS_PIN); // SCK=18, MISO=19, MOSI=23, CS=5</w:t>
      </w: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pinMode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(CS_PIN, OUTPUT);</w:t>
      </w: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digitalWrite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(CS_PIN, HIGH); // CS у неактивному стані</w:t>
      </w: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("SPI шина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ініціалізована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!");</w:t>
      </w: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</w:t>
      </w: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void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loop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{</w:t>
      </w: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byte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dataToSend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0x42;  // Дані для надсилання</w:t>
      </w: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digitalWrite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(CS_PIN, LOW);     // Активуємо пристрій</w:t>
      </w: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SPI.transfer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dataToSend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      // Надсилаємо байт</w:t>
      </w: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digitalWrite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(CS_PIN, HIGH);    // Деактивуємо пристрій</w:t>
      </w: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("Надіслано байт: 0x");</w:t>
      </w: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dataToSend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HEX);</w:t>
      </w: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delay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(1000);</w:t>
      </w:r>
    </w:p>
    <w:p w:rsidR="00866A6A" w:rsidRPr="00866A6A" w:rsidRDefault="00866A6A" w:rsidP="00866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</w:t>
      </w:r>
    </w:p>
    <w:p w:rsidR="00866A6A" w:rsidRPr="00866A6A" w:rsidRDefault="00866A6A" w:rsidP="0086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6A6A" w:rsidRPr="00866A6A" w:rsidRDefault="00866A6A" w:rsidP="0086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працює:</w:t>
      </w:r>
    </w:p>
    <w:p w:rsidR="00866A6A" w:rsidRPr="00866A6A" w:rsidRDefault="00866A6A" w:rsidP="00866A6A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ESP32 виступає як </w:t>
      </w:r>
      <w:r w:rsidRPr="00866A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SPI </w:t>
      </w:r>
      <w:proofErr w:type="spellStart"/>
      <w:r w:rsidRPr="00866A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Master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6A6A" w:rsidRPr="00866A6A" w:rsidRDefault="00866A6A" w:rsidP="00866A6A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 на секунду відправляє байт 0x42 на підключений SPI-пристрій.</w:t>
      </w:r>
    </w:p>
    <w:p w:rsidR="00866A6A" w:rsidRPr="00866A6A" w:rsidRDefault="00866A6A" w:rsidP="00866A6A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CS_PIN керує вибором підлеглого (</w:t>
      </w:r>
      <w:proofErr w:type="spellStart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Slave</w:t>
      </w:r>
      <w:proofErr w:type="spellEnd"/>
      <w:r w:rsidRPr="00866A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866A6A" w:rsidRDefault="00866A6A" w:rsidP="00AC4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7E5E" w:rsidRPr="00357E5E" w:rsidRDefault="00357E5E" w:rsidP="00AC4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57E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СЛАЙД 7</w:t>
      </w:r>
    </w:p>
    <w:p w:rsidR="00357E5E" w:rsidRDefault="00357E5E" w:rsidP="00AC4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6C2D" w:rsidRPr="00F078A5" w:rsidRDefault="005A6C2D" w:rsidP="00F078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3.4. 1-Wire</w:t>
      </w:r>
    </w:p>
    <w:p w:rsidR="00F078A5" w:rsidRPr="00F078A5" w:rsidRDefault="00F078A5" w:rsidP="00F07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1-Wire</w:t>
      </w: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–</w:t>
      </w: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</w:t>
      </w:r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протокол обміну даними по одному дроту</w:t>
      </w: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(насправді два дроти: </w:t>
      </w:r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дані і земля</w:t>
      </w: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але дані й живлення часто йдуть по одному проводі).</w:t>
      </w:r>
    </w:p>
    <w:p w:rsidR="00F078A5" w:rsidRPr="00F078A5" w:rsidRDefault="00F078A5" w:rsidP="00CE10E1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компанією </w:t>
      </w:r>
      <w:proofErr w:type="spellStart"/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Dallas</w:t>
      </w:r>
      <w:proofErr w:type="spellEnd"/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Semiconductor</w:t>
      </w:r>
      <w:proofErr w:type="spellEnd"/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078A5" w:rsidRPr="00F078A5" w:rsidRDefault="00F078A5" w:rsidP="00CE10E1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Призначений для простого підключення сенсорів і невеликих пристроїв.</w:t>
      </w:r>
    </w:p>
    <w:p w:rsidR="00F078A5" w:rsidRPr="00F078A5" w:rsidRDefault="00F078A5" w:rsidP="00F07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78A5" w:rsidRPr="00F078A5" w:rsidRDefault="00F078A5" w:rsidP="00F078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Основні характеристики</w:t>
      </w:r>
    </w:p>
    <w:p w:rsidR="00F078A5" w:rsidRPr="00F078A5" w:rsidRDefault="00F078A5" w:rsidP="00CE10E1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Один провід для даних</w:t>
      </w:r>
    </w:p>
    <w:p w:rsidR="00F078A5" w:rsidRPr="00F078A5" w:rsidRDefault="00F078A5" w:rsidP="00CE10E1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Все, що потрібно для обміну </w:t>
      </w: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–</w:t>
      </w: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один сигналовий провід.</w:t>
      </w:r>
    </w:p>
    <w:p w:rsidR="00F078A5" w:rsidRPr="00F078A5" w:rsidRDefault="00F078A5" w:rsidP="00CE10E1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Часто живлення підключається тим самим проводом або через окремий </w:t>
      </w:r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GND</w:t>
      </w: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078A5" w:rsidRPr="00F078A5" w:rsidRDefault="00F078A5" w:rsidP="00CE10E1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Майстер і підлеглі</w:t>
      </w:r>
    </w:p>
    <w:p w:rsidR="00F078A5" w:rsidRPr="00F078A5" w:rsidRDefault="00F078A5" w:rsidP="00CE10E1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Майстер (</w:t>
      </w:r>
      <w:proofErr w:type="spellStart"/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Master</w:t>
      </w:r>
      <w:proofErr w:type="spellEnd"/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керує обміном.</w:t>
      </w:r>
    </w:p>
    <w:p w:rsidR="00F078A5" w:rsidRPr="00F078A5" w:rsidRDefault="00F078A5" w:rsidP="00CE10E1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Підлеглі (</w:t>
      </w:r>
      <w:proofErr w:type="spellStart"/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Slave</w:t>
      </w:r>
      <w:proofErr w:type="spellEnd"/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відповідають на запити майстра.</w:t>
      </w:r>
    </w:p>
    <w:p w:rsidR="00F078A5" w:rsidRPr="00F078A5" w:rsidRDefault="00F078A5" w:rsidP="00CE10E1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Унікальні адреси пристроїв</w:t>
      </w:r>
    </w:p>
    <w:p w:rsidR="00F078A5" w:rsidRPr="00F078A5" w:rsidRDefault="00F078A5" w:rsidP="00CE10E1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Кожен сенсор має свій </w:t>
      </w:r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унікальний код</w:t>
      </w: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щоб майстер міг спілкуватися з потрібним пристроєм на одній шині.</w:t>
      </w:r>
    </w:p>
    <w:p w:rsidR="00F078A5" w:rsidRPr="00F078A5" w:rsidRDefault="00F078A5" w:rsidP="00F078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Приклади застосування</w:t>
      </w:r>
    </w:p>
    <w:p w:rsidR="00F078A5" w:rsidRPr="00F078A5" w:rsidRDefault="00F078A5" w:rsidP="00CE10E1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Датчики температури</w:t>
      </w: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DS18B20</w:t>
      </w:r>
    </w:p>
    <w:p w:rsidR="00F078A5" w:rsidRPr="00F078A5" w:rsidRDefault="00F078A5" w:rsidP="00CE10E1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Пам’ять і ID-чіпи</w:t>
      </w:r>
    </w:p>
    <w:p w:rsidR="00F078A5" w:rsidRPr="00F078A5" w:rsidRDefault="00F078A5" w:rsidP="00CE10E1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невеликі сенсори для вбудованих систем</w:t>
      </w:r>
    </w:p>
    <w:p w:rsidR="00F078A5" w:rsidRPr="00F078A5" w:rsidRDefault="00F078A5" w:rsidP="00F078A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Простий приклад </w:t>
      </w:r>
    </w:p>
    <w:p w:rsidR="00F078A5" w:rsidRPr="00F078A5" w:rsidRDefault="00F078A5" w:rsidP="00F07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Уяви, що у тебе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університет</w:t>
      </w:r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 одним коридором</w:t>
      </w: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(1 провід):</w:t>
      </w:r>
    </w:p>
    <w:p w:rsidR="00F078A5" w:rsidRPr="00F078A5" w:rsidRDefault="00F078A5" w:rsidP="00CE10E1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икладач</w:t>
      </w: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Master</w:t>
      </w:r>
      <w:proofErr w:type="spellEnd"/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каже: “Хто тут є?”</w:t>
      </w:r>
    </w:p>
    <w:p w:rsidR="00F078A5" w:rsidRPr="00F078A5" w:rsidRDefault="00F078A5" w:rsidP="00CE10E1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Кожен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</w:t>
      </w: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Slave</w:t>
      </w:r>
      <w:proofErr w:type="spellEnd"/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піднімає руку зі своєю унікальною наліпкою (</w:t>
      </w:r>
      <w:proofErr w:type="spellStart"/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F078A5" w:rsidRPr="00F078A5" w:rsidRDefault="00F078A5" w:rsidP="00CE10E1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икладач</w:t>
      </w: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бачить, хто підняв руку, і питає конкретного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</w:t>
      </w: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“Тепер ти передаєш мені дані”.</w:t>
      </w:r>
    </w:p>
    <w:p w:rsidR="00F078A5" w:rsidRPr="00A16961" w:rsidRDefault="00F078A5" w:rsidP="00A169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7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Висновок: </w:t>
      </w:r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1-Wire </w:t>
      </w: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–</w:t>
      </w:r>
      <w:r w:rsidRPr="00F078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це простий і зручний спосіб підключити багато </w:t>
      </w:r>
      <w:r w:rsidRPr="00A169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пристроїв по одному дроту</w:t>
      </w: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де майстер керує, а підлеглі відповідають по черзі.</w:t>
      </w:r>
    </w:p>
    <w:p w:rsidR="005A6C2D" w:rsidRDefault="005A6C2D" w:rsidP="00A16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311F" w:rsidRPr="00C1311F" w:rsidRDefault="00C1311F" w:rsidP="00A169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СЛАЙД 8</w:t>
      </w:r>
    </w:p>
    <w:p w:rsidR="00C1311F" w:rsidRPr="00A16961" w:rsidRDefault="00C1311F" w:rsidP="00A16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6961" w:rsidRDefault="00A16961" w:rsidP="00A169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ESP32 також можна працювати з </w:t>
      </w:r>
      <w:r w:rsidRPr="00A169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1-Wire</w:t>
      </w: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пристроями (наприклад, датчик температури </w:t>
      </w:r>
      <w:r w:rsidRPr="00A169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DS18B20</w:t>
      </w: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A16961" w:rsidRPr="00A16961" w:rsidRDefault="00A16961" w:rsidP="00A16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цього використовується бібліотека </w:t>
      </w:r>
      <w:proofErr w:type="spellStart"/>
      <w:r w:rsidRPr="00A169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OneWire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16961" w:rsidRPr="00A16961" w:rsidRDefault="00A16961" w:rsidP="00A16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6961" w:rsidRPr="00A16961" w:rsidRDefault="00A16961" w:rsidP="00A1696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</w:t>
      </w:r>
      <w:r w:rsidRPr="00A169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риклад 1-Wire (</w:t>
      </w:r>
      <w:proofErr w:type="spellStart"/>
      <w:r w:rsidRPr="00A169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NodeMCU</w:t>
      </w:r>
      <w:proofErr w:type="spellEnd"/>
      <w:r w:rsidRPr="00A169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ESP32, 38 </w:t>
      </w:r>
      <w:proofErr w:type="spellStart"/>
      <w:r w:rsidRPr="00A169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pin</w:t>
      </w:r>
      <w:proofErr w:type="spellEnd"/>
      <w:r w:rsidRPr="00A169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#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include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&lt;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OneWire.h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&gt;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//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Пін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1-Wire (можна вибрати будь-який вільний)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#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define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ONE_WIRE_BUS 4    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// Створюємо об’єкт для роботи з 1-Wire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OneWire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oneWire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(ONE_WIRE_BUS);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void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setup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{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Serial.begin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(115200);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("1-Wire шина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ініціалізована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!");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void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loop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{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byte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i;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byte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addr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[8];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// Пошук пристроїв на шині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if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oneWire.search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addr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)) {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("Знайдено пристрій з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");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for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(i = 0; i &lt; 8; i++) {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addr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[i], HEX);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if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(i &lt; 7)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(":");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}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();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}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else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{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("Пристроїв не знайдено");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oneWire.reset_search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();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delay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(250);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}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delay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(1000);</w:t>
      </w:r>
    </w:p>
    <w:p w:rsidR="00A16961" w:rsidRPr="00A16961" w:rsidRDefault="00A16961" w:rsidP="00A16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</w:t>
      </w:r>
    </w:p>
    <w:p w:rsidR="00A16961" w:rsidRPr="00A16961" w:rsidRDefault="00A16961" w:rsidP="00A16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6961" w:rsidRPr="00A16961" w:rsidRDefault="00A16961" w:rsidP="00A16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робить цей код:</w:t>
      </w:r>
    </w:p>
    <w:p w:rsidR="00A16961" w:rsidRPr="00A16961" w:rsidRDefault="00A16961" w:rsidP="00A16961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Використовує </w:t>
      </w:r>
      <w:r w:rsidRPr="00A169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GPIO4</w:t>
      </w: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лінію </w:t>
      </w:r>
      <w:r w:rsidRPr="00A169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1-Wire</w:t>
      </w: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(можна вибрати інший </w:t>
      </w: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пін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A16961" w:rsidRPr="00A16961" w:rsidRDefault="00A16961" w:rsidP="00A16961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Ініціалізує</w:t>
      </w:r>
      <w:proofErr w:type="spellEnd"/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шину.</w:t>
      </w:r>
    </w:p>
    <w:p w:rsidR="00A16961" w:rsidRPr="00A16961" w:rsidRDefault="00A16961" w:rsidP="00A16961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Складає список підключених 1-Wire пристроїв і виводить їх </w:t>
      </w:r>
      <w:r w:rsidRPr="00A169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унікальні адреси</w:t>
      </w: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серійний монітор.</w:t>
      </w:r>
    </w:p>
    <w:p w:rsidR="00A16961" w:rsidRPr="00A16961" w:rsidRDefault="00A16961" w:rsidP="00A16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ти підключиш датчик </w:t>
      </w:r>
      <w:r w:rsidRPr="00A169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DS18B20</w:t>
      </w:r>
      <w:r w:rsidRPr="00A169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 адреса з’явиться у моніторі порту.</w:t>
      </w:r>
    </w:p>
    <w:p w:rsidR="00A16961" w:rsidRPr="00A16961" w:rsidRDefault="00A16961" w:rsidP="00A16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6961" w:rsidRPr="00C1311F" w:rsidRDefault="00C1311F" w:rsidP="00F078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СЛАЙД 9</w:t>
      </w:r>
    </w:p>
    <w:p w:rsidR="00C1311F" w:rsidRPr="00F078A5" w:rsidRDefault="00C1311F" w:rsidP="00F07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6C2D" w:rsidRPr="008439D0" w:rsidRDefault="005A6C2D" w:rsidP="008439D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3.5. CAN (</w:t>
      </w:r>
      <w:proofErr w:type="spellStart"/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Controller</w:t>
      </w:r>
      <w:proofErr w:type="spellEnd"/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Area</w:t>
      </w:r>
      <w:proofErr w:type="spellEnd"/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Network</w:t>
      </w:r>
      <w:proofErr w:type="spellEnd"/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8439D0" w:rsidRPr="008439D0" w:rsidRDefault="008439D0" w:rsidP="008439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CAN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–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</w:t>
      </w: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протокол обміну даними між електронними пристроями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який спочатку був створений для </w:t>
      </w: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автомобілів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щоб всі електронні блоки могли швидко і надійно спілкуватися один з одним.</w:t>
      </w:r>
    </w:p>
    <w:p w:rsidR="008439D0" w:rsidRPr="008439D0" w:rsidRDefault="008439D0" w:rsidP="008439D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Основні характеристики</w:t>
      </w:r>
    </w:p>
    <w:p w:rsidR="008439D0" w:rsidRPr="008439D0" w:rsidRDefault="008439D0" w:rsidP="00CE10E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Дві лінії для передачі даних</w:t>
      </w:r>
    </w:p>
    <w:p w:rsidR="008439D0" w:rsidRPr="008439D0" w:rsidRDefault="008439D0" w:rsidP="00CE10E1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CAN-H (</w:t>
      </w:r>
      <w:proofErr w:type="spellStart"/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High</w:t>
      </w:r>
      <w:proofErr w:type="spellEnd"/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CAN-L (</w:t>
      </w:r>
      <w:proofErr w:type="spellStart"/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Low</w:t>
      </w:r>
      <w:proofErr w:type="spellEnd"/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–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сигнали передаються по диференційному кабелю.</w:t>
      </w:r>
    </w:p>
    <w:p w:rsidR="008439D0" w:rsidRPr="008439D0" w:rsidRDefault="008439D0" w:rsidP="00CE10E1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дозволяє бути </w:t>
      </w: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стійким до електричних завад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(шуму), що дуже важливо в автомобілі.</w:t>
      </w:r>
    </w:p>
    <w:p w:rsidR="008439D0" w:rsidRPr="008439D0" w:rsidRDefault="008439D0" w:rsidP="00CE10E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Багатоточкове</w:t>
      </w:r>
      <w:proofErr w:type="spellEnd"/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підключення</w:t>
      </w:r>
    </w:p>
    <w:p w:rsidR="008439D0" w:rsidRPr="008439D0" w:rsidRDefault="008439D0" w:rsidP="00CE10E1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одній шині CAN можна підключити багато пристроїв (ECU, датчики, контролери).</w:t>
      </w:r>
    </w:p>
    <w:p w:rsidR="008439D0" w:rsidRPr="008439D0" w:rsidRDefault="008439D0" w:rsidP="00CE10E1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Кожен пристрій </w:t>
      </w: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читає повідомлення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але відповідає тільки на ті, які йому потрібні.</w:t>
      </w:r>
    </w:p>
    <w:p w:rsidR="008439D0" w:rsidRPr="008439D0" w:rsidRDefault="008439D0" w:rsidP="00CE10E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Передача за ідентифікаторами, а не адресами</w:t>
      </w:r>
    </w:p>
    <w:p w:rsidR="008439D0" w:rsidRPr="008439D0" w:rsidRDefault="008439D0" w:rsidP="00CE10E1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Кожне повідомлення має </w:t>
      </w: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ID (ідентифікатор)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показує, що це за тип даних.</w:t>
      </w:r>
    </w:p>
    <w:p w:rsidR="008439D0" w:rsidRPr="008439D0" w:rsidRDefault="008439D0" w:rsidP="00CE10E1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Наприклад: датчик швидкості передає “ID=101”, датчик тиску “ID=102”.</w:t>
      </w:r>
    </w:p>
    <w:p w:rsidR="008439D0" w:rsidRPr="008439D0" w:rsidRDefault="008439D0" w:rsidP="00CE10E1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Пристрої слухають шину і обробляють тільки повідомлення зі своїм ID.</w:t>
      </w:r>
    </w:p>
    <w:p w:rsidR="008439D0" w:rsidRPr="008439D0" w:rsidRDefault="008439D0" w:rsidP="00CE10E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Висока швидкість і надійність</w:t>
      </w:r>
    </w:p>
    <w:p w:rsidR="008439D0" w:rsidRPr="008439D0" w:rsidRDefault="008439D0" w:rsidP="00CE10E1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Швидкість до 1 Мбіт/с (в автомобілях достатньо для сенсорів та керування).</w:t>
      </w:r>
    </w:p>
    <w:p w:rsidR="008439D0" w:rsidRPr="008439D0" w:rsidRDefault="008439D0" w:rsidP="00CE10E1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 перевіряє повідомлення на помилки і повторює їх при потребі.</w:t>
      </w:r>
    </w:p>
    <w:p w:rsidR="008439D0" w:rsidRPr="008439D0" w:rsidRDefault="008439D0" w:rsidP="008439D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Приклад роботи </w:t>
      </w:r>
    </w:p>
    <w:p w:rsidR="008439D0" w:rsidRPr="008439D0" w:rsidRDefault="008439D0" w:rsidP="00843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Уяви, що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аудиторії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студенти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сидять за одним довгим столом (CAN-шина):</w:t>
      </w:r>
    </w:p>
    <w:p w:rsidR="008439D0" w:rsidRPr="008439D0" w:rsidRDefault="008439D0" w:rsidP="00CE10E1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Кожен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має номер (ID).</w:t>
      </w:r>
    </w:p>
    <w:p w:rsidR="008439D0" w:rsidRPr="008439D0" w:rsidRDefault="008439D0" w:rsidP="00CE10E1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икладач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(або будь-хто) може сказати повідомлення всім одночасно: “ID 101 </w:t>
      </w: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–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дай температуру”, “ID 102 </w:t>
      </w: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–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дай тиск”.</w:t>
      </w:r>
    </w:p>
    <w:p w:rsidR="008439D0" w:rsidRPr="008439D0" w:rsidRDefault="008439D0" w:rsidP="00CE10E1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Студенти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слухають повідомлення, але відповідає </w:t>
      </w: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тільки той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кого цей номер (ID).</w:t>
      </w:r>
    </w:p>
    <w:p w:rsidR="008439D0" w:rsidRPr="008439D0" w:rsidRDefault="008439D0" w:rsidP="00CE10E1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Завдяки двом проводам (CAN-H і CAN-L) шум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аудиторії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заважає передачі даних.</w:t>
      </w:r>
    </w:p>
    <w:p w:rsidR="008439D0" w:rsidRPr="008439D0" w:rsidRDefault="008439D0" w:rsidP="008439D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Застосування</w:t>
      </w:r>
    </w:p>
    <w:p w:rsidR="008439D0" w:rsidRPr="008439D0" w:rsidRDefault="008439D0" w:rsidP="00CE10E1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Автомобілі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двигун, ABS, подушки безпеки, датчики швидкості.</w:t>
      </w:r>
    </w:p>
    <w:p w:rsidR="008439D0" w:rsidRPr="008439D0" w:rsidRDefault="008439D0" w:rsidP="00CE10E1">
      <w:pPr>
        <w:numPr>
          <w:ilvl w:val="1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Промислові контролери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заводська автоматика, роботи, сенсори.</w:t>
      </w:r>
    </w:p>
    <w:p w:rsidR="00C1311F" w:rsidRPr="00C1311F" w:rsidRDefault="00C1311F" w:rsidP="00C13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1311F" w:rsidRDefault="00C1311F" w:rsidP="00C131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ESP32 має вбудований </w:t>
      </w:r>
      <w:r w:rsidRPr="00C131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CAN-контролер</w:t>
      </w: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(TWAI). Для підключення до шини </w:t>
      </w:r>
      <w:r w:rsidRPr="00C131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CAN</w:t>
      </w: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потрібен </w:t>
      </w:r>
      <w:r w:rsidRPr="00C131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CAN-</w:t>
      </w:r>
      <w:proofErr w:type="spellStart"/>
      <w:r w:rsidRPr="00C131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трансивер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(наприклад </w:t>
      </w:r>
      <w:r w:rsidRPr="00C131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MCP2551</w:t>
      </w: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</w:t>
      </w:r>
      <w:r w:rsidRPr="00C131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SN65HVD230</w:t>
      </w: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C1311F" w:rsidRPr="00C1311F" w:rsidRDefault="00C1311F" w:rsidP="00C131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proofErr w:type="spellStart"/>
      <w:r w:rsidRPr="00C131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NodeMCU</w:t>
      </w:r>
      <w:proofErr w:type="spellEnd"/>
      <w:r w:rsidRPr="00C131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ESP32 (38 </w:t>
      </w:r>
      <w:proofErr w:type="spellStart"/>
      <w:r w:rsidRPr="00C131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pin</w:t>
      </w:r>
      <w:proofErr w:type="spellEnd"/>
      <w:r w:rsidRPr="00C131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замовчуванням CAN піни:</w:t>
      </w:r>
    </w:p>
    <w:p w:rsidR="00C1311F" w:rsidRPr="00C1311F" w:rsidRDefault="00C1311F" w:rsidP="00C1311F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TX = GPIO21</w:t>
      </w:r>
    </w:p>
    <w:p w:rsidR="00C1311F" w:rsidRPr="00C1311F" w:rsidRDefault="00C1311F" w:rsidP="00C1311F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RX = GPIO22</w:t>
      </w:r>
    </w:p>
    <w:p w:rsidR="00C1311F" w:rsidRPr="00C1311F" w:rsidRDefault="00C1311F" w:rsidP="00C13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(Але можна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переназначати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C1311F" w:rsidRDefault="00C1311F" w:rsidP="00C13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4A76" w:rsidRPr="007F4A76" w:rsidRDefault="007F4A76" w:rsidP="00C13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F4A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СЛАЙД 10</w:t>
      </w:r>
    </w:p>
    <w:p w:rsidR="007F4A76" w:rsidRPr="00C1311F" w:rsidRDefault="007F4A76" w:rsidP="00C13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311F" w:rsidRPr="00C1311F" w:rsidRDefault="00C1311F" w:rsidP="00C131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Приклад скетчу використання CAN (ESP32 як відправник)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#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include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&lt;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CAN.h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&gt;   // Вбудована бібліотека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Arduino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ESP32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void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setup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{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Serial.begin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(115200);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// Запуск CAN на швидкості 500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кбіт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/с, піни TX=21, RX=22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if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(!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CAN.begin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(500E3)) {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("Помилка запуску CAN!");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while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(1);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}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("CAN-шина запущена!");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void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loop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{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// Надсилаємо повідомлення з ідентифікатором 0x123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CAN.beginPacket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(0x123);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CAN.write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(0x11);   // перший байт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CAN.write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(0x22);   // другий байт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CAN.write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(0x33);   // третій байт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CAN.endPacket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();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("CAN повідомлення надіслано");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delay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(1000);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</w:t>
      </w:r>
    </w:p>
    <w:p w:rsidR="00C1311F" w:rsidRDefault="00C1311F" w:rsidP="00C13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4A76" w:rsidRPr="007F4A76" w:rsidRDefault="007F4A76" w:rsidP="00C13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F4A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СЛАЙД 11</w:t>
      </w:r>
    </w:p>
    <w:p w:rsidR="007F4A76" w:rsidRPr="00C1311F" w:rsidRDefault="007F4A76" w:rsidP="00C13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311F" w:rsidRPr="00C1311F" w:rsidRDefault="00C1311F" w:rsidP="00C131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Приклад скетчу для прийому CAN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#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include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&lt;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CAN.h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&gt;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void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setup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{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Serial.begin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(115200);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if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(!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CAN.begin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(500E3)) {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("Помилка запуску CAN!");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while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(1);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}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("CAN-приймач запущений!");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void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loop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{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int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packetSize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CAN.parsePacket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();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if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packetSize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{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("Отримано повідомлення з ID 0x");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CAN.packetId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(), HEX);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while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CAN.available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()) {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((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char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CAN.read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(), HEX);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 ");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}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();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}</w:t>
      </w:r>
    </w:p>
    <w:p w:rsidR="00C1311F" w:rsidRPr="00C1311F" w:rsidRDefault="00C1311F" w:rsidP="00C13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</w:t>
      </w:r>
    </w:p>
    <w:p w:rsidR="00C1311F" w:rsidRPr="00C1311F" w:rsidRDefault="00C1311F" w:rsidP="00C13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311F" w:rsidRPr="00C1311F" w:rsidRDefault="00C1311F" w:rsidP="00C13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Пояснення:</w:t>
      </w:r>
    </w:p>
    <w:p w:rsidR="00C1311F" w:rsidRPr="00C1311F" w:rsidRDefault="00C1311F" w:rsidP="00C1311F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CAN.begin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(500E3) → встановлює швидкість 500 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кбіт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/с.</w:t>
      </w:r>
    </w:p>
    <w:p w:rsidR="00C1311F" w:rsidRPr="00C1311F" w:rsidRDefault="00C1311F" w:rsidP="00C1311F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CAN.beginPacket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(ID) → створює пакет із заданим ідентифікатором (стандартний 11-біт).</w:t>
      </w:r>
    </w:p>
    <w:p w:rsidR="00C1311F" w:rsidRPr="00C1311F" w:rsidRDefault="00C1311F" w:rsidP="00C1311F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CAN.write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byte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→ додає дані в пакет.</w:t>
      </w:r>
    </w:p>
    <w:p w:rsidR="00C1311F" w:rsidRPr="00C1311F" w:rsidRDefault="00C1311F" w:rsidP="00C1311F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CAN.endPacket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→ відправка.</w:t>
      </w:r>
    </w:p>
    <w:p w:rsidR="00C1311F" w:rsidRPr="00C1311F" w:rsidRDefault="00C1311F" w:rsidP="00C1311F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CAN.parsePacket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→ перевіряє, чи прийшло повідомлення.</w:t>
      </w:r>
    </w:p>
    <w:p w:rsidR="00C1311F" w:rsidRPr="00C1311F" w:rsidRDefault="00C1311F" w:rsidP="00C1311F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CAN.read</w:t>
      </w:r>
      <w:proofErr w:type="spellEnd"/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→ читає дані з пакету.</w:t>
      </w:r>
    </w:p>
    <w:p w:rsidR="00C1311F" w:rsidRPr="00C1311F" w:rsidRDefault="00C1311F" w:rsidP="00C13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311F" w:rsidRPr="00C1311F" w:rsidRDefault="00C1311F" w:rsidP="00C131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реальної роботи потрібен </w:t>
      </w:r>
      <w:r w:rsidRPr="00C131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CAN-</w:t>
      </w:r>
      <w:proofErr w:type="spellStart"/>
      <w:r w:rsidRPr="00C131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трансивер</w:t>
      </w:r>
      <w:proofErr w:type="spellEnd"/>
      <w:r w:rsidRPr="00C131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(MCP2551 або SN65HVD230)</w:t>
      </w:r>
      <w:r w:rsidRPr="00C13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між ESP32 і шиною CAN (CANH, CANL).</w:t>
      </w:r>
    </w:p>
    <w:p w:rsidR="00C1311F" w:rsidRPr="00C1311F" w:rsidRDefault="00C1311F" w:rsidP="00C13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39D0" w:rsidRPr="008439D0" w:rsidRDefault="008439D0" w:rsidP="00C131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Висновок: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CAN </w:t>
      </w: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–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</w:t>
      </w: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надійний, швидкий і стійкий до шуму протокол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який дозволяє багатьом електронним пристроям у автомобілі або промисловій системі обмінюватися даними через </w:t>
      </w:r>
      <w:r w:rsidRPr="008439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дві лінії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використовуючи </w:t>
      </w:r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ідентифікатори повідомлень замість конкретних адрес</w:t>
      </w:r>
      <w:r w:rsidRPr="008439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A6C2D" w:rsidRDefault="005A6C2D" w:rsidP="00906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4A76" w:rsidRPr="007F4A76" w:rsidRDefault="007F4A76" w:rsidP="00906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F4A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СЛАЙД 12</w:t>
      </w:r>
    </w:p>
    <w:p w:rsidR="007F4A76" w:rsidRPr="00906550" w:rsidRDefault="007F4A76" w:rsidP="00906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6550" w:rsidRPr="00906550" w:rsidRDefault="005A6C2D" w:rsidP="00906550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06550">
        <w:rPr>
          <w:sz w:val="28"/>
          <w:szCs w:val="28"/>
          <w:lang w:val="uk-UA"/>
        </w:rPr>
        <w:t xml:space="preserve">3.6. </w:t>
      </w:r>
      <w:proofErr w:type="spellStart"/>
      <w:r w:rsidR="00906550" w:rsidRPr="00906550">
        <w:rPr>
          <w:sz w:val="28"/>
          <w:szCs w:val="28"/>
          <w:lang w:val="uk-UA"/>
        </w:rPr>
        <w:t>Ethernet</w:t>
      </w:r>
      <w:proofErr w:type="spellEnd"/>
    </w:p>
    <w:p w:rsidR="00906550" w:rsidRPr="00906550" w:rsidRDefault="00906550" w:rsidP="005E7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Ethernet</w:t>
      </w:r>
      <w:proofErr w:type="spellEnd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7EC6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–</w:t>
      </w: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</w:t>
      </w:r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протокол і стандарт для підключення пристроїв до комп’ютерних мереж</w:t>
      </w: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дозволяє обмінюватися даними між мікроконтролерами, комп’ютерами та іншими пристроями.</w:t>
      </w:r>
    </w:p>
    <w:p w:rsidR="00906550" w:rsidRPr="00906550" w:rsidRDefault="00906550" w:rsidP="00906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6550" w:rsidRPr="00906550" w:rsidRDefault="00906550" w:rsidP="0090655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Основні характеристики</w:t>
      </w:r>
    </w:p>
    <w:p w:rsidR="00906550" w:rsidRPr="00906550" w:rsidRDefault="00906550" w:rsidP="00CE10E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Пакетна передача даних</w:t>
      </w:r>
    </w:p>
    <w:p w:rsidR="00906550" w:rsidRPr="00906550" w:rsidRDefault="00906550" w:rsidP="00CE10E1">
      <w:pPr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Дані передаються у вигляді </w:t>
      </w:r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пакетів</w:t>
      </w: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не як один довгий потік.</w:t>
      </w:r>
    </w:p>
    <w:p w:rsidR="00906550" w:rsidRPr="00906550" w:rsidRDefault="00906550" w:rsidP="00CE10E1">
      <w:pPr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Пакети містять адресу відправника, адресу отримувача та самі дані.</w:t>
      </w:r>
    </w:p>
    <w:p w:rsidR="00906550" w:rsidRPr="00906550" w:rsidRDefault="00906550" w:rsidP="00CE10E1">
      <w:pPr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Працює з протоколами </w:t>
      </w:r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TCP/IP</w:t>
      </w: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(надійна передача, перевірка помилок) або </w:t>
      </w:r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UDP</w:t>
      </w: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(швидка передача без перевірки).</w:t>
      </w:r>
    </w:p>
    <w:p w:rsidR="00906550" w:rsidRPr="00906550" w:rsidRDefault="00906550" w:rsidP="00CE10E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Швидкість передачі</w:t>
      </w:r>
    </w:p>
    <w:p w:rsidR="00906550" w:rsidRPr="00906550" w:rsidRDefault="00906550" w:rsidP="00CE10E1">
      <w:pPr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Стандартні швидкості:</w:t>
      </w:r>
    </w:p>
    <w:p w:rsidR="00906550" w:rsidRPr="00906550" w:rsidRDefault="00906550" w:rsidP="00CE10E1">
      <w:pPr>
        <w:numPr>
          <w:ilvl w:val="2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 Мбіт/с (</w:t>
      </w:r>
      <w:proofErr w:type="spellStart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Ethernet</w:t>
      </w:r>
      <w:proofErr w:type="spellEnd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906550" w:rsidRPr="00906550" w:rsidRDefault="00906550" w:rsidP="00CE10E1">
      <w:pPr>
        <w:numPr>
          <w:ilvl w:val="2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100 Мбіт/с (</w:t>
      </w:r>
      <w:proofErr w:type="spellStart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Fast</w:t>
      </w:r>
      <w:proofErr w:type="spellEnd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Ethernet</w:t>
      </w:r>
      <w:proofErr w:type="spellEnd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906550" w:rsidRPr="00906550" w:rsidRDefault="00906550" w:rsidP="00CE10E1">
      <w:pPr>
        <w:numPr>
          <w:ilvl w:val="2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</w:t>
      </w:r>
      <w:proofErr w:type="spellStart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Гбіт</w:t>
      </w:r>
      <w:proofErr w:type="spellEnd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/с (</w:t>
      </w:r>
      <w:proofErr w:type="spellStart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Gigabit</w:t>
      </w:r>
      <w:proofErr w:type="spellEnd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Ethernet</w:t>
      </w:r>
      <w:proofErr w:type="spellEnd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906550" w:rsidRPr="00906550" w:rsidRDefault="00906550" w:rsidP="00CE10E1">
      <w:pPr>
        <w:numPr>
          <w:ilvl w:val="2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вище (10 </w:t>
      </w:r>
      <w:proofErr w:type="spellStart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Гбіт</w:t>
      </w:r>
      <w:proofErr w:type="spellEnd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/с у сучасних мережах)</w:t>
      </w:r>
    </w:p>
    <w:p w:rsidR="00906550" w:rsidRPr="00906550" w:rsidRDefault="00906550" w:rsidP="00CE10E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Підключення мікроконтролерів</w:t>
      </w:r>
    </w:p>
    <w:p w:rsidR="00906550" w:rsidRPr="00906550" w:rsidRDefault="00906550" w:rsidP="00CE10E1">
      <w:pPr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допомогою </w:t>
      </w:r>
      <w:proofErr w:type="spellStart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Ethernet</w:t>
      </w:r>
      <w:proofErr w:type="spellEnd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-модулів (наприклад, W5500, ENC28J60) мікроконтролери можуть підключатися до мережі.</w:t>
      </w:r>
    </w:p>
    <w:p w:rsidR="00906550" w:rsidRPr="00906550" w:rsidRDefault="00906550" w:rsidP="00CE10E1">
      <w:pPr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дозволяє створювати </w:t>
      </w:r>
      <w:proofErr w:type="spellStart"/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IoT</w:t>
      </w:r>
      <w:proofErr w:type="spellEnd"/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-пристрої</w:t>
      </w: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“розумний дім” або системи </w:t>
      </w:r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віддаленого керування</w:t>
      </w: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06550" w:rsidRPr="00906550" w:rsidRDefault="00906550" w:rsidP="00906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6550" w:rsidRPr="00906550" w:rsidRDefault="00906550" w:rsidP="0090655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Простий приклад</w:t>
      </w:r>
    </w:p>
    <w:p w:rsidR="00906550" w:rsidRPr="00906550" w:rsidRDefault="005E7EC6" w:rsidP="00906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Уяви, що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Ethernet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–</w:t>
      </w:r>
      <w:r w:rsidR="00906550"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</w:t>
      </w:r>
      <w:r w:rsidR="00906550"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дорога, по якій їдуть машин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</w:t>
      </w:r>
      <w:r w:rsidR="00906550"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 листами (пакетами даних)</w:t>
      </w:r>
      <w:r w:rsidR="00906550"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906550" w:rsidRPr="00906550" w:rsidRDefault="00906550" w:rsidP="00CE10E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Кожна машина має </w:t>
      </w:r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адресу відправника і отримувача</w:t>
      </w: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щоб знати куди їхати.</w:t>
      </w:r>
    </w:p>
    <w:p w:rsidR="00906550" w:rsidRPr="00906550" w:rsidRDefault="00906550" w:rsidP="00CE10E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Можна їхати </w:t>
      </w:r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швидко або повільно</w:t>
      </w: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залежно від дороги (10 Мбіт/с чи 1 </w:t>
      </w:r>
      <w:proofErr w:type="spellStart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Гбіт</w:t>
      </w:r>
      <w:proofErr w:type="spellEnd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/с).</w:t>
      </w:r>
    </w:p>
    <w:p w:rsidR="00906550" w:rsidRPr="00906550" w:rsidRDefault="00906550" w:rsidP="00CE10E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Дорога дозволяє багатьом машинам їздити одночасно, і вони не гублять листи.</w:t>
      </w:r>
    </w:p>
    <w:p w:rsidR="00906550" w:rsidRPr="00906550" w:rsidRDefault="00906550" w:rsidP="0090655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Застосування</w:t>
      </w:r>
    </w:p>
    <w:p w:rsidR="00906550" w:rsidRPr="00906550" w:rsidRDefault="00906550" w:rsidP="00CE10E1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Розумний дім:</w:t>
      </w: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керування світлом, вентиляцією, </w:t>
      </w:r>
      <w:proofErr w:type="spellStart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сигналізаціями</w:t>
      </w:r>
      <w:proofErr w:type="spellEnd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06550" w:rsidRPr="00906550" w:rsidRDefault="00906550" w:rsidP="00CE10E1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IoT</w:t>
      </w:r>
      <w:proofErr w:type="spellEnd"/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-пристрої:</w:t>
      </w: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сенсори, вимірювачі, дистанційне відстеження.</w:t>
      </w:r>
    </w:p>
    <w:p w:rsidR="00906550" w:rsidRPr="00906550" w:rsidRDefault="00906550" w:rsidP="00CE10E1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Віддалене керування:</w:t>
      </w: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роботи, </w:t>
      </w:r>
      <w:proofErr w:type="spellStart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дрони</w:t>
      </w:r>
      <w:proofErr w:type="spellEnd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промислова автоматика.</w:t>
      </w:r>
    </w:p>
    <w:p w:rsidR="00906550" w:rsidRPr="00906550" w:rsidRDefault="00906550" w:rsidP="00906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6550" w:rsidRDefault="00906550" w:rsidP="004533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Висновок:</w:t>
      </w:r>
      <w:r w:rsidR="005E7E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Ethernet</w:t>
      </w:r>
      <w:proofErr w:type="spellEnd"/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7EC6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–</w:t>
      </w: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</w:t>
      </w:r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швидкий і надійний спосіб передавати дані у вигляді пакетів</w:t>
      </w: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між пристроями в локальних або глобальних мережах, який використовується для </w:t>
      </w:r>
      <w:proofErr w:type="spellStart"/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IoT</w:t>
      </w:r>
      <w:proofErr w:type="spellEnd"/>
      <w:r w:rsidRPr="009065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, “розумного дому” та віддаленого керування пристроями</w:t>
      </w:r>
      <w:r w:rsidRPr="00906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87B49" w:rsidRPr="00906550" w:rsidRDefault="00787B49" w:rsidP="00787B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6C2D" w:rsidRPr="00787B49" w:rsidRDefault="005A6C2D" w:rsidP="00787B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3.7. Бездротові протоколи (</w:t>
      </w:r>
      <w:proofErr w:type="spellStart"/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Wi-Fi</w:t>
      </w:r>
      <w:proofErr w:type="spellEnd"/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</w:t>
      </w:r>
      <w:proofErr w:type="spellStart"/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Bluetooth</w:t>
      </w:r>
      <w:proofErr w:type="spellEnd"/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</w:t>
      </w:r>
      <w:proofErr w:type="spellStart"/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ZigBee</w:t>
      </w:r>
      <w:proofErr w:type="spellEnd"/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</w:t>
      </w:r>
      <w:proofErr w:type="spellStart"/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LoRa</w:t>
      </w:r>
      <w:proofErr w:type="spellEnd"/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787B49" w:rsidRPr="00787B49" w:rsidRDefault="00787B49" w:rsidP="00787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Бездротові протоколи дозволяють пристроям </w:t>
      </w: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обмінюватися даними без проводів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Кожен протокол має свої переваги та призначення.</w:t>
      </w:r>
    </w:p>
    <w:p w:rsidR="00787B49" w:rsidRPr="00787B49" w:rsidRDefault="00787B49" w:rsidP="00787B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7B49" w:rsidRPr="00787B49" w:rsidRDefault="00787B49" w:rsidP="00787B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1. </w:t>
      </w:r>
      <w:proofErr w:type="spellStart"/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Wi-Fi</w:t>
      </w:r>
      <w:proofErr w:type="spellEnd"/>
    </w:p>
    <w:p w:rsidR="00787B49" w:rsidRPr="00787B49" w:rsidRDefault="00787B49" w:rsidP="00CE10E1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Що це: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високошвидкісний бездротовий інтернет.</w:t>
      </w:r>
    </w:p>
    <w:p w:rsidR="00787B49" w:rsidRPr="00787B49" w:rsidRDefault="00787B49" w:rsidP="00CE10E1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Дальність: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зазвичай до 30–50 метрів у приміщенні.</w:t>
      </w:r>
    </w:p>
    <w:p w:rsidR="00787B49" w:rsidRPr="00787B49" w:rsidRDefault="00787B49" w:rsidP="00CE10E1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Швидкість: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11 Мбіт/с (старі стандарти) до понад 1 </w:t>
      </w:r>
      <w:proofErr w:type="spellStart"/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Гбіт</w:t>
      </w:r>
      <w:proofErr w:type="spellEnd"/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/с (нові стандарти).</w:t>
      </w:r>
    </w:p>
    <w:p w:rsidR="00787B49" w:rsidRPr="00787B49" w:rsidRDefault="00787B49" w:rsidP="00CE10E1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Особливості: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працює в локальних мережах (домашніх або офісних).</w:t>
      </w:r>
    </w:p>
    <w:p w:rsidR="00787B49" w:rsidRPr="00787B49" w:rsidRDefault="00787B49" w:rsidP="00CE10E1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Застосування: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підключення мікроконтролерів до інтернету, “розумний дім”, потокове відео, </w:t>
      </w:r>
      <w:proofErr w:type="spellStart"/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IoT</w:t>
      </w:r>
      <w:proofErr w:type="spellEnd"/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87B49" w:rsidRDefault="00787B49" w:rsidP="00B30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52D6" w:rsidRPr="00C052D6" w:rsidRDefault="00C052D6" w:rsidP="00B30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052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СЛАЙД 13</w:t>
      </w:r>
    </w:p>
    <w:p w:rsidR="00C052D6" w:rsidRPr="00B30D13" w:rsidRDefault="00C052D6" w:rsidP="00B30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0D13" w:rsidRDefault="00B30D13" w:rsidP="00B30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Pr="00B30D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NodeMCU</w:t>
      </w:r>
      <w:proofErr w:type="spellEnd"/>
      <w:r w:rsidRPr="00B30D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ESP32 (38 </w:t>
      </w:r>
      <w:proofErr w:type="spellStart"/>
      <w:r w:rsidRPr="00B30D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pin</w:t>
      </w:r>
      <w:proofErr w:type="spellEnd"/>
      <w:r w:rsidRPr="00B30D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вбудований </w:t>
      </w:r>
      <w:proofErr w:type="spellStart"/>
      <w:r w:rsidRPr="00B30D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Wi-Fi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тому додатковий модуль не потрібен.</w:t>
      </w:r>
    </w:p>
    <w:p w:rsidR="00B30D13" w:rsidRPr="00B30D13" w:rsidRDefault="00B30D13" w:rsidP="00B30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 робиться через бібліотеку </w:t>
      </w:r>
      <w:proofErr w:type="spellStart"/>
      <w:r w:rsidRPr="00B30D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WiFi.h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30D13" w:rsidRPr="00B30D13" w:rsidRDefault="00B30D13" w:rsidP="00B30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0D13" w:rsidRPr="00B30D13" w:rsidRDefault="00B30D13" w:rsidP="00B30D1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Простий приклад </w:t>
      </w:r>
      <w:proofErr w:type="spellStart"/>
      <w:r w:rsidRPr="00B30D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Wi-Fi</w:t>
      </w:r>
      <w:proofErr w:type="spellEnd"/>
      <w:r w:rsidRPr="00B30D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(підключення до мережі)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#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include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&lt;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WiFi.h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&gt;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//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Вкажи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свої дані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Wi-Fi</w:t>
      </w:r>
      <w:proofErr w:type="spellEnd"/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const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char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*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ssid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= "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Твоя_WiFi_мережа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";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const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char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*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password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"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Твій_пароль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";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void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setup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{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Serial.begin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(115200);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("Запуск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WiFi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...");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// Підключення до мережі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WiFi.begin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ssid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password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// Очікуємо підключення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while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WiFi.status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!= WL_CONNECTED) {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delay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(500);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(".");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}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("");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WiFi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підключено!");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("IP адреса: ");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WiFi.localIP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());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void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loop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{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// Раз на 2 секунди показуємо статус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if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WiFi.status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== WL_CONNECTED) {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("Підключено, IP: ");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WiFi.localIP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());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}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else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{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("Немає підключення до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WiFi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!");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}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delay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(2000);</w:t>
      </w:r>
    </w:p>
    <w:p w:rsidR="00B30D13" w:rsidRPr="00B30D13" w:rsidRDefault="00B30D13" w:rsidP="00B30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</w:t>
      </w:r>
    </w:p>
    <w:p w:rsidR="00B30D13" w:rsidRPr="00B30D13" w:rsidRDefault="00B30D13" w:rsidP="00B30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0D13" w:rsidRPr="00B30D13" w:rsidRDefault="00B30D13" w:rsidP="00B30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працює:</w:t>
      </w:r>
    </w:p>
    <w:p w:rsidR="00B30D13" w:rsidRPr="00B30D13" w:rsidRDefault="00B30D13" w:rsidP="00B30D13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ESP32 підключається до вказаної </w:t>
      </w:r>
      <w:proofErr w:type="spellStart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Wi-Fi</w:t>
      </w:r>
      <w:proofErr w:type="spellEnd"/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мережі.</w:t>
      </w:r>
    </w:p>
    <w:p w:rsidR="00B30D13" w:rsidRPr="00B30D13" w:rsidRDefault="00B30D13" w:rsidP="00B30D13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серійному моніторі видно IP-адресу.</w:t>
      </w:r>
    </w:p>
    <w:p w:rsidR="00B30D13" w:rsidRPr="00B30D13" w:rsidRDefault="00B30D13" w:rsidP="00B30D13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D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Потім ESP32 можна використовувати для веб-сервера, MQTT, HTTP-запитів тощо.</w:t>
      </w:r>
    </w:p>
    <w:p w:rsidR="00B30D13" w:rsidRPr="00B30D13" w:rsidRDefault="00B30D13" w:rsidP="00B30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7B49" w:rsidRPr="00787B49" w:rsidRDefault="00787B49" w:rsidP="00787B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2. </w:t>
      </w:r>
      <w:proofErr w:type="spellStart"/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Bluetooth</w:t>
      </w:r>
      <w:proofErr w:type="spellEnd"/>
    </w:p>
    <w:p w:rsidR="00787B49" w:rsidRPr="00787B49" w:rsidRDefault="00787B49" w:rsidP="00CE10E1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Що це: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бездротовий зв’язок на короткі відстані.</w:t>
      </w:r>
    </w:p>
    <w:p w:rsidR="00787B49" w:rsidRPr="00787B49" w:rsidRDefault="00787B49" w:rsidP="00CE10E1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Дальність: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зазвичай 5–10 метрів (до 100 м у </w:t>
      </w:r>
      <w:proofErr w:type="spellStart"/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Bluetooth</w:t>
      </w:r>
      <w:proofErr w:type="spellEnd"/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Class</w:t>
      </w:r>
      <w:proofErr w:type="spellEnd"/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1).</w:t>
      </w:r>
    </w:p>
    <w:p w:rsidR="00787B49" w:rsidRPr="00787B49" w:rsidRDefault="00787B49" w:rsidP="00CE10E1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Енергоспоживання: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низьке, підходить для батарейок.</w:t>
      </w:r>
    </w:p>
    <w:p w:rsidR="00787B49" w:rsidRPr="00787B49" w:rsidRDefault="00787B49" w:rsidP="00CE10E1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Особливості: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зручно для передачі невеликих обсягів даних між пристроями.</w:t>
      </w:r>
    </w:p>
    <w:p w:rsidR="00787B49" w:rsidRPr="00787B49" w:rsidRDefault="00787B49" w:rsidP="00CE10E1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Застосування: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бездротові навушники, датчики, дистанційне керування, мікроконтролери для коротких дистанцій.</w:t>
      </w:r>
    </w:p>
    <w:p w:rsidR="005C618E" w:rsidRDefault="005C618E" w:rsidP="005C6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618E" w:rsidRPr="005C618E" w:rsidRDefault="005C618E" w:rsidP="005C6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СЛАЙД 14</w:t>
      </w:r>
    </w:p>
    <w:p w:rsidR="005C618E" w:rsidRDefault="005C618E" w:rsidP="005C6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618E" w:rsidRPr="005C618E" w:rsidRDefault="005C618E" w:rsidP="005C61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NodeMCU</w:t>
      </w:r>
      <w:proofErr w:type="spellEnd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ESP32 (38 </w:t>
      </w:r>
      <w:proofErr w:type="spellStart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pin</w:t>
      </w:r>
      <w:proofErr w:type="spellEnd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вбудований </w:t>
      </w:r>
      <w:proofErr w:type="spellStart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Bluetooth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C618E" w:rsidRPr="005C618E" w:rsidRDefault="005C618E" w:rsidP="005C618E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Classic</w:t>
      </w:r>
      <w:proofErr w:type="spellEnd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Bluetooth</w:t>
      </w:r>
      <w:proofErr w:type="spellEnd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</w:t>
      </w:r>
      <w:proofErr w:type="spellStart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Serial</w:t>
      </w:r>
      <w:proofErr w:type="spellEnd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Port</w:t>
      </w:r>
      <w:proofErr w:type="spellEnd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Profile</w:t>
      </w:r>
      <w:proofErr w:type="spellEnd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, SPP)</w:t>
      </w:r>
    </w:p>
    <w:p w:rsidR="005C618E" w:rsidRPr="005C618E" w:rsidRDefault="005C618E" w:rsidP="005C618E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Bluetooth</w:t>
      </w:r>
      <w:proofErr w:type="spellEnd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Low</w:t>
      </w:r>
      <w:proofErr w:type="spellEnd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Energy</w:t>
      </w:r>
      <w:proofErr w:type="spellEnd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(BLE)</w:t>
      </w:r>
    </w:p>
    <w:p w:rsidR="005C618E" w:rsidRPr="005C618E" w:rsidRDefault="005C618E" w:rsidP="005C6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Найпростіший варіант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</w:t>
      </w:r>
      <w:proofErr w:type="spellStart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Bluetooth</w:t>
      </w:r>
      <w:proofErr w:type="spellEnd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Serial</w:t>
      </w:r>
      <w:proofErr w:type="spellEnd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(SPP)</w:t>
      </w: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який працює так само, як звичайний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але по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Bluetooth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C618E" w:rsidRPr="005C618E" w:rsidRDefault="005C618E" w:rsidP="005C6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618E" w:rsidRPr="005C618E" w:rsidRDefault="005C618E" w:rsidP="005C618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Приклад: ESP32 </w:t>
      </w:r>
      <w:proofErr w:type="spellStart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Bluetooth</w:t>
      </w:r>
      <w:proofErr w:type="spellEnd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Serial</w:t>
      </w:r>
      <w:proofErr w:type="spellEnd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(SPP)</w:t>
      </w: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#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include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"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BluetoothSerial.h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BluetoothSerial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SerialBT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void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setup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{</w:t>
      </w: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Serial.begin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(115200);</w:t>
      </w: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SerialBT.begin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("ESP32_BT"); // Ім’я модуля, яке буде видно на телефоні</w:t>
      </w: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("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Bluetooth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запущено. Підключіться до 'ESP32_BT'");</w:t>
      </w: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}</w:t>
      </w: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void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loop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 {</w:t>
      </w: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// Якщо прийшли дані по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Bluetooth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</w: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показати їх у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Monitor</w:t>
      </w:r>
      <w:proofErr w:type="spellEnd"/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if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SerialBT.available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()) {</w:t>
      </w: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char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incomingChar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SerialBT.read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();</w:t>
      </w: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("Отримано по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Bluetooth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");</w:t>
      </w: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Serial.println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incomingChar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}</w:t>
      </w: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// Надсилаємо повідомлення по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Bluetooth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раз на 2 секунди</w:t>
      </w: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SerialBT.println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("Привіт від ESP32 через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Bluetooth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!");</w:t>
      </w: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delay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(2000);</w:t>
      </w:r>
    </w:p>
    <w:p w:rsidR="005C618E" w:rsidRPr="005C618E" w:rsidRDefault="005C618E" w:rsidP="005C6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}</w:t>
      </w:r>
    </w:p>
    <w:p w:rsidR="005C618E" w:rsidRPr="005C618E" w:rsidRDefault="005C618E" w:rsidP="005C6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618E" w:rsidRPr="005C618E" w:rsidRDefault="005C618E" w:rsidP="005C6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протестувати:</w:t>
      </w:r>
    </w:p>
    <w:p w:rsidR="005C618E" w:rsidRPr="005C618E" w:rsidRDefault="005C618E" w:rsidP="005C618E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Завантаж код у ESP32.</w:t>
      </w:r>
    </w:p>
    <w:p w:rsidR="005C618E" w:rsidRPr="005C618E" w:rsidRDefault="005C618E" w:rsidP="005C618E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телефоні включи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Bluetooth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знайди пристрій </w:t>
      </w:r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ESP32_BT</w:t>
      </w: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C618E" w:rsidRPr="005C618E" w:rsidRDefault="005C618E" w:rsidP="005C618E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Підключись через будь-яку програму-термінал (наприклад </w:t>
      </w:r>
      <w:proofErr w:type="spellStart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Serial</w:t>
      </w:r>
      <w:proofErr w:type="spellEnd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Bluetooth</w:t>
      </w:r>
      <w:proofErr w:type="spellEnd"/>
      <w:r w:rsidRPr="005C61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Terminal</w:t>
      </w: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Android</w:t>
      </w:r>
      <w:proofErr w:type="spellEnd"/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5C618E" w:rsidRPr="005C618E" w:rsidRDefault="005C618E" w:rsidP="005C618E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6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зможеш надсилати і отримувати дані так, ніби це звичайний послідовний порт.</w:t>
      </w:r>
    </w:p>
    <w:p w:rsidR="005C618E" w:rsidRPr="00787B49" w:rsidRDefault="005C618E" w:rsidP="00787B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7B49" w:rsidRPr="00787B49" w:rsidRDefault="00787B49" w:rsidP="00787B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3. </w:t>
      </w:r>
      <w:proofErr w:type="spellStart"/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ZigBee</w:t>
      </w:r>
      <w:proofErr w:type="spellEnd"/>
    </w:p>
    <w:p w:rsidR="00787B49" w:rsidRPr="00787B49" w:rsidRDefault="00787B49" w:rsidP="00CE10E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Що це: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протокол для створення </w:t>
      </w: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бездротових сенсорних мереж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Wireless</w:t>
      </w:r>
      <w:proofErr w:type="spellEnd"/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Sensor</w:t>
      </w:r>
      <w:proofErr w:type="spellEnd"/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Networks</w:t>
      </w:r>
      <w:proofErr w:type="spellEnd"/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787B49" w:rsidRPr="00787B49" w:rsidRDefault="00787B49" w:rsidP="00CE10E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Дальність: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10–100 метрів, залежно від середовища.</w:t>
      </w:r>
    </w:p>
    <w:p w:rsidR="00787B49" w:rsidRPr="00787B49" w:rsidRDefault="00787B49" w:rsidP="00CE10E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Особливості: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дуже низьке енергоспоживання, дозволяє підключати сотні пристроїв у мережі.</w:t>
      </w:r>
    </w:p>
    <w:p w:rsidR="00787B49" w:rsidRPr="00787B49" w:rsidRDefault="00787B49" w:rsidP="00CE10E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Застосування: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“розумний дім”, автоматизація офісів, датчики температури, освітлення, безпеки.</w:t>
      </w:r>
    </w:p>
    <w:p w:rsidR="00787B49" w:rsidRPr="00787B49" w:rsidRDefault="00787B49" w:rsidP="00787B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4. </w:t>
      </w:r>
      <w:proofErr w:type="spellStart"/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LoRa</w:t>
      </w:r>
      <w:proofErr w:type="spellEnd"/>
    </w:p>
    <w:p w:rsidR="00787B49" w:rsidRPr="00787B49" w:rsidRDefault="00787B49" w:rsidP="00CE10E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Що це: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протокол для </w:t>
      </w: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далекобійного зв’язку з низькою швидкістю передачі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87B49" w:rsidRPr="00787B49" w:rsidRDefault="00787B49" w:rsidP="00CE10E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Дальність: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кілька кілометрів у місті, до 10–15 км на відкритій місцевості.</w:t>
      </w:r>
    </w:p>
    <w:p w:rsidR="00787B49" w:rsidRPr="00787B49" w:rsidRDefault="00787B49" w:rsidP="00CE10E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Швидкість: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невелика (десятки кілобіт за секунду).</w:t>
      </w:r>
    </w:p>
    <w:p w:rsidR="00787B49" w:rsidRPr="00787B49" w:rsidRDefault="00787B49" w:rsidP="00CE10E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Особливості: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низьке енергоспоживання, підходить для сенсорів, які передають невеликі пакети даних </w:t>
      </w:r>
      <w:proofErr w:type="spellStart"/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рідко</w:t>
      </w:r>
      <w:proofErr w:type="spellEnd"/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87B49" w:rsidRPr="00787B49" w:rsidRDefault="00787B49" w:rsidP="00CE10E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Застосування:</w:t>
      </w:r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датчики для сільського господарства, смарт-міста, моніторинг довкілля, </w:t>
      </w:r>
      <w:proofErr w:type="spellStart"/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IoT</w:t>
      </w:r>
      <w:proofErr w:type="spellEnd"/>
      <w:r w:rsidRPr="00787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великі відстані.</w:t>
      </w:r>
    </w:p>
    <w:p w:rsidR="00787B49" w:rsidRDefault="00787B49" w:rsidP="00787B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5191" w:rsidRPr="00DC5191" w:rsidRDefault="00DC5191" w:rsidP="00787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C51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СЛАЙД 15</w:t>
      </w:r>
    </w:p>
    <w:p w:rsidR="00DC5191" w:rsidRPr="00787B49" w:rsidRDefault="00DC5191" w:rsidP="00787B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7B49" w:rsidRPr="00787B49" w:rsidRDefault="00787B49" w:rsidP="00787B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7B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Висновок: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2031"/>
        <w:gridCol w:w="1494"/>
        <w:gridCol w:w="2531"/>
        <w:gridCol w:w="1944"/>
      </w:tblGrid>
      <w:tr w:rsidR="00787B49" w:rsidRPr="00787B49" w:rsidTr="00787B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Протокол</w:t>
            </w:r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Дальність</w:t>
            </w:r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Швидкість</w:t>
            </w:r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Енергоспоживання</w:t>
            </w:r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Застосування</w:t>
            </w:r>
          </w:p>
        </w:tc>
      </w:tr>
      <w:tr w:rsidR="00787B49" w:rsidRPr="00787B49" w:rsidTr="00787B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Wi-Fi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коротка/середня</w:t>
            </w:r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висока</w:t>
            </w:r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середнє</w:t>
            </w:r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Інтернет, “розумний дім”</w:t>
            </w:r>
          </w:p>
        </w:tc>
      </w:tr>
      <w:tr w:rsidR="00787B49" w:rsidRPr="00787B49" w:rsidTr="00787B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Bluetooth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дуже коротка</w:t>
            </w:r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середня</w:t>
            </w:r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низьке</w:t>
            </w:r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Короткі передачі, навушники, сенсори</w:t>
            </w:r>
          </w:p>
        </w:tc>
      </w:tr>
      <w:tr w:rsidR="00787B49" w:rsidRPr="00787B49" w:rsidTr="00787B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ZigBee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коротка/середня</w:t>
            </w:r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низька</w:t>
            </w:r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дуже низьке</w:t>
            </w:r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Сенсорні мережі, автоматизація</w:t>
            </w:r>
          </w:p>
        </w:tc>
      </w:tr>
      <w:tr w:rsidR="00787B49" w:rsidRPr="00787B49" w:rsidTr="00787B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LoRa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довга</w:t>
            </w:r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дуже низька</w:t>
            </w:r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дуже низьке</w:t>
            </w:r>
          </w:p>
        </w:tc>
        <w:tc>
          <w:tcPr>
            <w:tcW w:w="0" w:type="auto"/>
            <w:vAlign w:val="center"/>
            <w:hideMark/>
          </w:tcPr>
          <w:p w:rsidR="00787B49" w:rsidRPr="00787B49" w:rsidRDefault="00787B49" w:rsidP="0078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Датчики на великі відстані, </w:t>
            </w:r>
            <w:proofErr w:type="spellStart"/>
            <w:r w:rsidRPr="00787B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IoT</w:t>
            </w:r>
            <w:proofErr w:type="spellEnd"/>
          </w:p>
        </w:tc>
      </w:tr>
    </w:tbl>
    <w:p w:rsidR="00787B49" w:rsidRPr="00787B49" w:rsidRDefault="00787B49" w:rsidP="00787B4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A6C2D" w:rsidRPr="005A6C2D" w:rsidRDefault="005A6C2D" w:rsidP="005A6C2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A6C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 Висновки</w:t>
      </w:r>
    </w:p>
    <w:p w:rsidR="005A6C2D" w:rsidRPr="005A6C2D" w:rsidRDefault="005A6C2D" w:rsidP="00CE10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Протоколи обміну даними забезпечують взаємодію мікропроцесора з периферією.</w:t>
      </w:r>
    </w:p>
    <w:p w:rsidR="005A6C2D" w:rsidRPr="005A6C2D" w:rsidRDefault="005A6C2D" w:rsidP="00CE10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Вибір протоколу залежить від:</w:t>
      </w:r>
    </w:p>
    <w:p w:rsidR="005A6C2D" w:rsidRPr="005A6C2D" w:rsidRDefault="005A6C2D" w:rsidP="00CE10E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кількості пристроїв;</w:t>
      </w:r>
    </w:p>
    <w:p w:rsidR="005A6C2D" w:rsidRPr="005A6C2D" w:rsidRDefault="005A6C2D" w:rsidP="00CE10E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швидкості передачі;</w:t>
      </w:r>
    </w:p>
    <w:p w:rsidR="005A6C2D" w:rsidRPr="005A6C2D" w:rsidRDefault="005A6C2D" w:rsidP="00CE10E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відстані;</w:t>
      </w:r>
    </w:p>
    <w:p w:rsidR="005A6C2D" w:rsidRPr="005A6C2D" w:rsidRDefault="005A6C2D" w:rsidP="00CE10E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енергоспоживання.</w:t>
      </w:r>
    </w:p>
    <w:p w:rsidR="005A6C2D" w:rsidRPr="005A6C2D" w:rsidRDefault="005A6C2D" w:rsidP="00CE10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UART, I²C та SPI </w:t>
      </w:r>
      <w:r w:rsidR="00E00D70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–</w:t>
      </w:r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найбільш поширені для внутрішнього обміну.</w:t>
      </w:r>
    </w:p>
    <w:p w:rsidR="005A6C2D" w:rsidRPr="005A6C2D" w:rsidRDefault="005A6C2D" w:rsidP="00CE10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CAN, </w:t>
      </w:r>
      <w:proofErr w:type="spellStart"/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Ethernet</w:t>
      </w:r>
      <w:proofErr w:type="spellEnd"/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Wi-Fi</w:t>
      </w:r>
      <w:proofErr w:type="spellEnd"/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08ED" w:rsidRPr="005273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–</w:t>
      </w:r>
      <w:r w:rsidRPr="005A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складних мережевих і промислових систем.</w:t>
      </w:r>
    </w:p>
    <w:p w:rsidR="004504A9" w:rsidRPr="00DC5191" w:rsidRDefault="005A6C2D" w:rsidP="000F545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Бездротові протоколи відкривають можливості для </w:t>
      </w:r>
      <w:proofErr w:type="spellStart"/>
      <w:r w:rsidRPr="00DC5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IoT</w:t>
      </w:r>
      <w:proofErr w:type="spellEnd"/>
      <w:r w:rsidRPr="00DC5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«розумних» пристроїв.</w:t>
      </w:r>
      <w:bookmarkStart w:id="0" w:name="_GoBack"/>
      <w:bookmarkEnd w:id="0"/>
    </w:p>
    <w:sectPr w:rsidR="004504A9" w:rsidRPr="00DC519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FF0" w:rsidRDefault="003A5FF0" w:rsidP="00AA6EA9">
      <w:pPr>
        <w:spacing w:after="0" w:line="240" w:lineRule="auto"/>
      </w:pPr>
      <w:r>
        <w:separator/>
      </w:r>
    </w:p>
  </w:endnote>
  <w:endnote w:type="continuationSeparator" w:id="0">
    <w:p w:rsidR="003A5FF0" w:rsidRDefault="003A5FF0" w:rsidP="00AA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FF0" w:rsidRDefault="003A5FF0" w:rsidP="00AA6EA9">
      <w:pPr>
        <w:spacing w:after="0" w:line="240" w:lineRule="auto"/>
      </w:pPr>
      <w:r>
        <w:separator/>
      </w:r>
    </w:p>
  </w:footnote>
  <w:footnote w:type="continuationSeparator" w:id="0">
    <w:p w:rsidR="003A5FF0" w:rsidRDefault="003A5FF0" w:rsidP="00AA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006326"/>
      <w:docPartObj>
        <w:docPartGallery w:val="Page Numbers (Top of Page)"/>
        <w:docPartUnique/>
      </w:docPartObj>
    </w:sdtPr>
    <w:sdtEndPr/>
    <w:sdtContent>
      <w:p w:rsidR="00432CF3" w:rsidRDefault="00432CF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191">
          <w:rPr>
            <w:noProof/>
          </w:rPr>
          <w:t>18</w:t>
        </w:r>
        <w:r>
          <w:fldChar w:fldCharType="end"/>
        </w:r>
      </w:p>
    </w:sdtContent>
  </w:sdt>
  <w:p w:rsidR="00432CF3" w:rsidRDefault="00432C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277D"/>
    <w:multiLevelType w:val="multilevel"/>
    <w:tmpl w:val="46C4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103A4"/>
    <w:multiLevelType w:val="multilevel"/>
    <w:tmpl w:val="D670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7543F"/>
    <w:multiLevelType w:val="multilevel"/>
    <w:tmpl w:val="619A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25380"/>
    <w:multiLevelType w:val="multilevel"/>
    <w:tmpl w:val="45F2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42F2A"/>
    <w:multiLevelType w:val="multilevel"/>
    <w:tmpl w:val="4060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01BAE"/>
    <w:multiLevelType w:val="multilevel"/>
    <w:tmpl w:val="344A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99035E"/>
    <w:multiLevelType w:val="multilevel"/>
    <w:tmpl w:val="DBF2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97CFE"/>
    <w:multiLevelType w:val="multilevel"/>
    <w:tmpl w:val="CC0E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B138BE"/>
    <w:multiLevelType w:val="multilevel"/>
    <w:tmpl w:val="454E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82143"/>
    <w:multiLevelType w:val="multilevel"/>
    <w:tmpl w:val="7072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2C51A3"/>
    <w:multiLevelType w:val="multilevel"/>
    <w:tmpl w:val="43DE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E14B06"/>
    <w:multiLevelType w:val="multilevel"/>
    <w:tmpl w:val="F5CEA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7C7590"/>
    <w:multiLevelType w:val="multilevel"/>
    <w:tmpl w:val="A8E8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BC0A56"/>
    <w:multiLevelType w:val="multilevel"/>
    <w:tmpl w:val="74E6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8B1375"/>
    <w:multiLevelType w:val="multilevel"/>
    <w:tmpl w:val="39E2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1E1202"/>
    <w:multiLevelType w:val="multilevel"/>
    <w:tmpl w:val="33D4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8A29F8"/>
    <w:multiLevelType w:val="multilevel"/>
    <w:tmpl w:val="A3D6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C03F07"/>
    <w:multiLevelType w:val="multilevel"/>
    <w:tmpl w:val="6D96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98631C"/>
    <w:multiLevelType w:val="multilevel"/>
    <w:tmpl w:val="DD00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554D13"/>
    <w:multiLevelType w:val="multilevel"/>
    <w:tmpl w:val="3C2C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845B9B"/>
    <w:multiLevelType w:val="multilevel"/>
    <w:tmpl w:val="2898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2611B9"/>
    <w:multiLevelType w:val="multilevel"/>
    <w:tmpl w:val="40CC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AF10F0"/>
    <w:multiLevelType w:val="multilevel"/>
    <w:tmpl w:val="0D1A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D71F7A"/>
    <w:multiLevelType w:val="multilevel"/>
    <w:tmpl w:val="9D32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E00BB3"/>
    <w:multiLevelType w:val="multilevel"/>
    <w:tmpl w:val="2876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9D38A6"/>
    <w:multiLevelType w:val="multilevel"/>
    <w:tmpl w:val="E132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F9167F"/>
    <w:multiLevelType w:val="multilevel"/>
    <w:tmpl w:val="663A2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803F9A"/>
    <w:multiLevelType w:val="multilevel"/>
    <w:tmpl w:val="8DAE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972320"/>
    <w:multiLevelType w:val="multilevel"/>
    <w:tmpl w:val="663C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8E03AF"/>
    <w:multiLevelType w:val="multilevel"/>
    <w:tmpl w:val="E8E6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F0409F"/>
    <w:multiLevelType w:val="multilevel"/>
    <w:tmpl w:val="C618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F45F40"/>
    <w:multiLevelType w:val="multilevel"/>
    <w:tmpl w:val="B3AA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012DD1"/>
    <w:multiLevelType w:val="multilevel"/>
    <w:tmpl w:val="C862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793452"/>
    <w:multiLevelType w:val="multilevel"/>
    <w:tmpl w:val="D980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AF5A78"/>
    <w:multiLevelType w:val="multilevel"/>
    <w:tmpl w:val="F41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08295D"/>
    <w:multiLevelType w:val="multilevel"/>
    <w:tmpl w:val="3DDC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690E11"/>
    <w:multiLevelType w:val="multilevel"/>
    <w:tmpl w:val="843E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E71B81"/>
    <w:multiLevelType w:val="multilevel"/>
    <w:tmpl w:val="CD98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EC4DBB"/>
    <w:multiLevelType w:val="multilevel"/>
    <w:tmpl w:val="A3C0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0FD3F07"/>
    <w:multiLevelType w:val="multilevel"/>
    <w:tmpl w:val="5344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FF59E3"/>
    <w:multiLevelType w:val="multilevel"/>
    <w:tmpl w:val="2674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A13E53"/>
    <w:multiLevelType w:val="multilevel"/>
    <w:tmpl w:val="7716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1C22D3"/>
    <w:multiLevelType w:val="multilevel"/>
    <w:tmpl w:val="3D08D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E8244C"/>
    <w:multiLevelType w:val="multilevel"/>
    <w:tmpl w:val="3E3E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5F6438"/>
    <w:multiLevelType w:val="multilevel"/>
    <w:tmpl w:val="2E10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36191E"/>
    <w:multiLevelType w:val="multilevel"/>
    <w:tmpl w:val="A9E6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8476DE"/>
    <w:multiLevelType w:val="multilevel"/>
    <w:tmpl w:val="00DA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CD083A"/>
    <w:multiLevelType w:val="multilevel"/>
    <w:tmpl w:val="718C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C4167B"/>
    <w:multiLevelType w:val="multilevel"/>
    <w:tmpl w:val="5C6C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7C51230"/>
    <w:multiLevelType w:val="multilevel"/>
    <w:tmpl w:val="D93A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282434"/>
    <w:multiLevelType w:val="multilevel"/>
    <w:tmpl w:val="132C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390ECC"/>
    <w:multiLevelType w:val="multilevel"/>
    <w:tmpl w:val="A0AC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C2D252C"/>
    <w:multiLevelType w:val="multilevel"/>
    <w:tmpl w:val="69DE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267B33"/>
    <w:multiLevelType w:val="multilevel"/>
    <w:tmpl w:val="50B8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10"/>
  </w:num>
  <w:num w:numId="3">
    <w:abstractNumId w:val="18"/>
  </w:num>
  <w:num w:numId="4">
    <w:abstractNumId w:val="13"/>
  </w:num>
  <w:num w:numId="5">
    <w:abstractNumId w:val="42"/>
  </w:num>
  <w:num w:numId="6">
    <w:abstractNumId w:val="8"/>
  </w:num>
  <w:num w:numId="7">
    <w:abstractNumId w:val="19"/>
  </w:num>
  <w:num w:numId="8">
    <w:abstractNumId w:val="51"/>
  </w:num>
  <w:num w:numId="9">
    <w:abstractNumId w:val="41"/>
  </w:num>
  <w:num w:numId="10">
    <w:abstractNumId w:val="30"/>
  </w:num>
  <w:num w:numId="11">
    <w:abstractNumId w:val="32"/>
  </w:num>
  <w:num w:numId="12">
    <w:abstractNumId w:val="28"/>
  </w:num>
  <w:num w:numId="13">
    <w:abstractNumId w:val="53"/>
  </w:num>
  <w:num w:numId="14">
    <w:abstractNumId w:val="5"/>
  </w:num>
  <w:num w:numId="15">
    <w:abstractNumId w:val="44"/>
  </w:num>
  <w:num w:numId="16">
    <w:abstractNumId w:val="0"/>
  </w:num>
  <w:num w:numId="17">
    <w:abstractNumId w:val="52"/>
  </w:num>
  <w:num w:numId="18">
    <w:abstractNumId w:val="25"/>
  </w:num>
  <w:num w:numId="19">
    <w:abstractNumId w:val="15"/>
  </w:num>
  <w:num w:numId="20">
    <w:abstractNumId w:val="11"/>
  </w:num>
  <w:num w:numId="21">
    <w:abstractNumId w:val="6"/>
  </w:num>
  <w:num w:numId="22">
    <w:abstractNumId w:val="38"/>
  </w:num>
  <w:num w:numId="23">
    <w:abstractNumId w:val="1"/>
  </w:num>
  <w:num w:numId="24">
    <w:abstractNumId w:val="36"/>
  </w:num>
  <w:num w:numId="25">
    <w:abstractNumId w:val="45"/>
  </w:num>
  <w:num w:numId="26">
    <w:abstractNumId w:val="14"/>
  </w:num>
  <w:num w:numId="27">
    <w:abstractNumId w:val="9"/>
  </w:num>
  <w:num w:numId="28">
    <w:abstractNumId w:val="37"/>
  </w:num>
  <w:num w:numId="29">
    <w:abstractNumId w:val="50"/>
  </w:num>
  <w:num w:numId="30">
    <w:abstractNumId w:val="2"/>
  </w:num>
  <w:num w:numId="31">
    <w:abstractNumId w:val="21"/>
  </w:num>
  <w:num w:numId="32">
    <w:abstractNumId w:val="20"/>
  </w:num>
  <w:num w:numId="33">
    <w:abstractNumId w:val="22"/>
  </w:num>
  <w:num w:numId="34">
    <w:abstractNumId w:val="4"/>
  </w:num>
  <w:num w:numId="35">
    <w:abstractNumId w:val="24"/>
  </w:num>
  <w:num w:numId="36">
    <w:abstractNumId w:val="7"/>
  </w:num>
  <w:num w:numId="37">
    <w:abstractNumId w:val="35"/>
  </w:num>
  <w:num w:numId="38">
    <w:abstractNumId w:val="34"/>
  </w:num>
  <w:num w:numId="39">
    <w:abstractNumId w:val="12"/>
  </w:num>
  <w:num w:numId="40">
    <w:abstractNumId w:val="27"/>
  </w:num>
  <w:num w:numId="41">
    <w:abstractNumId w:val="47"/>
  </w:num>
  <w:num w:numId="42">
    <w:abstractNumId w:val="43"/>
  </w:num>
  <w:num w:numId="43">
    <w:abstractNumId w:val="31"/>
  </w:num>
  <w:num w:numId="44">
    <w:abstractNumId w:val="40"/>
  </w:num>
  <w:num w:numId="45">
    <w:abstractNumId w:val="46"/>
  </w:num>
  <w:num w:numId="46">
    <w:abstractNumId w:val="3"/>
  </w:num>
  <w:num w:numId="47">
    <w:abstractNumId w:val="17"/>
  </w:num>
  <w:num w:numId="48">
    <w:abstractNumId w:val="23"/>
  </w:num>
  <w:num w:numId="49">
    <w:abstractNumId w:val="33"/>
  </w:num>
  <w:num w:numId="50">
    <w:abstractNumId w:val="29"/>
  </w:num>
  <w:num w:numId="51">
    <w:abstractNumId w:val="49"/>
  </w:num>
  <w:num w:numId="52">
    <w:abstractNumId w:val="26"/>
  </w:num>
  <w:num w:numId="53">
    <w:abstractNumId w:val="16"/>
  </w:num>
  <w:num w:numId="54">
    <w:abstractNumId w:val="4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2D"/>
    <w:rsid w:val="001170D5"/>
    <w:rsid w:val="00357E5E"/>
    <w:rsid w:val="00374074"/>
    <w:rsid w:val="003770D6"/>
    <w:rsid w:val="003A5FF0"/>
    <w:rsid w:val="003C467B"/>
    <w:rsid w:val="00432CF3"/>
    <w:rsid w:val="004504A9"/>
    <w:rsid w:val="004533DD"/>
    <w:rsid w:val="00527366"/>
    <w:rsid w:val="005A279A"/>
    <w:rsid w:val="005A6C2D"/>
    <w:rsid w:val="005C3FCB"/>
    <w:rsid w:val="005C618E"/>
    <w:rsid w:val="005E1D6A"/>
    <w:rsid w:val="005E7EC6"/>
    <w:rsid w:val="006F315B"/>
    <w:rsid w:val="00776F45"/>
    <w:rsid w:val="00787B49"/>
    <w:rsid w:val="007D51E7"/>
    <w:rsid w:val="007F4A76"/>
    <w:rsid w:val="00820AEC"/>
    <w:rsid w:val="008439D0"/>
    <w:rsid w:val="00866A6A"/>
    <w:rsid w:val="00906550"/>
    <w:rsid w:val="00943FD1"/>
    <w:rsid w:val="00945269"/>
    <w:rsid w:val="009A4CB9"/>
    <w:rsid w:val="009C6D04"/>
    <w:rsid w:val="009E5492"/>
    <w:rsid w:val="00A16961"/>
    <w:rsid w:val="00A841AB"/>
    <w:rsid w:val="00A87F13"/>
    <w:rsid w:val="00AA6EA9"/>
    <w:rsid w:val="00AC4BBF"/>
    <w:rsid w:val="00B30D13"/>
    <w:rsid w:val="00B36D7B"/>
    <w:rsid w:val="00B716DE"/>
    <w:rsid w:val="00BD0F46"/>
    <w:rsid w:val="00C035C4"/>
    <w:rsid w:val="00C052D6"/>
    <w:rsid w:val="00C1311F"/>
    <w:rsid w:val="00C608ED"/>
    <w:rsid w:val="00CA16CF"/>
    <w:rsid w:val="00CC7AF9"/>
    <w:rsid w:val="00CD5046"/>
    <w:rsid w:val="00CE10E1"/>
    <w:rsid w:val="00D50DD4"/>
    <w:rsid w:val="00DC5191"/>
    <w:rsid w:val="00E00D70"/>
    <w:rsid w:val="00F078A5"/>
    <w:rsid w:val="00F6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5376"/>
  <w15:chartTrackingRefBased/>
  <w15:docId w15:val="{05C250AD-B1EF-4668-8461-5A6EDBC9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6C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6C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A6C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C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C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6C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6C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A6C2D"/>
    <w:rPr>
      <w:b/>
      <w:bCs/>
    </w:rPr>
  </w:style>
  <w:style w:type="paragraph" w:styleId="a4">
    <w:name w:val="Normal (Web)"/>
    <w:basedOn w:val="a"/>
    <w:uiPriority w:val="99"/>
    <w:semiHidden/>
    <w:unhideWhenUsed/>
    <w:rsid w:val="005A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A6C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header"/>
    <w:basedOn w:val="a"/>
    <w:link w:val="a6"/>
    <w:uiPriority w:val="99"/>
    <w:unhideWhenUsed/>
    <w:rsid w:val="00AA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6EA9"/>
  </w:style>
  <w:style w:type="paragraph" w:styleId="a7">
    <w:name w:val="footer"/>
    <w:basedOn w:val="a"/>
    <w:link w:val="a8"/>
    <w:uiPriority w:val="99"/>
    <w:unhideWhenUsed/>
    <w:rsid w:val="00AA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6EA9"/>
  </w:style>
  <w:style w:type="character" w:styleId="HTML">
    <w:name w:val="HTML Code"/>
    <w:basedOn w:val="a0"/>
    <w:uiPriority w:val="99"/>
    <w:semiHidden/>
    <w:unhideWhenUsed/>
    <w:rsid w:val="003C467B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3C46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3C467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3C467B"/>
  </w:style>
  <w:style w:type="character" w:customStyle="1" w:styleId="hljs-operator">
    <w:name w:val="hljs-operator"/>
    <w:basedOn w:val="a0"/>
    <w:rsid w:val="003C467B"/>
  </w:style>
  <w:style w:type="character" w:customStyle="1" w:styleId="hljs-number">
    <w:name w:val="hljs-number"/>
    <w:basedOn w:val="a0"/>
    <w:rsid w:val="003C467B"/>
  </w:style>
  <w:style w:type="character" w:styleId="a9">
    <w:name w:val="Emphasis"/>
    <w:basedOn w:val="a0"/>
    <w:uiPriority w:val="20"/>
    <w:qFormat/>
    <w:rsid w:val="00820AEC"/>
    <w:rPr>
      <w:i/>
      <w:iCs/>
    </w:rPr>
  </w:style>
  <w:style w:type="character" w:customStyle="1" w:styleId="hljs-title">
    <w:name w:val="hljs-title"/>
    <w:basedOn w:val="a0"/>
    <w:rsid w:val="00432CF3"/>
  </w:style>
  <w:style w:type="character" w:customStyle="1" w:styleId="hljs-params">
    <w:name w:val="hljs-params"/>
    <w:basedOn w:val="a0"/>
    <w:rsid w:val="00432CF3"/>
  </w:style>
  <w:style w:type="character" w:customStyle="1" w:styleId="hljs-comment">
    <w:name w:val="hljs-comment"/>
    <w:basedOn w:val="a0"/>
    <w:rsid w:val="001170D5"/>
  </w:style>
  <w:style w:type="character" w:customStyle="1" w:styleId="hljs-meta">
    <w:name w:val="hljs-meta"/>
    <w:basedOn w:val="a0"/>
    <w:rsid w:val="001170D5"/>
  </w:style>
  <w:style w:type="character" w:customStyle="1" w:styleId="hljs-type">
    <w:name w:val="hljs-type"/>
    <w:basedOn w:val="a0"/>
    <w:rsid w:val="001170D5"/>
  </w:style>
  <w:style w:type="character" w:customStyle="1" w:styleId="hljs-builtin">
    <w:name w:val="hljs-built_in"/>
    <w:basedOn w:val="a0"/>
    <w:rsid w:val="001170D5"/>
  </w:style>
  <w:style w:type="character" w:customStyle="1" w:styleId="hljs-string">
    <w:name w:val="hljs-string"/>
    <w:basedOn w:val="a0"/>
    <w:rsid w:val="001170D5"/>
  </w:style>
  <w:style w:type="character" w:customStyle="1" w:styleId="hljs-function">
    <w:name w:val="hljs-function"/>
    <w:basedOn w:val="a0"/>
    <w:rsid w:val="00A1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18</Pages>
  <Words>3638</Words>
  <Characters>20742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dcterms:created xsi:type="dcterms:W3CDTF">2025-09-18T07:58:00Z</dcterms:created>
  <dcterms:modified xsi:type="dcterms:W3CDTF">2025-09-28T20:40:00Z</dcterms:modified>
</cp:coreProperties>
</file>