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C6" w:rsidRPr="009257C6" w:rsidRDefault="009257C6" w:rsidP="009257C6">
      <w:pPr>
        <w:spacing w:after="100" w:afterAutospacing="1" w:line="240" w:lineRule="auto"/>
        <w:jc w:val="center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b/>
          <w:bCs/>
          <w:color w:val="495057"/>
          <w:lang w:val="uk-UA" w:eastAsia="ru-RU"/>
        </w:rPr>
        <w:t> Грим. Короткий словник термінів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Дуже часто найменування інструментів, інвентарю походять від іноземних слів. Великий внесок у словник перукаря вніс французьку мову, це сталося через те, що у Франції XVIII ст. вперше була створена Академія перукарського мистецтва, оскільки в цій країні ремеслу перукаря приділяли велику увагу. Тому багато термінів звучать так, як вони вимовляються французською. Наприклад, «дуатьє», «апланте», «атанде», «куафер», куафюра »,« ондулясьон »,« шиньйон »і багато інших. У той же час всі ці слова можуть бути переведені на українську мову дослівно, але в побуті вони продовжують вживатися тільки французькою вимовою.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Знати професійні терміни починаючим фахівцям необхідно, так само, як і працівникам гримерної, постижерної, перукарської справи. Ці знання розширюють ерудицію, надають професії велику значимість, а фахівцеві повагу.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АЙДЕФАЙНЕР - нового виду айлайнер, має вигляд авторучки з тонким гнучким стрижнем для підкреслення повік.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АЙЛАЙНЕР - спеціальна рідка туш для підфарбовування повік ока.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АЛІГНІН - білий пресований папер для зняття гриму з обличчя, використовується замість паперових серветок, (краще вбирає вологу, фарбу, жир).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АНГРУАЗ - речовина типу мастики, застосовується у гримерській справі для замазування брів; склад: мило, цукор, вода, віск.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АПЛІКАТОР - маленька губочка на стрижні, використовується для нанесення тіней очної западини: на повіки, надбрівний та підбрівний простір, нова форма - загострений, тристоронній наконечник.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АТАНДЕ - (відвести, відступити) - метод закріплення монтюра  на болванці нитками. Нитку закріплюють одним кінцем за край тасьми монтюра, відводять нитку від краю тасьми на 3-4 см, закріплюють другий кінець нитки шпилькою або штифтом. Методом «атанде» закріплюють зазвичай скроневі, лобові, потиличні частині монтюра.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АЦЕТОН - хімічний розчинник, у гримерській справі застосовується, як очисний засіб від клею всіх наклейок (борід, вусів, бакенбардів, вій, перук, накладок)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БАКЕНБАРДИ - борода, відпущена тільки на щоках, при поголеному підборідді. Бакенбарди мають різну форму і величину (великі, маленькі, кучеряві, прямі, довгі, короткі і т.д.).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БІЛИЛА - косметичний засіб білого кольору. Білила бувають рідкі та сухі; склад білил: пудра, спирт, вода.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БІГУДІ - пристосування для завивки; мають форму циліндра; роблять їх з різних матеріалів: пластмаси, гуми, металу. Бігуді - різновид папільоток, які були винайдені швейцарським перукарем Крамером на початку XX ст.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БЛИСК - косметичний засіб, що має специфічний перламутровий колір, використовується в гримі для підфарбовування очей, губ, щік, вилиць, скронь.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БОБЛАНКИ - пристосування для роботи з постижу; має форму голови, виготовляється з м'якого дерева (липи, ясена), пінопласту, поролону.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lastRenderedPageBreak/>
        <w:t>БРИЛЛІАНТІН - косметичний засіб для укладання волосся; буває твердим, рідким, має в'яжучі властивості.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БРІДИ (приставка) - частина алонжевої перуки, має форму прямокутника, робиться з матерії, тюлю, прикріплюється до перуки, великої повної бороди.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БРИТВА - інструмент перукаря, пристосування для стрижки волосся, має різну оправу.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БУЛАВКА (ШТИФТ) - пристосування для роботи - металлічна голка з капелюшком або петлею.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БУКЛЕ - елемент зачіски, мають форму короткої об'ємної трубки; використовуються в зачісках, модні в перуках XVIII-XIX ст., пасма волосся збивають або всередину підкладають спутки, крепе.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ВАЛИК - пристосування для зачіски, має різноманітні форми, робиться з крепе, оксамиту, поролону та інших матеріалів.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ВИЗАЖИСТ (від франц. Слова visage - обличчя) - майстер, художник, що працює над оформленням обличчя. У США візажиста називають «артистом макіяжу».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ВОЛОС - рогове ниткоподібне утворення, що зростає на шкірі людини, тварин, має конусоподібну будову, складається з голівки і кінця; верхня частина волосся від коренів потовщена, нижня, ближча до кінця, витончена, волосся буває різних видів: кучеряве і пряме. До кучерявого відноситься: хвилясте, кільцеподібне, дрібними завитками (як баранчик), великими завитками. Волосся відрізняється за кольором: темне, світле, сиве. До темного відносяться: шатен, каштанове, чорне (брюнет), до світлого - русяве, блондин, попелясте; темне та світле мають різні відтінки. Волосся буває натуральне та штучне.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ВОЛОССЯ ШТУЧНЕ - виготовлене вперше в 80-ті р. XIX в. зі штучного волокна шляхом хімічної обробки бавовни; увійшлов моду в 60-х роках XX ст., жінки носили його як модну зачіску. У театрі застосовується штучне волосся в постижерних роботах. Робляться з цього волосся перуки, шиньйони, коси, локони (як деталі зачіски). Штучне волосся, одержане хімічним способом, буває різного кольору, довжини, якості (нейлон, акрил, моноволокно).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ВОЛОССЯ «БУЙВОЛ» - волосся, виготовлене з вовни буйвола; при певній обробці застосовується в постижерній справі. З нього шиють перуки, бороди, вуса, баки, шиньйони, коси, тобто різноманітні волосяні вироби. Волосся буйвола м'якіше, еластичніше за кінський волос, але більш жорстке, ніж натуральне волосся; зручне і практичне в роботі; довго і добре зберігає форму перук.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ВОЛОССЯ «КІНСЬКЕ» - з гриви та хвоста коня, буває різного кольору; чорне, сіре, біле, руде; волосся «кінське» жорстке, застосовується в постижерній справі.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ВОЛОССЯ «ТРАВЛЕНЕ» - волосся, знебарвлене за допомогою хімічних складів.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ВОЛОССЯ СПЛУТАНЕ – стан, коли у волоссі поплутані кінці з головками; дуже погано розчісується, оскільки потовщена частина волосся чіпляється за більш тонку і заплутується.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ВОЛОССЯ «СПУТКИ» (очіси) - переплутане, нерозчісане, різні за довжиною та кольором волосся.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 xml:space="preserve">ВОЛОССЯ «ВІДЧІСИ» (вичіски) виходять з волосся при розчісуванні на карді (див. карда). Цей процес застосовується в постижернійроботі, коли треба відсортувати довге волосся </w:t>
      </w:r>
      <w:r w:rsidRPr="009257C6">
        <w:rPr>
          <w:rFonts w:ascii="Arial" w:eastAsia="Times New Roman" w:hAnsi="Arial" w:cs="Arial"/>
          <w:color w:val="495057"/>
          <w:lang w:val="uk-UA" w:eastAsia="ru-RU"/>
        </w:rPr>
        <w:lastRenderedPageBreak/>
        <w:t>від короткого. З відчісів роблять крепе (див. крепе), яке вживають для виготовлення борід, вусів, бакенбардів, негритянських перук, брів.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БОРОДА - волосяний покрив у чоловіків на нижній і бічних частинах обличчя. Бороди бувають різного виду, форм та розмірів в залежності від епохи, моди, а також характеру людини, його національності. У театрі борода - деталь гриму. Бороди бувають великі - «огрядна», маленькі - «еспаньйолка», «жабо», волосяний покрив якої розташований уздовж вилиць і по всій нижній частині підборіддя, середні бороди - «клин», «підкова», «лопаточка», «цапина», «мушка».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ВІЇ - волоски на краю повіки. У театрі актори користуються штучними накладними віями для збільшення очей і додання їм виразності (елемент гриму, частина гриму); штучні вії застосовувалися вже в XVIII в. як на сцені так і в побуті.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ГОРИЗОНТАЛЬНА ЗАВИВКА - різновид перманенту, завивається від кінців до коренів.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ГАРЯЧА ЗАВИВКА - виконується гарячими щипцями. Винайдена в XIX в. французьким перукарем Марселем.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ГРЕБІНКА - вид гребеня, дугоподібна пряма пластинка з зубцями (різної величини), рогова пластмасова, металева. Служить для розчісування волосся або як прикраса в зачісці.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ГРИМ - в перекладі з староіталійської, французької «грімо» - зморшка, складка;  ГРИМ - мистецтво надання зовнішності, необхідної акторові для даної ролі, за допомогою фарб (гримувальних), наклеювання вусів, борід і т.д.; ГРИМ - косметичні засоби, вживані, головним чином, акторами: жирові, кольорові олівці, спеціальні фарби, що складають загальне поняття «грим театральний».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ГРИМ ВІКОВИЙ - художнє зображення віку актора за допомогою гримувальних фарб (гриму), наклейок, рослинності та за рахунок перуки (характерної).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ГРИМ ХАРАКТЕРНИЙ застосовується актором, який виконуює характерну роль; характерний грим - це характерні відмінності того чи іншого образу, з різко вираженими особливостями, рисами, властивими виключно кому-небудь; характерність, властива певному народу, епосі, громадському середовищу. У театрі актори часто грають характерні ролі, підкреслюючи  індивідуальні характерні риси того чи іншого образу.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ГРИМ НАЦІОНАЛЬНИЙ - грим різних національностей, рас; виконується за допомогою гримувальних фарб, наклейок, перук, а за необхідністю і наліпок, підтяжок, пластичних деталей.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ГРИМЕР - працівник театру, фахівець з гриму, що допомагає акторові гримуватися, а також виготовляє рослинність для гриму: бороди, вуса, перуки, накладки, шиньйони.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ГРИМУВАЛЬНА КОРОБКА - складається з дев'яти відтіночних фарб (жовтий, червоний, світлий, червоний темний, білий, чорний, коричневий, синій, зелений) і трьох основних фонових тонів (№ 1, 2 і 3 - засмаги).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ГУМОЗ - тверда речовина, застосовується у гримерній справі для виліплення носа тієї чи іншої форми, необхідної для даного образу. Гумоз легко розм'якшується від тепла, стає еластичним і зручним в роботі, при охолодженні швидко твердне. До складу гумоза входять: жирові гримувальні фарби, смола деревини - камідь - густий сік, який виступає у багатьох дерев на поверхню кори при її пошкодженні, зазвичай швидко застигає, нагадуючи твердий прозорий камінь.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lastRenderedPageBreak/>
        <w:t>ГУБКА - нижча багатоклітинна нерухома тварина, тобто м'який ніздрюватий його кістяк, що добре всмоктує вологу. Губка може бути зроблена з гуми, синтетичного матеріалу. Губкою користуються актори та гримери, нею зручно розподіляти загальний тон (грим) на обличчі, а також покривати морилкою шию і руки.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ДЕРМАКОЛ - рідка пудра різного кольору, у флаконах, тубах.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ДУАТЬЄ - різновид наперстка - пластинка з м'якої жесті (закручена з одного кінця), згорнута в трубочку, довжина якої 40-45 мм, діаметр трубочки трохи більше товщини вказівного пальця, використовується при шитті монтюрів, тресів, надівається на вказівний палець лівої руки, їм підчіплюється голка під час шиття монтюрів на болванці.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ЕГРЕТКА - прикраса для зачіски з пір'я чаплі.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ЕКСЕЛЬСІОР - тонкий прозорий матеріал для роботи з гримом.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ЕСКАФЬОН (прикраса зачіски) - сітка із золотих, срібних ниток (епоха Відродження).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ЕСПРІТ - прикраса з пір'я.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ЕЛАСТИК - тонка синтетична тканина, яка спроможна розтягуватись, добре зафарбовується в різні кольори, змінюється при виготовленні різних постижерних виробів - перук, накладок.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ЕМУЛЬСІЯ - речовина, однорідна за зовнішнім виглядом, але зроблена з двох рідин, що не змішуються, наприклад, вода та масло. Прикладом емульсії може служити молоко.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ЖИРОВА ОСНОВА - різновид косметичних масел, розчинник жирових гримувальних фарб, застосовується в театрі та кіно для зняття гриму або протирання обличчя перед тим як покласти загальний тон. Завдяки жировій основі грим м'якше та рівніше лягає на шкіру обличчя.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ЗАЖИМИ - пристосування для зачіски, укладання волосся, виробляються з гуми, поліетилену, фібри.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ЗАЯЧА ЛАПКА (або лапка іншої тварини) служить для видалення з обличчя зайвої пудри, рум'ян.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ЗАВИВКА - спосіб надати волоссю вигляд завитого; спосіб завивки волосся буває різний: перманент, холодна, гаряча, хімічна. Холодна завивка - укладання за допомогою відвару лляного насіння; гаряча завивка - укладання за допомогою гарячих щипців, перманент - укладання за допомогою хімічного складу.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ЗОНА - певна ділянка, що має свої межі. Волосяний покров на голові ділиться на ділянки (зони) скроневі, лобові, потиличні, верхівка (або фінсіонка).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ІНДИВІДУАЛЬНА КОРОБКА ПОСТИЖЕРА - в ній зберігається все необхідне для роботи постижера (наперсток, гребінець, ножиці, голки, гачок, дуатьє, плоскогубці, штифти, тамбуровальний гачок, крейда).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КАЙАЛ - антисептичний контурний олівець для підводки ока всередині його слизової оболонки, по самому краю вій.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lastRenderedPageBreak/>
        <w:t>КАРДА - (шерсточесалка) - інструмент, пристосований для розчісування волосся, щітка зі сталевих голок, що складається з 2-3 рядів голок, насаджених на металеву пластинку, висота голок 5-6 см.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КАРДОСТРІЧКА - один з різновидів кард, пристосований для розчісування волосся, має вигляд стрічки з дрібними голками, використовується при перетягуванні волосся.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КАРДАЧ - один з різновидів кард, інструмент - важка масивна щітка з металевими голками для розчісування волосся.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КАРКАС - остов якої-небудь споруди або виробу, інструмент або деталь, застосовується в перукарській справі для створення складних форм дамської зачіски. Каркас робиться з проволоки або вербових прут, картону або заліза; залізні стрижні (каркаси) можуть мати форму конуса, піраміди, серця, груші і т. д., на них розподіляють волосся, маскуючи потім остов каркасу.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ОЛІВЦІ (кольорові) - косметичний засіб для губ, очей, вік, брів різного кольору.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ПЕНЗЛИК - інструмент гримера, різні за товщиною та матеріалом (колонок, білка). За формою - пласкі, об'ємні круглі.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КАМУФЛЮЮЧИЙ ОЛІВЕЦЬ застосовується для корегування незначних дефектів обличчя - веснянок, почервоніння шкіри, пігментних плям.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КЛЕЙ (сандарачний лак) для гриму - служить для приклеювання рослинності на обличчі: борід, вусів, бакенбард, вій, а також перук з чолом.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КОКЛЮШКИ - пристосування для завивки, має вигляд дерев'яних паличок різної форми.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КОНТРОНЮР - волосяний виріб за типом накладки, використовується для зачіски на потиличній частині голови, прикріплюється за допомогою зажимів, шпильок, заколок; робиться з газу, тюлю, шифону.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КОЛКИ - частина тресбанка, невеликі палички, на які намотуються нитки.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КОРИМБОС - зачіска в Древній Греції - конусоподібної форми низький пучок, який носили жінки різних верств населення.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КОСМЕТИКА - мистецтво прикрашати, наряджати. Косметика буває лікувально-профілактичною та декоративною; косметикою називають також речовини, що застосовуються для догляду за шкірою обличчя, шиї, рук. ДЕКОРАТИВНА КОСМЕТИКА - мистецтво гримувати (прикрашати обличчя).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КРЕПЕ - постижерний виріб, що має вигляд косички, робиться на верстаті тресбанку. Волосся переплітається між двома нитками; КРЕПЕ - матеріал для пошиття борід, вусів, бакенбардів, негрітянських перук.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КРЕПОН - постижерний виріб - волосся, завите між двома нитками; використовується для зміни форми зачісок з валиками.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ГАЧОК - пристосування постижера для роботи з виготовлення постижерних виробів; має вигляд голки з борідкою на кінці.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ГРЕБІНЕЦЬ АЛЮМІНІЄВИЙ - інструмент гримера, з великими зубцями; гребінець маленький (з одного кінця зубці, а з іншого ручка, закінчується вузьким кінцем).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lastRenderedPageBreak/>
        <w:t>КРЕМ - пастоподібна мазьова суміш, призначена для нанесення на обличчя, косметичний препарат для обличчя. Склад крему залежить від особливостей шкіри. Крем буває жировий і біокрем (водяний). Запашні суміші жирів, жироподібних речовин у вигляді густих і рідких емульсій та суспензій. Залежно від фізичних властивостей кремів, супутніх гриму, вони класифікуються на жирові, емульсійні, суспензійні, стеаратні, тональні.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КУТ КАМПЕРА - за допомогою його вимірюється співвідношення кісток обличчя та мозкового черепа, які розвиваються у людей нерівномірно. Кут Кампера (лицьовий кут) визначається вертикальною лінією, проведеною відносно чола і зубів (різців), а також горизонтальною лінією, проведеною крізь слуховий отвір і нижню носову вісь. Якщо кут, який утворюється при перетині цих двох ліній (вертикальної і горизонтальної), стає більше і наближається до прямого, то лицьові кістки і мозкові кіскити черепа розвинені пропорційно. Наявність більш гострого кута означає переважання лицьової частини, розвиненої в значній мірі сильніше, ніж мозкова частина черепа. Для античного, грецького профілю характерний лицьовий кут, що перевищує 90 °.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ЛІНІЇ СКОРБОТИ (термін косметологів) - зморшки - носо-губні складки, відвислі щоки («собачі складки»), опущені куточки рота, з'являються при незадоволеному, злому виразі обличчя, є ознакою старіння шкіри.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МАКІЯЖ - підфарбовування обличчя за допомогою фарб.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МАСКАРА - фарби (у футлярі), для очей, вій; туш для вій; олівці для повік; тіні для повік.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МОРИЛКА - рідка фарба (засмага) у флаконах для забарвленя частин тіла (рук, ніг, спини).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МОНТЮР - основа постижерного виробу, робиться з тасьми, тюлю.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ПАРФУМИ - ароматична рідина на спирті, уживана як парфумерний засіб, духи бувають в рідкому вигляді, у флаконах, у вигляді олівця, порошку.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ПОМАДА - косметичний засіб, фарба для підфарбовування губ, щік.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ПРОБА гриму - робота по знаходженню зовнішнього образу за допомогою фарб, рослинності, перуки.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ПРОБКА - використовується в гримі для профарбовування в сірий, чорний кольори (шкіри обличчя, сивого волосся), зазвичай палена пробка застосовується для нанесення тіней, западин або позначення неголеності.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ПУХІВКА - для накладення пудри на обличчя, буває з лебединого пуху, вати (тампон з марлі і вати).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ПУДРА - косметичний препарат різних кольорів (рожевий, білий, засмага) і різного виду (порошок, рідка, пастоподібна, крем-пудра).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ПЛАСТИЧНІ ДЕТАЛІ - використовуються в гримі, змінюють форму обличчя (носа, губ, щік, лоба, підборіддя), робляться з гуми, пористої маси.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ПЛИТКА - електрична піч з одним або декількома отворами для нагрівання перукарських щипців.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РОСЛИННІСТЬ - бороди, вуса, вії, бакенбарди різної форми і кольору, використовують у гримі для зміни зовнішності.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lastRenderedPageBreak/>
        <w:t>РОЗТУШОВКА - паперова паличка, міцно скручена з шматочка паперу з тонкими кінцями, потовщена в середині, якою користуються гримери, а також актори при гримуванні, розтушовкою добре розтушовувати лінії при підводці очей або при малюванні зморшок на обличчі.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РУМ'ЯНА - косметичний засіб для підфарбовування обличчя; сухі та рідкі, жирні та компактні, використовуються при легкому концертному гримі при денному освітленні.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САНДАРАЧНИЙ ЛАК - клей для гриму, робиться зі смоли, має прозорий жовтий колір.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САШЕ - футляр для гребінця; сухі духи з сильним стійким запахом, подрібнені пахучі сухі рослини, зашиті в невеликі полотняні мішечки, використовують для ароматизації білизни.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СКАЛЬПОВЕ ПАСМО - зачіска індіанців, поголена голова зі жмутом волосся на маківці.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СОЛІТЕР - стрічка, прикріплена до нижньої частини перуки XVIII в.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СУШУАР - пристосування для просушування волосся.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ТАМБУРОВКА - прикріплення волосся спеціальним гачком до матеріалу (зокрема, при шитті перук, вусів, борід і т. д.).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ТАТУЮВАННЯ - (наколки, знаки) - візерунки, наколоті по шкірі особливою фарбою, в тому числі деревним вугіллям.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ТІНІ - сухі косметичні фарби служать для підфарбовування обличчя (повік, очноямкової западини).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ТОВЩИНКИ (на обличчі) - перебільшення форми, робляться з вати, ангорської вовни, поролона.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ТОНЗУРА (поголена верхівка) - вид стрижки, зачіска католицького духовенства.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ТОНСОРЕС - раби в Стародавньому Римі, що володіли навичками стрижки.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ТОРСАДО - елемент зачіски - джгут.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TPЕС- постижерний виріб - волосся у вигляді бахроми, переплетене між трьома нитками на верстаті тресбанку.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ТРЕСБАНК - верстат, що складається з двох стійок, трьох кілків для виготовлення треса і крепе.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УКЛАДАННЯ  ВОЛОССЯ - прийом в перукарській справі.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РАВЛИК - вид локонів, пучка.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ФАБРА - косметичний засіб для збереження форми волосся, вусів, борід.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ФЕН - електроапарат для сушіння волосся.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ФЕРОНЬЄРКА - ланцюжок з каменем на лобі, прикраса для голови, модна в часи Відродження, а також пізніше в XIX в.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ФІЛІРОВОЧНІ  НОЖИЦІ - інструмент для проріджуваня волосся в перукарській справі.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lastRenderedPageBreak/>
        <w:t>ФІЛІРОВОЧНИЙ  НІЖ - безпечна бритва в футлярі з ручкою для проріджування волосся.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ФІЛІРОВКА - прийом роботи з волоссям, проріджування волосся (вистригання) за допомогою спеціального інструменту.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ФІЛЛЄ - прикраса голови стрічками в епоху Відродження.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ФІНСІОНКА - точка на перуці (як дамській, так і чоловічій), що позначає верхівку, від якої росте волосся в різному напряміІ.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ФІКСАТУАР - косметичний засіб-закріплювач, помада для згладжування волосся, свого роду бріалін.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ФРІЗЮРА - зачіска дрібними хвилями, завиті пасма волосся за допомогою обробки певним складом.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ФІШЮ - прикраса зачіски з стрічок, бантів, мережива (Х</w:t>
      </w:r>
      <w:r w:rsidRPr="009257C6">
        <w:rPr>
          <w:rFonts w:ascii="Arial" w:eastAsia="Times New Roman" w:hAnsi="Arial" w:cs="Arial"/>
          <w:color w:val="495057"/>
          <w:lang w:val="en-US" w:eastAsia="ru-RU"/>
        </w:rPr>
        <w:t>V</w:t>
      </w:r>
      <w:r w:rsidRPr="009257C6">
        <w:rPr>
          <w:rFonts w:ascii="Arial" w:eastAsia="Times New Roman" w:hAnsi="Arial" w:cs="Arial"/>
          <w:color w:val="495057"/>
          <w:lang w:val="uk-UA" w:eastAsia="ru-RU"/>
        </w:rPr>
        <w:t>Ш в.)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ХІМІЧНА  ЗАВИВКА - за допомогою хімічного складу, зберігає завивку на тривалий час (до трьох - шести місяців).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ХОЛОДНА ЗАВИВКА (укладання) - завивка за допомогою в'яжучих складів: відвару з льняного сім'я, солодкої води, чаю, робиться різними способами в залежності від характеру зачіски.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ЦИРУЛЬНИК - перукар, що поєднує роботу з медициною (виривання зубів, пускання крові).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ШИНЬЙОН - накладне волосся - постижерний виріб на тюлі або матеріалі: нашивають трес з волосся, причісують, завивають; застосовується як додавання до власного волосся. |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ШКІПЕРСЬКА  БОРОДКА (шотландська) – бородка по нижній щелепі без бакенбардів.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ШПИЛЬКИ - приналежність перукаря, служить для закріплення зачіски на голові або перуці.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ШРАМ - слід від рани на шкірі (колота, рвана, різана);  штучний шрам робиться шляхом гримувальних фарб або за допомогою колодія, коли стягується шкіра.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ШУ - прикраса з мережива на зачіску XVII-XVIII ст.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ЩИПЦІ  КАЛАМІС - щипці для завивки волосся в Стародавньому світі, мали вигляд стрижня з кульками на кінцях і ручкою для тримання.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ЩИПЦІ  ПАПІЛЬОТОЧНІ - спеціальні щипці для прогрівання папільоток або крепе, мають вигляд стрижня з ложечками на кінцях, між якими кладеться пучок волосся, попередньо накручений на папірці або ганчірочку.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ЩИПЦІ  ПЛОЙКИ - один з різновидів перукарських щипців.</w:t>
      </w:r>
    </w:p>
    <w:p w:rsidR="009257C6" w:rsidRPr="009257C6" w:rsidRDefault="009257C6" w:rsidP="009257C6">
      <w:pPr>
        <w:spacing w:after="100" w:afterAutospacing="1" w:line="240" w:lineRule="auto"/>
        <w:rPr>
          <w:rFonts w:ascii="Arial" w:eastAsia="Times New Roman" w:hAnsi="Arial" w:cs="Arial"/>
          <w:color w:val="495057"/>
          <w:lang w:eastAsia="ru-RU"/>
        </w:rPr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ЮРЛЮ-БЕРЛЮ - назва жіночої зачіски у Франції в XVI в., що представляє собою масу скульптурних локонів, укладених чіткими рядами.</w:t>
      </w:r>
    </w:p>
    <w:p w:rsidR="00E2769C" w:rsidRDefault="009257C6" w:rsidP="009257C6">
      <w:pPr>
        <w:spacing w:after="100" w:afterAutospacing="1" w:line="240" w:lineRule="auto"/>
      </w:pPr>
      <w:r w:rsidRPr="009257C6">
        <w:rPr>
          <w:rFonts w:ascii="Arial" w:eastAsia="Times New Roman" w:hAnsi="Arial" w:cs="Arial"/>
          <w:color w:val="495057"/>
          <w:lang w:val="uk-UA" w:eastAsia="ru-RU"/>
        </w:rPr>
        <w:t> </w:t>
      </w:r>
    </w:p>
    <w:sectPr w:rsidR="00E2769C" w:rsidSect="00E2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57C6"/>
    <w:rsid w:val="009257C6"/>
    <w:rsid w:val="00E2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3080</Words>
  <Characters>17562</Characters>
  <Application>Microsoft Office Word</Application>
  <DocSecurity>0</DocSecurity>
  <Lines>146</Lines>
  <Paragraphs>41</Paragraphs>
  <ScaleCrop>false</ScaleCrop>
  <Company/>
  <LinksUpToDate>false</LinksUpToDate>
  <CharactersWithSpaces>20601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Galchenko</dc:creator>
  <cp:keywords/>
  <dc:description/>
  <cp:lastModifiedBy>Galchenko</cp:lastModifiedBy>
  <cp:revision>2</cp:revision>
  <dcterms:created xsi:type="dcterms:W3CDTF">2020-04-10T14:45:00Z</dcterms:created>
  <dcterms:modified xsi:type="dcterms:W3CDTF">2020-04-10T14:47:00Z</dcterms:modified>
</cp:coreProperties>
</file>