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DAF0" w14:textId="26CF3690" w:rsidR="00A022AC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22AC">
        <w:rPr>
          <w:rFonts w:ascii="Times New Roman" w:hAnsi="Times New Roman"/>
          <w:b/>
          <w:bCs/>
          <w:sz w:val="28"/>
          <w:szCs w:val="28"/>
        </w:rPr>
        <w:t>Завдання 1.</w:t>
      </w:r>
    </w:p>
    <w:p w14:paraId="766CF8D1" w14:textId="25C8C518" w:rsidR="00531968" w:rsidRPr="00531968" w:rsidRDefault="00531968" w:rsidP="00A022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Обрати зі списку зі 100 позицій методом генератора випадкових чисел 10 номерів, які війдуть у дослідження.</w:t>
      </w:r>
    </w:p>
    <w:p w14:paraId="481A1010" w14:textId="77777777" w:rsidR="00A022AC" w:rsidRPr="00A022AC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Побудова випадкової вибірки у Excel.</w:t>
      </w:r>
    </w:p>
    <w:p w14:paraId="2AE71EB7" w14:textId="7167425F" w:rsidR="00A022AC" w:rsidRPr="00A022AC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1. Створюється список номерів</w:t>
      </w:r>
      <w:r w:rsidR="00531968">
        <w:rPr>
          <w:rFonts w:ascii="Times New Roman" w:hAnsi="Times New Roman"/>
          <w:sz w:val="28"/>
          <w:szCs w:val="28"/>
          <w:lang w:val="uk-UA"/>
        </w:rPr>
        <w:t xml:space="preserve"> (від 1 до 100)</w:t>
      </w:r>
      <w:r w:rsidRPr="00A022AC">
        <w:rPr>
          <w:rFonts w:ascii="Times New Roman" w:hAnsi="Times New Roman"/>
          <w:sz w:val="28"/>
          <w:szCs w:val="28"/>
        </w:rPr>
        <w:t>.</w:t>
      </w:r>
    </w:p>
    <w:p w14:paraId="7F921157" w14:textId="4F9D7517" w:rsidR="00A022AC" w:rsidRPr="00A022AC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2. У комірці навпроти кожного номера вводиться формула: =СЛЧИС(). І в ній виникає випадкове значення. Ця операція повторюється із усіма номерами.</w:t>
      </w:r>
    </w:p>
    <w:p w14:paraId="5B1D5EA3" w14:textId="0D3E36F6" w:rsidR="00A022AC" w:rsidRPr="009459CB" w:rsidRDefault="00A022AC" w:rsidP="00A0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 xml:space="preserve">3. Виділивши обидва стовпці (з номером елементів в основі вибірки та з випадковими числами), виконайте команду Сортування та фільтр – Сортування, що настроюється. 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022AC">
        <w:rPr>
          <w:rFonts w:ascii="Times New Roman" w:hAnsi="Times New Roman"/>
          <w:sz w:val="28"/>
          <w:szCs w:val="28"/>
        </w:rPr>
        <w:t xml:space="preserve">кладці «Сортувати за»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022AC">
        <w:rPr>
          <w:rFonts w:ascii="Times New Roman" w:hAnsi="Times New Roman"/>
          <w:sz w:val="28"/>
          <w:szCs w:val="28"/>
        </w:rPr>
        <w:t>брати стов</w:t>
      </w:r>
      <w:r>
        <w:rPr>
          <w:rFonts w:ascii="Times New Roman" w:hAnsi="Times New Roman"/>
          <w:sz w:val="28"/>
          <w:szCs w:val="28"/>
          <w:lang w:val="uk-UA"/>
        </w:rPr>
        <w:t>пчик</w:t>
      </w:r>
      <w:r w:rsidRPr="00A022AC">
        <w:rPr>
          <w:rFonts w:ascii="Times New Roman" w:hAnsi="Times New Roman"/>
          <w:sz w:val="28"/>
          <w:szCs w:val="28"/>
        </w:rPr>
        <w:t xml:space="preserve">, у якому вказані довільні числа. Ваші номери будуть перемішані у випадковому порядку. </w:t>
      </w:r>
      <w:r w:rsidR="00531968">
        <w:rPr>
          <w:rFonts w:ascii="Times New Roman" w:hAnsi="Times New Roman"/>
          <w:sz w:val="28"/>
          <w:szCs w:val="28"/>
          <w:lang w:val="uk-UA"/>
        </w:rPr>
        <w:t>Виділити 10 перших або останніх позицій</w:t>
      </w:r>
      <w:r w:rsidRPr="00A022AC">
        <w:rPr>
          <w:rFonts w:ascii="Times New Roman" w:hAnsi="Times New Roman"/>
          <w:sz w:val="28"/>
          <w:szCs w:val="28"/>
        </w:rPr>
        <w:t>.</w:t>
      </w:r>
    </w:p>
    <w:sectPr w:rsidR="00A022AC" w:rsidRPr="009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1795" w14:textId="77777777" w:rsidR="0011687B" w:rsidRDefault="0011687B" w:rsidP="00C36A21">
      <w:pPr>
        <w:spacing w:after="0" w:line="240" w:lineRule="auto"/>
      </w:pPr>
      <w:r>
        <w:separator/>
      </w:r>
    </w:p>
  </w:endnote>
  <w:endnote w:type="continuationSeparator" w:id="0">
    <w:p w14:paraId="5D533833" w14:textId="77777777" w:rsidR="0011687B" w:rsidRDefault="0011687B" w:rsidP="00C3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2061" w14:textId="77777777" w:rsidR="0011687B" w:rsidRDefault="0011687B" w:rsidP="00C36A21">
      <w:pPr>
        <w:spacing w:after="0" w:line="240" w:lineRule="auto"/>
      </w:pPr>
      <w:r>
        <w:separator/>
      </w:r>
    </w:p>
  </w:footnote>
  <w:footnote w:type="continuationSeparator" w:id="0">
    <w:p w14:paraId="679C35B3" w14:textId="77777777" w:rsidR="0011687B" w:rsidRDefault="0011687B" w:rsidP="00C36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BD"/>
    <w:rsid w:val="000128CF"/>
    <w:rsid w:val="000D5F8F"/>
    <w:rsid w:val="0011687B"/>
    <w:rsid w:val="00255E4F"/>
    <w:rsid w:val="002E0D38"/>
    <w:rsid w:val="003A72D2"/>
    <w:rsid w:val="00531968"/>
    <w:rsid w:val="00580757"/>
    <w:rsid w:val="00683C90"/>
    <w:rsid w:val="006C0C9F"/>
    <w:rsid w:val="007C5C09"/>
    <w:rsid w:val="00876591"/>
    <w:rsid w:val="008B622F"/>
    <w:rsid w:val="00A022AC"/>
    <w:rsid w:val="00AC2B5A"/>
    <w:rsid w:val="00B42CA2"/>
    <w:rsid w:val="00B503BD"/>
    <w:rsid w:val="00C2597A"/>
    <w:rsid w:val="00C267B8"/>
    <w:rsid w:val="00C36A21"/>
    <w:rsid w:val="00C63A59"/>
    <w:rsid w:val="00D14740"/>
    <w:rsid w:val="00D213C3"/>
    <w:rsid w:val="00D70355"/>
    <w:rsid w:val="00E50394"/>
    <w:rsid w:val="00E756C3"/>
    <w:rsid w:val="00F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5D82"/>
  <w15:chartTrackingRefBased/>
  <w15:docId w15:val="{355E5197-8842-4FAD-9139-1E4730B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</cp:lastModifiedBy>
  <cp:revision>6</cp:revision>
  <dcterms:created xsi:type="dcterms:W3CDTF">2022-02-03T10:51:00Z</dcterms:created>
  <dcterms:modified xsi:type="dcterms:W3CDTF">2024-02-15T19:25:00Z</dcterms:modified>
</cp:coreProperties>
</file>